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4B35" w14:textId="77777777" w:rsidR="00D92DE7" w:rsidRPr="003C1CC9" w:rsidRDefault="00D92DE7" w:rsidP="00D92DE7">
      <w:pPr>
        <w:pStyle w:val="Standard"/>
        <w:tabs>
          <w:tab w:val="left" w:pos="9356"/>
        </w:tabs>
        <w:ind w:right="282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E7814E2" w14:textId="77777777" w:rsidR="00D92DE7" w:rsidRPr="003C1CC9" w:rsidRDefault="00D92DE7" w:rsidP="00D92DE7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D92DE7" w:rsidRPr="003C1CC9" w14:paraId="67E39AD4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F9C5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C1FA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4B45" w14:textId="77777777" w:rsidR="00D92DE7" w:rsidRPr="003C1CC9" w:rsidRDefault="00D92DE7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5DD596E" w14:textId="77777777" w:rsidR="00D92DE7" w:rsidRPr="003C1CC9" w:rsidRDefault="00D92DE7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7BC8FC1" w14:textId="77777777" w:rsidR="00D92DE7" w:rsidRPr="003C1CC9" w:rsidRDefault="00D92DE7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D92DE7" w:rsidRPr="003C1CC9" w14:paraId="20964791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AE4E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A068" w14:textId="77777777" w:rsidR="00D92DE7" w:rsidRPr="003C1CC9" w:rsidRDefault="00D92DE7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86DA" w14:textId="77777777" w:rsidR="00D92DE7" w:rsidRPr="00586995" w:rsidRDefault="00D92DE7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C84371">
              <w:rPr>
                <w:rFonts w:ascii="Times New Roman" w:hAnsi="Times New Roman" w:cs="Times New Roman"/>
              </w:rPr>
              <w:t>вул. Велика Бердичівська, 83</w:t>
            </w:r>
            <w:r w:rsidRPr="0058699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86995">
              <w:rPr>
                <w:rFonts w:ascii="Times New Roman" w:hAnsi="Times New Roman" w:cs="Times New Roman"/>
              </w:rPr>
              <w:t xml:space="preserve">м. Житомирі»,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D92DE7" w:rsidRPr="003C1CC9" w14:paraId="028F6B5B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4E95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9DB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43A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D92DE7" w:rsidRPr="003C1CC9" w14:paraId="6D465D25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4412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415B" w14:textId="77777777" w:rsidR="00D92DE7" w:rsidRPr="003C1CC9" w:rsidRDefault="00D92DE7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275E103C" w14:textId="77777777" w:rsidR="00D92DE7" w:rsidRPr="003C1CC9" w:rsidRDefault="00D92DE7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EE8" w14:textId="77777777" w:rsidR="00D92DE7" w:rsidRPr="003C1CC9" w:rsidRDefault="00D92DE7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C84371">
              <w:rPr>
                <w:sz w:val="22"/>
                <w:szCs w:val="22"/>
                <w:lang w:val="uk-UA"/>
              </w:rPr>
              <w:t>вул. Велика Бердичівська, 83</w:t>
            </w:r>
            <w:r w:rsidRPr="003C1CC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76F45490" w14:textId="77777777" w:rsidR="00D92DE7" w:rsidRPr="003C1CC9" w:rsidRDefault="00D92DE7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165D02F0" w14:textId="77777777" w:rsidR="00D92DE7" w:rsidRPr="003C1CC9" w:rsidRDefault="00D92DE7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094676F3" w14:textId="77777777" w:rsidR="00D92DE7" w:rsidRPr="003C1CC9" w:rsidRDefault="00D92DE7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6F4DFFDF" w14:textId="77777777" w:rsidR="00D92DE7" w:rsidRPr="003C1CC9" w:rsidRDefault="00D92DE7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E5E05AD" w14:textId="77777777" w:rsidR="00D92DE7" w:rsidRPr="003C1CC9" w:rsidRDefault="00D92DE7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80C7479" w14:textId="77777777" w:rsidR="00D92DE7" w:rsidRPr="003C1CC9" w:rsidRDefault="00D92DE7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0DD0965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ABE2D74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5CE272BC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76588DF4" w14:textId="77777777" w:rsidR="00D92DE7" w:rsidRPr="003C1CC9" w:rsidRDefault="00D92DE7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E4ACCEA" w14:textId="77777777" w:rsidR="00D92DE7" w:rsidRPr="003C1CC9" w:rsidRDefault="00D92DE7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56A40FD6" w14:textId="77777777" w:rsidR="00D92DE7" w:rsidRPr="003C1CC9" w:rsidRDefault="00D92DE7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F0074FB" w14:textId="77777777" w:rsidR="00D92DE7" w:rsidRPr="003C1CC9" w:rsidRDefault="00D92DE7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7F94C521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095B7E40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16070916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26F44E6F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0571D012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7A47EA8C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33FDFCEA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31DC60D2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6E7B1A86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3B57667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38BFA4C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0C0E2E3F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1710EB4D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7F1F963A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79D3242E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41FF551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491300F6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7918C3B7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46194854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52F89A4D" w14:textId="77777777" w:rsidR="00D92DE7" w:rsidRPr="003C1CC9" w:rsidRDefault="00D92DE7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2644695F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98B1C7B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8D072A6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FCB2D96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40A0A0D2" w14:textId="77777777" w:rsidR="00D92DE7" w:rsidRPr="003C1CC9" w:rsidRDefault="00D92DE7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D92DE7" w:rsidRPr="003C1CC9" w14:paraId="3804071A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51DF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B48C" w14:textId="77777777" w:rsidR="00D92DE7" w:rsidRPr="003C1CC9" w:rsidRDefault="00D92DE7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4537" w14:textId="77777777" w:rsidR="00D92DE7" w:rsidRPr="00EE2A0F" w:rsidRDefault="00D92DE7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D92DE7" w:rsidRPr="003C1CC9" w14:paraId="14AB8C19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4C29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80F6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1C75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C84371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371">
              <w:rPr>
                <w:rFonts w:ascii="Times New Roman" w:hAnsi="Times New Roman" w:cs="Times New Roman"/>
              </w:rPr>
              <w:t>900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D92DE7" w:rsidRPr="003C1CC9" w14:paraId="188B8548" w14:textId="77777777" w:rsidTr="00EC4A1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5B86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DF40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54525D3C" w14:textId="77777777" w:rsidR="00D92DE7" w:rsidRPr="003C1CC9" w:rsidRDefault="00D92DE7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AF78" w14:textId="77777777" w:rsidR="00D92DE7" w:rsidRPr="0018561A" w:rsidRDefault="00D92DE7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D92DE7" w:rsidRPr="003C1CC9" w14:paraId="035CA6B2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EA35" w14:textId="77777777" w:rsidR="00D92DE7" w:rsidRPr="003C1CC9" w:rsidRDefault="00D92DE7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BEEE" w14:textId="77777777" w:rsidR="00D92DE7" w:rsidRPr="003C1CC9" w:rsidRDefault="00D92DE7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7BE9BD5" w14:textId="77777777" w:rsidR="00D92DE7" w:rsidRPr="003C1CC9" w:rsidRDefault="00D92DE7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1F75" w14:textId="77777777" w:rsidR="00D92DE7" w:rsidRPr="003C1CC9" w:rsidRDefault="00D92DE7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473B051" w14:textId="77777777" w:rsidR="00D92DE7" w:rsidRPr="003C1CC9" w:rsidRDefault="00D92DE7" w:rsidP="00D92DE7">
      <w:pPr>
        <w:rPr>
          <w:lang w:val="uk-UA"/>
        </w:rPr>
      </w:pPr>
    </w:p>
    <w:p w14:paraId="353FC900" w14:textId="77777777" w:rsidR="00D92DE7" w:rsidRDefault="00D92DE7" w:rsidP="00D92DE7">
      <w:pPr>
        <w:jc w:val="both"/>
        <w:rPr>
          <w:sz w:val="28"/>
          <w:szCs w:val="28"/>
          <w:lang w:val="uk-UA"/>
        </w:rPr>
      </w:pPr>
    </w:p>
    <w:p w14:paraId="6E1AB19A" w14:textId="77777777" w:rsidR="00332687" w:rsidRPr="00D92DE7" w:rsidRDefault="00332687" w:rsidP="00D92DE7">
      <w:pPr>
        <w:rPr>
          <w:lang w:val="uk-UA"/>
        </w:rPr>
      </w:pPr>
    </w:p>
    <w:sectPr w:rsidR="00332687" w:rsidRPr="00D9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067409"/>
    <w:rsid w:val="00332687"/>
    <w:rsid w:val="00C21040"/>
    <w:rsid w:val="00C81A9F"/>
    <w:rsid w:val="00D92DE7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2023-06-12T07:03:00Z</dcterms:created>
  <dcterms:modified xsi:type="dcterms:W3CDTF">2023-06-12T07:03:00Z</dcterms:modified>
</cp:coreProperties>
</file>