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275B4C" w:rsidP="00CA1648">
      <w:pPr>
        <w:spacing w:line="260" w:lineRule="exact"/>
        <w:ind w:left="360"/>
        <w:rPr>
          <w:lang w:val="uk-UA"/>
        </w:rPr>
      </w:pPr>
      <w:r>
        <w:rPr>
          <w:lang w:val="uk-UA"/>
        </w:rPr>
        <w:t xml:space="preserve">від </w:t>
      </w:r>
      <w:r w:rsidR="00EB3CA9">
        <w:rPr>
          <w:lang w:val="uk-UA"/>
        </w:rPr>
        <w:t>23.12.2016 р.</w:t>
      </w:r>
      <w:r w:rsidR="008463F7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AE6289" w:rsidRPr="00694C83">
        <w:rPr>
          <w:lang w:val="uk-UA"/>
        </w:rPr>
        <w:t>№</w:t>
      </w:r>
      <w:r w:rsidR="00283F4A">
        <w:rPr>
          <w:lang w:val="uk-UA"/>
        </w:rPr>
        <w:t xml:space="preserve"> </w:t>
      </w:r>
      <w:r w:rsidR="00EB3CA9">
        <w:rPr>
          <w:lang w:val="uk-UA"/>
        </w:rPr>
        <w:t>1103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283F4A" w:rsidRPr="00694C83" w:rsidRDefault="00283F4A" w:rsidP="00CA1648">
      <w:pPr>
        <w:ind w:left="540" w:right="355"/>
        <w:rPr>
          <w:sz w:val="32"/>
          <w:szCs w:val="32"/>
          <w:lang w:val="uk-UA"/>
        </w:rPr>
      </w:pP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Про скликання </w:t>
      </w:r>
      <w:r w:rsidR="004947AA">
        <w:rPr>
          <w:sz w:val="28"/>
          <w:szCs w:val="28"/>
          <w:lang w:val="uk-UA"/>
        </w:rPr>
        <w:t>вісі</w:t>
      </w:r>
      <w:r w:rsidR="00860FE5">
        <w:rPr>
          <w:sz w:val="28"/>
          <w:szCs w:val="28"/>
          <w:lang w:val="uk-UA"/>
        </w:rPr>
        <w:t>мнадцятої (позачергової)</w:t>
      </w:r>
      <w:r w:rsidR="00DA48D7">
        <w:rPr>
          <w:sz w:val="28"/>
          <w:szCs w:val="28"/>
          <w:lang w:val="uk-UA"/>
        </w:rPr>
        <w:t xml:space="preserve"> с</w:t>
      </w:r>
      <w:r w:rsidRPr="001B1527">
        <w:rPr>
          <w:sz w:val="28"/>
          <w:szCs w:val="28"/>
          <w:lang w:val="uk-UA"/>
        </w:rPr>
        <w:t>есії</w:t>
      </w: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1B1527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4947AA">
        <w:rPr>
          <w:sz w:val="28"/>
          <w:szCs w:val="28"/>
          <w:lang w:val="uk-UA"/>
        </w:rPr>
        <w:t>ві</w:t>
      </w:r>
      <w:r w:rsidR="00860FE5">
        <w:rPr>
          <w:sz w:val="28"/>
          <w:szCs w:val="28"/>
          <w:lang w:val="uk-UA"/>
        </w:rPr>
        <w:t>сімнадцяту (позачергову)</w:t>
      </w:r>
      <w:r w:rsidR="005063DE" w:rsidRPr="001B1527">
        <w:rPr>
          <w:sz w:val="28"/>
          <w:szCs w:val="28"/>
          <w:lang w:val="uk-UA"/>
        </w:rPr>
        <w:t xml:space="preserve"> сесію </w:t>
      </w:r>
      <w:r w:rsidRPr="001B1527">
        <w:rPr>
          <w:sz w:val="28"/>
          <w:szCs w:val="28"/>
          <w:lang w:val="uk-UA"/>
        </w:rPr>
        <w:t xml:space="preserve">Житомирської міської ради сьомого </w:t>
      </w:r>
      <w:r w:rsidRPr="00220747">
        <w:rPr>
          <w:sz w:val="28"/>
          <w:szCs w:val="28"/>
          <w:lang w:val="uk-UA"/>
        </w:rPr>
        <w:t xml:space="preserve">скликання </w:t>
      </w:r>
      <w:r w:rsidR="00860FE5">
        <w:rPr>
          <w:sz w:val="28"/>
          <w:szCs w:val="28"/>
          <w:lang w:val="uk-UA"/>
        </w:rPr>
        <w:t>2</w:t>
      </w:r>
      <w:r w:rsidR="004947AA">
        <w:rPr>
          <w:sz w:val="28"/>
          <w:szCs w:val="28"/>
          <w:lang w:val="uk-UA"/>
        </w:rPr>
        <w:t>9</w:t>
      </w:r>
      <w:r w:rsidR="00C44955" w:rsidRPr="00220747">
        <w:rPr>
          <w:sz w:val="28"/>
          <w:szCs w:val="28"/>
          <w:lang w:val="uk-UA"/>
        </w:rPr>
        <w:t xml:space="preserve"> грудня</w:t>
      </w:r>
      <w:r w:rsidRPr="00220747">
        <w:rPr>
          <w:sz w:val="28"/>
          <w:szCs w:val="28"/>
          <w:lang w:val="uk-UA"/>
        </w:rPr>
        <w:t xml:space="preserve"> 201</w:t>
      </w:r>
      <w:r w:rsidR="00070DA4" w:rsidRPr="00220747">
        <w:rPr>
          <w:sz w:val="28"/>
          <w:szCs w:val="28"/>
          <w:lang w:val="uk-UA"/>
        </w:rPr>
        <w:t xml:space="preserve">6 </w:t>
      </w:r>
      <w:r w:rsidR="00070DA4" w:rsidRPr="00676BBB">
        <w:rPr>
          <w:sz w:val="28"/>
          <w:szCs w:val="28"/>
          <w:lang w:val="uk-UA"/>
        </w:rPr>
        <w:t xml:space="preserve">року о </w:t>
      </w:r>
      <w:r w:rsidR="004947AA" w:rsidRPr="00676BBB">
        <w:rPr>
          <w:sz w:val="28"/>
          <w:szCs w:val="28"/>
          <w:lang w:val="uk-UA"/>
        </w:rPr>
        <w:t>09</w:t>
      </w:r>
      <w:r w:rsidR="00B24BBB" w:rsidRPr="00676BBB">
        <w:rPr>
          <w:sz w:val="28"/>
          <w:szCs w:val="28"/>
          <w:lang w:val="uk-UA"/>
        </w:rPr>
        <w:t>:</w:t>
      </w:r>
      <w:r w:rsidR="0057240E" w:rsidRPr="00676BBB">
        <w:rPr>
          <w:sz w:val="28"/>
          <w:szCs w:val="28"/>
          <w:lang w:val="uk-UA"/>
        </w:rPr>
        <w:t>00</w:t>
      </w:r>
      <w:r w:rsidRPr="00676BBB">
        <w:rPr>
          <w:sz w:val="28"/>
          <w:szCs w:val="28"/>
          <w:lang w:val="uk-UA"/>
        </w:rPr>
        <w:t xml:space="preserve"> годині</w:t>
      </w:r>
      <w:r w:rsidRPr="00FE7529">
        <w:rPr>
          <w:sz w:val="28"/>
          <w:szCs w:val="28"/>
          <w:lang w:val="uk-UA"/>
        </w:rPr>
        <w:t xml:space="preserve"> в залі засідань</w:t>
      </w:r>
      <w:r w:rsidRPr="005956CF">
        <w:rPr>
          <w:sz w:val="28"/>
          <w:szCs w:val="28"/>
          <w:lang w:val="uk-UA"/>
        </w:rPr>
        <w:t xml:space="preserve"> міської ради.</w:t>
      </w:r>
    </w:p>
    <w:p w:rsidR="00AE628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220747" w:rsidRDefault="00B029CA" w:rsidP="00EA1BD6">
      <w:pPr>
        <w:tabs>
          <w:tab w:val="left" w:pos="1843"/>
        </w:tabs>
        <w:jc w:val="both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 </w:t>
      </w:r>
    </w:p>
    <w:p w:rsidR="007E026C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54955">
        <w:rPr>
          <w:rFonts w:ascii="Times New Roman" w:hAnsi="Times New Roman"/>
          <w:sz w:val="28"/>
          <w:szCs w:val="28"/>
          <w:lang w:val="uk-UA"/>
        </w:rPr>
        <w:t>Про створення комунальної установи «Туристичний інформаційний центр Житомир» Житомирської міської ради та затвердження її статуту.</w:t>
      </w:r>
    </w:p>
    <w:p w:rsidR="007E026C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B15FF">
        <w:rPr>
          <w:rFonts w:ascii="Times New Roman" w:hAnsi="Times New Roman"/>
          <w:sz w:val="28"/>
          <w:szCs w:val="28"/>
          <w:lang w:val="uk-UA"/>
        </w:rPr>
        <w:t>Про внесення змін та доповнень до Комплексної цільової програми розвитку культури міста Житомира на 2015-2017 роки.</w:t>
      </w:r>
    </w:p>
    <w:p w:rsidR="007E026C" w:rsidRPr="009B15FF" w:rsidRDefault="007E026C" w:rsidP="006F7509">
      <w:pPr>
        <w:pStyle w:val="aa"/>
        <w:ind w:left="2410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9B15FF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9B15FF">
        <w:rPr>
          <w:rFonts w:ascii="Times New Roman" w:hAnsi="Times New Roman"/>
          <w:b/>
          <w:sz w:val="28"/>
          <w:szCs w:val="28"/>
          <w:lang w:val="uk-UA"/>
        </w:rPr>
        <w:t>Рябенко</w:t>
      </w:r>
      <w:proofErr w:type="spellEnd"/>
      <w:r w:rsidRPr="009B15FF">
        <w:rPr>
          <w:rFonts w:ascii="Times New Roman" w:hAnsi="Times New Roman"/>
          <w:b/>
          <w:sz w:val="28"/>
          <w:szCs w:val="28"/>
          <w:lang w:val="uk-UA"/>
        </w:rPr>
        <w:t xml:space="preserve"> Ніна Іванівна</w:t>
      </w:r>
      <w:r w:rsidRPr="009B15FF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культури міської ради.</w:t>
      </w:r>
    </w:p>
    <w:p w:rsidR="007E026C" w:rsidRDefault="007E026C" w:rsidP="007E026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r w:rsidRPr="003C52D4">
        <w:rPr>
          <w:sz w:val="28"/>
          <w:szCs w:val="28"/>
          <w:lang w:val="uk-UA"/>
        </w:rPr>
        <w:t>Про внесення змін та доповнень до міської Програми розвитку охорони здоров’я на 2016-2017 роки</w:t>
      </w:r>
      <w:r>
        <w:rPr>
          <w:sz w:val="28"/>
          <w:szCs w:val="28"/>
          <w:lang w:val="uk-UA"/>
        </w:rPr>
        <w:t>.</w:t>
      </w:r>
    </w:p>
    <w:p w:rsidR="007E026C" w:rsidRPr="00854955" w:rsidRDefault="007E026C" w:rsidP="006F7509">
      <w:pPr>
        <w:pStyle w:val="a5"/>
        <w:ind w:left="2410" w:hanging="1417"/>
        <w:jc w:val="both"/>
        <w:rPr>
          <w:sz w:val="28"/>
          <w:szCs w:val="28"/>
          <w:lang w:val="uk-UA"/>
        </w:rPr>
      </w:pPr>
      <w:r w:rsidRPr="00854955">
        <w:rPr>
          <w:sz w:val="28"/>
          <w:szCs w:val="28"/>
          <w:lang w:val="uk-UA"/>
        </w:rPr>
        <w:t xml:space="preserve">Доповідач: </w:t>
      </w:r>
      <w:proofErr w:type="spellStart"/>
      <w:r w:rsidRPr="00854955">
        <w:rPr>
          <w:b/>
          <w:sz w:val="28"/>
          <w:szCs w:val="28"/>
          <w:lang w:val="uk-UA"/>
        </w:rPr>
        <w:t>Місюрова</w:t>
      </w:r>
      <w:proofErr w:type="spellEnd"/>
      <w:r w:rsidRPr="00854955">
        <w:rPr>
          <w:b/>
          <w:sz w:val="28"/>
          <w:szCs w:val="28"/>
          <w:lang w:val="uk-UA"/>
        </w:rPr>
        <w:t xml:space="preserve"> Марія Олександрівна</w:t>
      </w:r>
      <w:r w:rsidRPr="00854955">
        <w:rPr>
          <w:sz w:val="28"/>
          <w:szCs w:val="28"/>
          <w:lang w:val="uk-UA"/>
        </w:rPr>
        <w:t xml:space="preserve"> – начальник управління          охорони здоров’я міської ради.</w:t>
      </w:r>
    </w:p>
    <w:p w:rsidR="007E026C" w:rsidRPr="00E9591F" w:rsidRDefault="007E026C" w:rsidP="007E026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r w:rsidRPr="00E9591F">
        <w:rPr>
          <w:sz w:val="28"/>
          <w:szCs w:val="28"/>
          <w:lang w:val="uk-UA"/>
        </w:rPr>
        <w:t>Про внесення змін до міської цільової соціальної програми розвитку галузі фізичної культури і спорту на 2016-2018 роки.</w:t>
      </w:r>
    </w:p>
    <w:p w:rsidR="007E026C" w:rsidRPr="006B7807" w:rsidRDefault="007E026C" w:rsidP="00DA757C">
      <w:pPr>
        <w:pStyle w:val="a5"/>
        <w:ind w:left="2268" w:hanging="1275"/>
        <w:jc w:val="both"/>
        <w:rPr>
          <w:sz w:val="28"/>
          <w:szCs w:val="28"/>
          <w:lang w:val="uk-UA"/>
        </w:rPr>
      </w:pPr>
      <w:r w:rsidRPr="006B7807">
        <w:rPr>
          <w:sz w:val="28"/>
          <w:szCs w:val="28"/>
          <w:lang w:val="uk-UA"/>
        </w:rPr>
        <w:t xml:space="preserve">Доповідач: </w:t>
      </w:r>
      <w:r w:rsidRPr="006B7807">
        <w:rPr>
          <w:b/>
          <w:sz w:val="28"/>
          <w:szCs w:val="28"/>
          <w:lang w:val="uk-UA"/>
        </w:rPr>
        <w:t>Ковальчук Ірина Анатоліївна</w:t>
      </w:r>
      <w:r w:rsidRPr="006B7807">
        <w:rPr>
          <w:sz w:val="28"/>
          <w:szCs w:val="28"/>
          <w:lang w:val="uk-UA"/>
        </w:rPr>
        <w:t xml:space="preserve"> – начальник управління у справах сім’ї, молоді та спорту.</w:t>
      </w:r>
    </w:p>
    <w:p w:rsidR="00B20055" w:rsidRDefault="00B20055" w:rsidP="00B20055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Про внесення змін до міської цільової програми «е-Місто» на 2015-2017 роки.</w:t>
      </w:r>
    </w:p>
    <w:p w:rsidR="00B20055" w:rsidRPr="002D3F85" w:rsidRDefault="00B20055" w:rsidP="00B20055">
      <w:pPr>
        <w:pStyle w:val="aa"/>
        <w:ind w:left="2268" w:hanging="1482"/>
        <w:jc w:val="both"/>
        <w:rPr>
          <w:rFonts w:ascii="Times New Roman" w:hAnsi="Times New Roman"/>
          <w:sz w:val="28"/>
          <w:szCs w:val="28"/>
          <w:lang w:val="uk-UA"/>
        </w:rPr>
      </w:pPr>
      <w:r w:rsidRPr="00375DC3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Дзюбенко Ігор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Вячеславович</w:t>
      </w:r>
      <w:proofErr w:type="spellEnd"/>
      <w:r w:rsidRPr="00375DC3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 </w:t>
      </w:r>
      <w:r w:rsidRPr="00375DC3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375DC3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r>
        <w:rPr>
          <w:rFonts w:ascii="Times New Roman" w:hAnsi="Times New Roman"/>
          <w:sz w:val="28"/>
          <w:szCs w:val="28"/>
          <w:lang w:val="uk-UA"/>
        </w:rPr>
        <w:t xml:space="preserve">розвитку інформаційних технологій </w:t>
      </w:r>
      <w:r w:rsidRPr="00375DC3">
        <w:rPr>
          <w:rFonts w:ascii="Times New Roman" w:hAnsi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026C" w:rsidRPr="00B43F87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bCs/>
          <w:sz w:val="28"/>
          <w:szCs w:val="28"/>
          <w:lang w:val="uk-UA"/>
        </w:rPr>
        <w:t>Про внесення змін та доповнень до рішення міської ради від 28.12.2015 №37.</w:t>
      </w:r>
    </w:p>
    <w:p w:rsidR="007E026C" w:rsidRDefault="007E026C" w:rsidP="00DA757C">
      <w:pPr>
        <w:pStyle w:val="aa"/>
        <w:ind w:left="2268" w:hanging="1275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B43F87">
        <w:rPr>
          <w:rFonts w:ascii="Times New Roman" w:hAnsi="Times New Roman"/>
          <w:b/>
          <w:sz w:val="28"/>
          <w:szCs w:val="28"/>
          <w:lang w:val="uk-UA"/>
        </w:rPr>
        <w:t>Оніщенко</w:t>
      </w:r>
      <w:proofErr w:type="spellEnd"/>
      <w:r w:rsidRPr="00B43F87">
        <w:rPr>
          <w:rFonts w:ascii="Times New Roman" w:hAnsi="Times New Roman"/>
          <w:b/>
          <w:sz w:val="28"/>
          <w:szCs w:val="28"/>
          <w:lang w:val="uk-UA"/>
        </w:rPr>
        <w:t xml:space="preserve"> Андрій Анатолійович</w:t>
      </w:r>
      <w:r w:rsidRPr="00B43F87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B43F87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B43F87">
        <w:rPr>
          <w:rFonts w:ascii="Times New Roman" w:hAnsi="Times New Roman"/>
          <w:sz w:val="28"/>
          <w:szCs w:val="28"/>
          <w:lang w:val="uk-UA"/>
        </w:rPr>
        <w:t>. начальника управління житлового господарства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026C" w:rsidRPr="009B3DBF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B3DBF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рішення міської ради від 28.12.2015 №38 «Про затвердження Програми благоустрою та розвитку комунального господарства міста Житомира на 2016-2018 роки».</w:t>
      </w:r>
    </w:p>
    <w:p w:rsidR="007E026C" w:rsidRPr="00B43F87" w:rsidRDefault="007E026C" w:rsidP="00DA757C">
      <w:pPr>
        <w:pStyle w:val="aa"/>
        <w:tabs>
          <w:tab w:val="left" w:pos="2268"/>
        </w:tabs>
        <w:ind w:left="2268" w:hanging="1275"/>
        <w:jc w:val="both"/>
        <w:rPr>
          <w:rFonts w:ascii="Times New Roman" w:hAnsi="Times New Roman"/>
          <w:sz w:val="28"/>
          <w:szCs w:val="28"/>
          <w:lang w:val="uk-UA"/>
        </w:rPr>
      </w:pPr>
      <w:r w:rsidRPr="00B43F8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B43F87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B43F87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</w:t>
      </w:r>
      <w:r w:rsidRPr="00B43F87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комунального господарства міської ради.</w:t>
      </w:r>
    </w:p>
    <w:p w:rsidR="007E026C" w:rsidRPr="00854955" w:rsidRDefault="007E026C" w:rsidP="007E026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r w:rsidRPr="00854955">
        <w:rPr>
          <w:sz w:val="28"/>
          <w:lang w:val="uk-UA"/>
        </w:rPr>
        <w:t>Про внесення змін та доповнень до Програми розвитку міського електротранспорту м.</w:t>
      </w:r>
      <w:r>
        <w:rPr>
          <w:sz w:val="28"/>
          <w:lang w:val="uk-UA"/>
        </w:rPr>
        <w:t xml:space="preserve"> </w:t>
      </w:r>
      <w:r w:rsidRPr="00854955">
        <w:rPr>
          <w:sz w:val="28"/>
          <w:lang w:val="uk-UA"/>
        </w:rPr>
        <w:t xml:space="preserve">Житомира на </w:t>
      </w:r>
      <w:r w:rsidRPr="00854955">
        <w:rPr>
          <w:sz w:val="28"/>
          <w:szCs w:val="28"/>
          <w:lang w:val="uk-UA"/>
        </w:rPr>
        <w:t>2016-2018 роки,</w:t>
      </w:r>
      <w:r w:rsidRPr="00854955">
        <w:rPr>
          <w:sz w:val="28"/>
          <w:lang w:val="uk-UA"/>
        </w:rPr>
        <w:t xml:space="preserve"> затвердженої рішенням Житомирської міської ради від </w:t>
      </w:r>
      <w:r w:rsidRPr="00854955">
        <w:rPr>
          <w:sz w:val="28"/>
          <w:szCs w:val="28"/>
          <w:lang w:val="uk-UA"/>
        </w:rPr>
        <w:t>16.03.2016 №167.</w:t>
      </w:r>
    </w:p>
    <w:p w:rsidR="007E026C" w:rsidRPr="0083368D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54955">
        <w:rPr>
          <w:rFonts w:ascii="Times New Roman" w:hAnsi="Times New Roman"/>
          <w:sz w:val="28"/>
          <w:szCs w:val="28"/>
          <w:lang w:val="uk-UA"/>
        </w:rPr>
        <w:t>Про внесення змін до Програми організації безпеки руху транспорту та пішоходів в м. Житомирі на 2015-2017 роки.</w:t>
      </w:r>
    </w:p>
    <w:p w:rsidR="007E026C" w:rsidRPr="00854955" w:rsidRDefault="007E026C" w:rsidP="006F7509">
      <w:pPr>
        <w:pStyle w:val="a5"/>
        <w:ind w:left="2268" w:hanging="1417"/>
        <w:jc w:val="both"/>
        <w:rPr>
          <w:sz w:val="28"/>
          <w:szCs w:val="28"/>
          <w:lang w:val="uk-UA"/>
        </w:rPr>
      </w:pPr>
      <w:r w:rsidRPr="00854955">
        <w:rPr>
          <w:sz w:val="28"/>
          <w:szCs w:val="28"/>
          <w:lang w:val="uk-UA"/>
        </w:rPr>
        <w:t xml:space="preserve">Доповідач: </w:t>
      </w:r>
      <w:proofErr w:type="spellStart"/>
      <w:r w:rsidRPr="00854955">
        <w:rPr>
          <w:b/>
          <w:sz w:val="28"/>
          <w:szCs w:val="28"/>
          <w:lang w:val="uk-UA"/>
        </w:rPr>
        <w:t>Климчук-Побережник</w:t>
      </w:r>
      <w:proofErr w:type="spellEnd"/>
      <w:r w:rsidRPr="00854955">
        <w:rPr>
          <w:b/>
          <w:sz w:val="28"/>
          <w:szCs w:val="28"/>
          <w:lang w:val="uk-UA"/>
        </w:rPr>
        <w:t xml:space="preserve"> Вікторія Анатоліївна</w:t>
      </w:r>
      <w:r w:rsidRPr="00854955">
        <w:rPr>
          <w:sz w:val="28"/>
          <w:szCs w:val="28"/>
          <w:lang w:val="uk-UA"/>
        </w:rPr>
        <w:t xml:space="preserve"> – начальник управління транспорту і зв’язку міської ради</w:t>
      </w:r>
      <w:r>
        <w:rPr>
          <w:sz w:val="28"/>
          <w:szCs w:val="28"/>
          <w:lang w:val="uk-UA"/>
        </w:rPr>
        <w:t>.</w:t>
      </w:r>
    </w:p>
    <w:p w:rsidR="007E026C" w:rsidRPr="0083368D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368D">
        <w:rPr>
          <w:rFonts w:ascii="Times New Roman" w:hAnsi="Times New Roman"/>
          <w:sz w:val="28"/>
          <w:szCs w:val="28"/>
          <w:lang w:val="uk-UA"/>
        </w:rPr>
        <w:t>Про затвердження Програми забезпечення техногенної та пожежної безпеки, захисту населення і територій міста Житомира від надзвичайних ситуацій на 2017-2019 роки.</w:t>
      </w:r>
    </w:p>
    <w:p w:rsidR="007E026C" w:rsidRPr="0083368D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3368D">
        <w:rPr>
          <w:rFonts w:ascii="Times New Roman" w:hAnsi="Times New Roman"/>
          <w:sz w:val="28"/>
          <w:szCs w:val="28"/>
          <w:lang w:val="uk-UA"/>
        </w:rPr>
        <w:t>Про затвердження міської цільової програми «Безпечне місто» на 2017-2019 роки.</w:t>
      </w:r>
    </w:p>
    <w:p w:rsidR="007E026C" w:rsidRPr="00854955" w:rsidRDefault="007E026C" w:rsidP="006F7509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5495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854955">
        <w:rPr>
          <w:rFonts w:ascii="Times New Roman" w:hAnsi="Times New Roman"/>
          <w:b/>
          <w:sz w:val="28"/>
          <w:szCs w:val="28"/>
          <w:lang w:val="uk-UA"/>
        </w:rPr>
        <w:t>Дідківський</w:t>
      </w:r>
      <w:proofErr w:type="spellEnd"/>
      <w:r w:rsidRPr="00854955">
        <w:rPr>
          <w:rFonts w:ascii="Times New Roman" w:hAnsi="Times New Roman"/>
          <w:b/>
          <w:sz w:val="28"/>
          <w:szCs w:val="28"/>
          <w:lang w:val="uk-UA"/>
        </w:rPr>
        <w:t xml:space="preserve"> Микола Васильович</w:t>
      </w:r>
      <w:r w:rsidRPr="00854955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надзвичайних ситуацій та цивільного захисту населення міської ради.</w:t>
      </w:r>
    </w:p>
    <w:p w:rsidR="007E026C" w:rsidRDefault="007E026C" w:rsidP="007E026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3368D">
        <w:rPr>
          <w:sz w:val="28"/>
          <w:szCs w:val="28"/>
          <w:lang w:val="uk-UA"/>
        </w:rPr>
        <w:t>Про внесення змін до Програми економічного і соціального розвитку міста Житомира на 2016 рік.</w:t>
      </w:r>
    </w:p>
    <w:p w:rsidR="007E026C" w:rsidRDefault="007E026C" w:rsidP="006F7509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5495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854955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854955">
        <w:rPr>
          <w:rFonts w:ascii="Times New Roman" w:hAnsi="Times New Roman"/>
          <w:sz w:val="28"/>
          <w:szCs w:val="28"/>
          <w:lang w:val="uk-UA"/>
        </w:rPr>
        <w:t xml:space="preserve"> – директор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854955">
        <w:rPr>
          <w:rFonts w:ascii="Times New Roman" w:hAnsi="Times New Roman"/>
          <w:sz w:val="28"/>
          <w:szCs w:val="28"/>
          <w:lang w:val="uk-UA"/>
        </w:rPr>
        <w:t>департаменту економічного розвитку міської ради</w:t>
      </w:r>
    </w:p>
    <w:p w:rsidR="007E026C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та затвердження змін до статутів комунальних          підприємств.</w:t>
      </w:r>
    </w:p>
    <w:p w:rsidR="007E026C" w:rsidRPr="00854955" w:rsidRDefault="007E026C" w:rsidP="006F7509">
      <w:pPr>
        <w:pStyle w:val="a5"/>
        <w:ind w:left="2268" w:hanging="1417"/>
        <w:jc w:val="both"/>
        <w:rPr>
          <w:sz w:val="28"/>
          <w:szCs w:val="28"/>
          <w:lang w:val="uk-UA"/>
        </w:rPr>
      </w:pPr>
      <w:r w:rsidRPr="00854955">
        <w:rPr>
          <w:sz w:val="28"/>
          <w:szCs w:val="28"/>
          <w:lang w:val="uk-UA"/>
        </w:rPr>
        <w:t xml:space="preserve">Доповідач: </w:t>
      </w:r>
      <w:proofErr w:type="spellStart"/>
      <w:r w:rsidRPr="00854955">
        <w:rPr>
          <w:b/>
          <w:sz w:val="28"/>
          <w:szCs w:val="28"/>
          <w:lang w:val="uk-UA"/>
        </w:rPr>
        <w:t>Климчук-Побережник</w:t>
      </w:r>
      <w:proofErr w:type="spellEnd"/>
      <w:r w:rsidRPr="00854955">
        <w:rPr>
          <w:b/>
          <w:sz w:val="28"/>
          <w:szCs w:val="28"/>
          <w:lang w:val="uk-UA"/>
        </w:rPr>
        <w:t xml:space="preserve"> Вікторія Анатоліївна</w:t>
      </w:r>
      <w:r w:rsidRPr="00854955">
        <w:rPr>
          <w:sz w:val="28"/>
          <w:szCs w:val="28"/>
          <w:lang w:val="uk-UA"/>
        </w:rPr>
        <w:t xml:space="preserve"> – начальник управління транспорту і зв’язку міської ради</w:t>
      </w:r>
      <w:r>
        <w:rPr>
          <w:sz w:val="28"/>
          <w:szCs w:val="28"/>
          <w:lang w:val="uk-UA"/>
        </w:rPr>
        <w:t>.</w:t>
      </w:r>
    </w:p>
    <w:p w:rsidR="007E026C" w:rsidRPr="003D6587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3D6587">
        <w:rPr>
          <w:rFonts w:ascii="Times New Roman" w:hAnsi="Times New Roman"/>
          <w:bCs/>
          <w:sz w:val="28"/>
          <w:szCs w:val="28"/>
          <w:lang w:val="uk-UA"/>
        </w:rPr>
        <w:t>Про внесення змін до рішення міської ради від 28.12.2015 №42 «Про міський бюджет на 2016 рік».</w:t>
      </w:r>
    </w:p>
    <w:p w:rsidR="007E026C" w:rsidRPr="0083368D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D6587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рішення міської ради від </w:t>
      </w:r>
      <w:r>
        <w:rPr>
          <w:rFonts w:ascii="Times New Roman" w:hAnsi="Times New Roman"/>
          <w:bCs/>
          <w:sz w:val="28"/>
          <w:szCs w:val="28"/>
          <w:lang w:val="uk-UA"/>
        </w:rPr>
        <w:t>21.12</w:t>
      </w:r>
      <w:r w:rsidRPr="003D6587">
        <w:rPr>
          <w:rFonts w:ascii="Times New Roman" w:hAnsi="Times New Roman"/>
          <w:bCs/>
          <w:sz w:val="28"/>
          <w:szCs w:val="28"/>
          <w:lang w:val="uk-UA"/>
        </w:rPr>
        <w:t>.2016 №</w:t>
      </w:r>
      <w:r>
        <w:rPr>
          <w:rFonts w:ascii="Times New Roman" w:hAnsi="Times New Roman"/>
          <w:bCs/>
          <w:sz w:val="28"/>
          <w:szCs w:val="28"/>
          <w:lang w:val="uk-UA"/>
        </w:rPr>
        <w:t>491</w:t>
      </w:r>
      <w:r w:rsidRPr="0083368D">
        <w:rPr>
          <w:rFonts w:ascii="Times New Roman" w:hAnsi="Times New Roman"/>
          <w:bCs/>
          <w:sz w:val="28"/>
          <w:szCs w:val="28"/>
          <w:lang w:val="uk-UA"/>
        </w:rPr>
        <w:t xml:space="preserve"> «Про міський бюджет на 2017 рік».</w:t>
      </w:r>
    </w:p>
    <w:p w:rsidR="007E026C" w:rsidRPr="003976E5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3976E5">
        <w:rPr>
          <w:rFonts w:ascii="Times New Roman" w:hAnsi="Times New Roman"/>
          <w:sz w:val="28"/>
          <w:szCs w:val="28"/>
          <w:lang w:val="uk-UA"/>
        </w:rPr>
        <w:t>Про внесення змін до положень виконавчих органів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026C" w:rsidRPr="00854955" w:rsidRDefault="007E026C" w:rsidP="006F7509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5495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854955">
        <w:rPr>
          <w:rFonts w:ascii="Times New Roman" w:hAnsi="Times New Roman"/>
          <w:b/>
          <w:sz w:val="28"/>
          <w:szCs w:val="28"/>
          <w:lang w:val="uk-UA"/>
        </w:rPr>
        <w:t>Гаращук</w:t>
      </w:r>
      <w:proofErr w:type="spellEnd"/>
      <w:r w:rsidRPr="00854955">
        <w:rPr>
          <w:rFonts w:ascii="Times New Roman" w:hAnsi="Times New Roman"/>
          <w:b/>
          <w:sz w:val="28"/>
          <w:szCs w:val="28"/>
          <w:lang w:val="uk-UA"/>
        </w:rPr>
        <w:t xml:space="preserve"> Сергій Петрович</w:t>
      </w:r>
      <w:r w:rsidRPr="00854955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ради.</w:t>
      </w:r>
    </w:p>
    <w:p w:rsidR="007E026C" w:rsidRPr="00854955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854955">
        <w:rPr>
          <w:rFonts w:ascii="Times New Roman" w:hAnsi="Times New Roman"/>
          <w:bCs/>
          <w:sz w:val="28"/>
          <w:szCs w:val="28"/>
          <w:lang w:val="uk-UA"/>
        </w:rPr>
        <w:t>ро затвердження Плану зонування міста Житомира.</w:t>
      </w:r>
    </w:p>
    <w:p w:rsidR="007E026C" w:rsidRPr="003976E5" w:rsidRDefault="007E026C" w:rsidP="006F7509">
      <w:pPr>
        <w:pStyle w:val="a5"/>
        <w:ind w:left="2160" w:hanging="1309"/>
        <w:jc w:val="both"/>
        <w:rPr>
          <w:sz w:val="28"/>
          <w:szCs w:val="28"/>
          <w:lang w:val="uk-UA"/>
        </w:rPr>
      </w:pPr>
      <w:r w:rsidRPr="00854955">
        <w:rPr>
          <w:sz w:val="28"/>
          <w:szCs w:val="28"/>
          <w:lang w:val="uk-UA"/>
        </w:rPr>
        <w:t xml:space="preserve">Доповідач: </w:t>
      </w:r>
      <w:proofErr w:type="spellStart"/>
      <w:r w:rsidRPr="00854955">
        <w:rPr>
          <w:b/>
          <w:sz w:val="28"/>
          <w:szCs w:val="28"/>
          <w:lang w:val="uk-UA"/>
        </w:rPr>
        <w:t>Черкасова</w:t>
      </w:r>
      <w:proofErr w:type="spellEnd"/>
      <w:r w:rsidRPr="00854955">
        <w:rPr>
          <w:b/>
          <w:sz w:val="28"/>
          <w:szCs w:val="28"/>
          <w:lang w:val="uk-UA"/>
        </w:rPr>
        <w:t xml:space="preserve"> Євгенія Леонідівна</w:t>
      </w:r>
      <w:r w:rsidRPr="00854955">
        <w:rPr>
          <w:sz w:val="28"/>
          <w:szCs w:val="28"/>
          <w:lang w:val="uk-UA"/>
        </w:rPr>
        <w:t xml:space="preserve"> – заступник директора департаменту містобудування та земельних відносин,</w:t>
      </w:r>
      <w:r>
        <w:rPr>
          <w:sz w:val="28"/>
          <w:szCs w:val="28"/>
          <w:lang w:val="uk-UA"/>
        </w:rPr>
        <w:t xml:space="preserve"> </w:t>
      </w:r>
      <w:r w:rsidRPr="00854955">
        <w:rPr>
          <w:sz w:val="28"/>
          <w:szCs w:val="28"/>
          <w:lang w:val="uk-UA"/>
        </w:rPr>
        <w:t>начальник управління регулювання забудови міста, головний архітектор міста.</w:t>
      </w:r>
    </w:p>
    <w:p w:rsidR="007E026C" w:rsidRPr="003976E5" w:rsidRDefault="007E026C" w:rsidP="007E026C">
      <w:pPr>
        <w:pStyle w:val="a5"/>
        <w:numPr>
          <w:ilvl w:val="0"/>
          <w:numId w:val="23"/>
        </w:numPr>
        <w:ind w:left="426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3976E5">
        <w:rPr>
          <w:sz w:val="28"/>
          <w:szCs w:val="28"/>
          <w:lang w:val="uk-UA"/>
        </w:rPr>
        <w:t xml:space="preserve">Про підтримку реалізації гідроелектростанції на річці Тетерів в селі </w:t>
      </w:r>
      <w:proofErr w:type="spellStart"/>
      <w:r w:rsidRPr="003976E5">
        <w:rPr>
          <w:sz w:val="28"/>
          <w:szCs w:val="28"/>
          <w:lang w:val="uk-UA"/>
        </w:rPr>
        <w:t>Дениші</w:t>
      </w:r>
      <w:proofErr w:type="spellEnd"/>
      <w:r w:rsidRPr="003976E5">
        <w:rPr>
          <w:sz w:val="28"/>
          <w:szCs w:val="28"/>
          <w:lang w:val="uk-UA"/>
        </w:rPr>
        <w:t xml:space="preserve"> Житомирського району Житомирської області</w:t>
      </w:r>
      <w:r>
        <w:rPr>
          <w:sz w:val="28"/>
          <w:szCs w:val="28"/>
          <w:lang w:val="uk-UA"/>
        </w:rPr>
        <w:t>.</w:t>
      </w:r>
    </w:p>
    <w:p w:rsidR="007E026C" w:rsidRDefault="007E026C" w:rsidP="00CE11D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5495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854955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854955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</w:t>
      </w:r>
    </w:p>
    <w:p w:rsidR="007E026C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надання дозволів на розроблення проектів землеустрою щодо відведення земельних ділянок.</w:t>
      </w:r>
    </w:p>
    <w:p w:rsidR="007E026C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7E026C">
        <w:rPr>
          <w:rFonts w:ascii="Times New Roman" w:hAnsi="Times New Roman"/>
          <w:sz w:val="28"/>
          <w:szCs w:val="28"/>
          <w:lang w:val="uk-UA"/>
        </w:rPr>
        <w:t>Про внесення змін до рішень Житомирської міської ради.</w:t>
      </w:r>
    </w:p>
    <w:p w:rsidR="007E026C" w:rsidRPr="007E026C" w:rsidRDefault="007E026C" w:rsidP="007E026C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7E026C">
        <w:rPr>
          <w:rFonts w:ascii="Times New Roman" w:hAnsi="Times New Roman"/>
          <w:sz w:val="28"/>
          <w:szCs w:val="28"/>
          <w:lang w:val="uk-UA"/>
        </w:rPr>
        <w:lastRenderedPageBreak/>
        <w:t>Про розгляд звернень (клопотань) землекористувачів.</w:t>
      </w:r>
    </w:p>
    <w:p w:rsidR="007E026C" w:rsidRPr="00854955" w:rsidRDefault="007E026C" w:rsidP="00CE11D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976E5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3976E5">
        <w:rPr>
          <w:rFonts w:ascii="Times New Roman" w:hAnsi="Times New Roman"/>
          <w:b/>
          <w:sz w:val="28"/>
          <w:szCs w:val="28"/>
          <w:lang w:val="uk-UA"/>
        </w:rPr>
        <w:t>Драга Валерій Іванович</w:t>
      </w:r>
      <w:r w:rsidRPr="003976E5">
        <w:rPr>
          <w:rFonts w:ascii="Times New Roman" w:hAnsi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начальник відділу планування та забудови управління регулювання забудови міста</w:t>
      </w:r>
      <w:r w:rsidRPr="003976E5">
        <w:rPr>
          <w:rFonts w:ascii="Times New Roman" w:hAnsi="Times New Roman"/>
          <w:sz w:val="28"/>
          <w:szCs w:val="28"/>
          <w:lang w:val="uk-UA"/>
        </w:rPr>
        <w:t xml:space="preserve"> департаменту містобудування та земельних відносин міської ради.</w:t>
      </w:r>
    </w:p>
    <w:p w:rsidR="007E026C" w:rsidRDefault="007E026C" w:rsidP="00B20055">
      <w:pPr>
        <w:pStyle w:val="aa"/>
        <w:numPr>
          <w:ilvl w:val="0"/>
          <w:numId w:val="23"/>
        </w:numPr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854955">
        <w:rPr>
          <w:rFonts w:ascii="Times New Roman" w:hAnsi="Times New Roman"/>
          <w:sz w:val="28"/>
          <w:szCs w:val="28"/>
          <w:lang w:val="uk-UA"/>
        </w:rPr>
        <w:t>Про затвердження викупної ціни земельної ділянки та викуп земельної ділянки для суспільних потреб.</w:t>
      </w:r>
    </w:p>
    <w:p w:rsidR="007E026C" w:rsidRDefault="007E026C" w:rsidP="00CE11D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54955">
        <w:rPr>
          <w:rFonts w:ascii="Times New Roman" w:hAnsi="Times New Roman"/>
          <w:sz w:val="28"/>
          <w:szCs w:val="28"/>
          <w:lang w:val="uk-UA" w:eastAsia="ru-RU"/>
        </w:rPr>
        <w:t xml:space="preserve">Доповідач: </w:t>
      </w:r>
      <w:r w:rsidRPr="00854955">
        <w:rPr>
          <w:rFonts w:ascii="Times New Roman" w:hAnsi="Times New Roman"/>
          <w:b/>
          <w:sz w:val="28"/>
          <w:szCs w:val="28"/>
          <w:lang w:val="uk-UA" w:eastAsia="ru-RU"/>
        </w:rPr>
        <w:t>Черниш Євгеній Миколайович</w:t>
      </w:r>
      <w:r w:rsidRPr="00854955">
        <w:rPr>
          <w:rFonts w:ascii="Times New Roman" w:hAnsi="Times New Roman"/>
          <w:sz w:val="28"/>
          <w:szCs w:val="28"/>
          <w:lang w:val="uk-UA" w:eastAsia="ru-RU"/>
        </w:rPr>
        <w:t xml:space="preserve"> – директор юридичного департаменту міської ради. </w:t>
      </w:r>
    </w:p>
    <w:p w:rsidR="007E026C" w:rsidRDefault="007E026C" w:rsidP="00B20055">
      <w:pPr>
        <w:pStyle w:val="aa"/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звільнення заступників міського голови з питань діяльності виконавчих органів ради.</w:t>
      </w:r>
    </w:p>
    <w:p w:rsidR="007E026C" w:rsidRPr="003D6587" w:rsidRDefault="007E026C" w:rsidP="00CE11D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D6587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Хабарова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Наталія Феодосіївна – </w:t>
      </w:r>
      <w:r w:rsidRPr="003D6587">
        <w:rPr>
          <w:rFonts w:ascii="Times New Roman" w:hAnsi="Times New Roman"/>
          <w:sz w:val="28"/>
          <w:szCs w:val="28"/>
          <w:lang w:val="uk-UA"/>
        </w:rPr>
        <w:t xml:space="preserve">начальник відділу кадрів </w:t>
      </w:r>
      <w:r w:rsidR="00DA757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3D6587">
        <w:rPr>
          <w:rFonts w:ascii="Times New Roman" w:hAnsi="Times New Roman"/>
          <w:sz w:val="28"/>
          <w:szCs w:val="28"/>
          <w:lang w:val="uk-UA"/>
        </w:rPr>
        <w:t>з питань служби в органах місцевого самоврядування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E026C" w:rsidRPr="00854955" w:rsidRDefault="007E026C" w:rsidP="00B20055">
      <w:pPr>
        <w:pStyle w:val="aa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854955">
        <w:rPr>
          <w:rFonts w:ascii="Times New Roman" w:hAnsi="Times New Roman"/>
          <w:sz w:val="28"/>
          <w:szCs w:val="28"/>
          <w:lang w:val="uk-UA"/>
        </w:rPr>
        <w:t>Різне.</w:t>
      </w:r>
    </w:p>
    <w:p w:rsidR="00AE6289" w:rsidRPr="003B60C6" w:rsidRDefault="00AE6289" w:rsidP="00011A2D">
      <w:pPr>
        <w:contextualSpacing/>
        <w:jc w:val="both"/>
        <w:rPr>
          <w:sz w:val="28"/>
          <w:szCs w:val="28"/>
          <w:lang w:val="uk-UA"/>
        </w:rPr>
      </w:pPr>
    </w:p>
    <w:p w:rsidR="00220747" w:rsidRDefault="00220747" w:rsidP="002D54FF">
      <w:pPr>
        <w:ind w:right="-874" w:firstLine="708"/>
        <w:rPr>
          <w:sz w:val="28"/>
          <w:szCs w:val="28"/>
          <w:lang w:val="uk-UA"/>
        </w:rPr>
      </w:pPr>
    </w:p>
    <w:p w:rsidR="00220747" w:rsidRDefault="00220747" w:rsidP="002D54FF">
      <w:pPr>
        <w:ind w:right="-874" w:firstLine="708"/>
        <w:rPr>
          <w:sz w:val="28"/>
          <w:szCs w:val="28"/>
          <w:lang w:val="uk-UA"/>
        </w:rPr>
      </w:pPr>
    </w:p>
    <w:p w:rsidR="00422EAA" w:rsidRDefault="00AE6289" w:rsidP="002D54FF">
      <w:pPr>
        <w:ind w:right="-874" w:firstLine="708"/>
        <w:rPr>
          <w:sz w:val="28"/>
          <w:szCs w:val="28"/>
          <w:highlight w:val="yellow"/>
          <w:lang w:val="uk-UA"/>
        </w:rPr>
      </w:pPr>
      <w:r w:rsidRPr="003B60C6">
        <w:rPr>
          <w:sz w:val="28"/>
          <w:szCs w:val="28"/>
          <w:lang w:val="uk-UA"/>
        </w:rPr>
        <w:t>Міський голова</w:t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  <w:t xml:space="preserve">С.І. </w:t>
      </w:r>
      <w:proofErr w:type="spellStart"/>
      <w:r w:rsidRPr="003B60C6">
        <w:rPr>
          <w:sz w:val="28"/>
          <w:szCs w:val="28"/>
          <w:lang w:val="uk-UA"/>
        </w:rPr>
        <w:t>Сухомлин</w:t>
      </w:r>
      <w:proofErr w:type="spellEnd"/>
      <w:r w:rsidR="00283F4A">
        <w:rPr>
          <w:sz w:val="28"/>
          <w:szCs w:val="28"/>
          <w:highlight w:val="yellow"/>
          <w:lang w:val="uk-UA"/>
        </w:rPr>
        <w:t xml:space="preserve"> </w:t>
      </w:r>
    </w:p>
    <w:sectPr w:rsidR="00422EAA" w:rsidSect="009E23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42A27"/>
    <w:multiLevelType w:val="hybridMultilevel"/>
    <w:tmpl w:val="9E0C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4D5E34"/>
    <w:multiLevelType w:val="hybridMultilevel"/>
    <w:tmpl w:val="64B4A1EC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EC6569"/>
    <w:multiLevelType w:val="hybridMultilevel"/>
    <w:tmpl w:val="FAD0A4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9">
    <w:nsid w:val="6BC077B7"/>
    <w:multiLevelType w:val="hybridMultilevel"/>
    <w:tmpl w:val="A4F6FAE4"/>
    <w:lvl w:ilvl="0" w:tplc="81DC6D8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D1C30"/>
    <w:multiLevelType w:val="hybridMultilevel"/>
    <w:tmpl w:val="0E145D1C"/>
    <w:lvl w:ilvl="0" w:tplc="81DC6D8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BE42DB5"/>
    <w:multiLevelType w:val="hybridMultilevel"/>
    <w:tmpl w:val="8F2AC106"/>
    <w:lvl w:ilvl="0" w:tplc="CF045906">
      <w:start w:val="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4"/>
  </w:num>
  <w:num w:numId="4">
    <w:abstractNumId w:val="16"/>
  </w:num>
  <w:num w:numId="5">
    <w:abstractNumId w:val="13"/>
  </w:num>
  <w:num w:numId="6">
    <w:abstractNumId w:val="10"/>
  </w:num>
  <w:num w:numId="7">
    <w:abstractNumId w:val="18"/>
  </w:num>
  <w:num w:numId="8">
    <w:abstractNumId w:val="3"/>
  </w:num>
  <w:num w:numId="9">
    <w:abstractNumId w:val="22"/>
  </w:num>
  <w:num w:numId="10">
    <w:abstractNumId w:val="8"/>
  </w:num>
  <w:num w:numId="11">
    <w:abstractNumId w:val="17"/>
  </w:num>
  <w:num w:numId="12">
    <w:abstractNumId w:val="12"/>
  </w:num>
  <w:num w:numId="13">
    <w:abstractNumId w:val="6"/>
  </w:num>
  <w:num w:numId="14">
    <w:abstractNumId w:val="20"/>
  </w:num>
  <w:num w:numId="15">
    <w:abstractNumId w:val="2"/>
  </w:num>
  <w:num w:numId="16">
    <w:abstractNumId w:val="1"/>
  </w:num>
  <w:num w:numId="17">
    <w:abstractNumId w:val="11"/>
  </w:num>
  <w:num w:numId="18">
    <w:abstractNumId w:val="25"/>
  </w:num>
  <w:num w:numId="19">
    <w:abstractNumId w:val="9"/>
  </w:num>
  <w:num w:numId="20">
    <w:abstractNumId w:val="0"/>
  </w:num>
  <w:num w:numId="21">
    <w:abstractNumId w:val="15"/>
  </w:num>
  <w:num w:numId="22">
    <w:abstractNumId w:val="14"/>
  </w:num>
  <w:num w:numId="23">
    <w:abstractNumId w:val="19"/>
  </w:num>
  <w:num w:numId="24">
    <w:abstractNumId w:val="24"/>
  </w:num>
  <w:num w:numId="25">
    <w:abstractNumId w:val="7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E5E5F"/>
    <w:rsid w:val="000009EB"/>
    <w:rsid w:val="0000114A"/>
    <w:rsid w:val="000105C9"/>
    <w:rsid w:val="00011A2D"/>
    <w:rsid w:val="000128C6"/>
    <w:rsid w:val="00017515"/>
    <w:rsid w:val="00021014"/>
    <w:rsid w:val="00023D9A"/>
    <w:rsid w:val="00024FDF"/>
    <w:rsid w:val="00026DC0"/>
    <w:rsid w:val="00027F63"/>
    <w:rsid w:val="00030226"/>
    <w:rsid w:val="000418C8"/>
    <w:rsid w:val="000528FA"/>
    <w:rsid w:val="00055762"/>
    <w:rsid w:val="00056F8D"/>
    <w:rsid w:val="000578C6"/>
    <w:rsid w:val="000608E1"/>
    <w:rsid w:val="000611B8"/>
    <w:rsid w:val="00067050"/>
    <w:rsid w:val="000702D4"/>
    <w:rsid w:val="00070DA4"/>
    <w:rsid w:val="0007170F"/>
    <w:rsid w:val="000743A3"/>
    <w:rsid w:val="000752BC"/>
    <w:rsid w:val="0008083E"/>
    <w:rsid w:val="00080D94"/>
    <w:rsid w:val="00083E02"/>
    <w:rsid w:val="00087B60"/>
    <w:rsid w:val="000928A2"/>
    <w:rsid w:val="00094A32"/>
    <w:rsid w:val="00096727"/>
    <w:rsid w:val="0009722F"/>
    <w:rsid w:val="000A49BC"/>
    <w:rsid w:val="000B6F57"/>
    <w:rsid w:val="000C2453"/>
    <w:rsid w:val="000C3772"/>
    <w:rsid w:val="000C7475"/>
    <w:rsid w:val="000D16EF"/>
    <w:rsid w:val="000D1E62"/>
    <w:rsid w:val="000D4850"/>
    <w:rsid w:val="000E0530"/>
    <w:rsid w:val="000E0AA0"/>
    <w:rsid w:val="000E675A"/>
    <w:rsid w:val="000F0E0E"/>
    <w:rsid w:val="000F2EAC"/>
    <w:rsid w:val="000F6280"/>
    <w:rsid w:val="000F7580"/>
    <w:rsid w:val="00102564"/>
    <w:rsid w:val="00106337"/>
    <w:rsid w:val="00106B9F"/>
    <w:rsid w:val="001077E4"/>
    <w:rsid w:val="00112BA2"/>
    <w:rsid w:val="001130D9"/>
    <w:rsid w:val="0011789C"/>
    <w:rsid w:val="001348A4"/>
    <w:rsid w:val="0014067B"/>
    <w:rsid w:val="00143FDC"/>
    <w:rsid w:val="00146CBA"/>
    <w:rsid w:val="0015785A"/>
    <w:rsid w:val="00172402"/>
    <w:rsid w:val="001845FA"/>
    <w:rsid w:val="001944C6"/>
    <w:rsid w:val="001A3EAA"/>
    <w:rsid w:val="001A4E12"/>
    <w:rsid w:val="001A6423"/>
    <w:rsid w:val="001B1527"/>
    <w:rsid w:val="001B5752"/>
    <w:rsid w:val="001C0E0E"/>
    <w:rsid w:val="001C7410"/>
    <w:rsid w:val="001D05DF"/>
    <w:rsid w:val="001D3842"/>
    <w:rsid w:val="001D4ABE"/>
    <w:rsid w:val="001D4BF0"/>
    <w:rsid w:val="001D5B03"/>
    <w:rsid w:val="001E0C59"/>
    <w:rsid w:val="001E270F"/>
    <w:rsid w:val="001E5628"/>
    <w:rsid w:val="001F2ECD"/>
    <w:rsid w:val="00204102"/>
    <w:rsid w:val="0020670A"/>
    <w:rsid w:val="0020743C"/>
    <w:rsid w:val="002102D4"/>
    <w:rsid w:val="0021459E"/>
    <w:rsid w:val="00220747"/>
    <w:rsid w:val="00221752"/>
    <w:rsid w:val="0022292B"/>
    <w:rsid w:val="00224182"/>
    <w:rsid w:val="00225DDD"/>
    <w:rsid w:val="002272D2"/>
    <w:rsid w:val="00233724"/>
    <w:rsid w:val="00233D27"/>
    <w:rsid w:val="00237D36"/>
    <w:rsid w:val="0024182C"/>
    <w:rsid w:val="00246F7F"/>
    <w:rsid w:val="0024751E"/>
    <w:rsid w:val="002506FB"/>
    <w:rsid w:val="00250C03"/>
    <w:rsid w:val="00250FB5"/>
    <w:rsid w:val="00257E70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0A53"/>
    <w:rsid w:val="00294234"/>
    <w:rsid w:val="002959DD"/>
    <w:rsid w:val="002A4322"/>
    <w:rsid w:val="002A4A2A"/>
    <w:rsid w:val="002B60A2"/>
    <w:rsid w:val="002C627C"/>
    <w:rsid w:val="002C6C88"/>
    <w:rsid w:val="002C7485"/>
    <w:rsid w:val="002D0D98"/>
    <w:rsid w:val="002D10B4"/>
    <w:rsid w:val="002D13CB"/>
    <w:rsid w:val="002D23B0"/>
    <w:rsid w:val="002D4953"/>
    <w:rsid w:val="002D54FF"/>
    <w:rsid w:val="002E5E5F"/>
    <w:rsid w:val="002F18F7"/>
    <w:rsid w:val="002F5CDA"/>
    <w:rsid w:val="002F742F"/>
    <w:rsid w:val="003055F9"/>
    <w:rsid w:val="00306939"/>
    <w:rsid w:val="00307E6A"/>
    <w:rsid w:val="00312377"/>
    <w:rsid w:val="00322727"/>
    <w:rsid w:val="00322B14"/>
    <w:rsid w:val="00323232"/>
    <w:rsid w:val="00327653"/>
    <w:rsid w:val="00331CF9"/>
    <w:rsid w:val="003372D6"/>
    <w:rsid w:val="0033780D"/>
    <w:rsid w:val="0034088D"/>
    <w:rsid w:val="0034310C"/>
    <w:rsid w:val="00344522"/>
    <w:rsid w:val="00344FA3"/>
    <w:rsid w:val="0034542B"/>
    <w:rsid w:val="00351616"/>
    <w:rsid w:val="00352EF8"/>
    <w:rsid w:val="0035729E"/>
    <w:rsid w:val="003658A0"/>
    <w:rsid w:val="00365CF2"/>
    <w:rsid w:val="00367C44"/>
    <w:rsid w:val="00373C53"/>
    <w:rsid w:val="0037592D"/>
    <w:rsid w:val="00375DC3"/>
    <w:rsid w:val="00376BF6"/>
    <w:rsid w:val="0038504C"/>
    <w:rsid w:val="00386CD6"/>
    <w:rsid w:val="00387E90"/>
    <w:rsid w:val="00393A2F"/>
    <w:rsid w:val="00393C1F"/>
    <w:rsid w:val="003A0D10"/>
    <w:rsid w:val="003B38B6"/>
    <w:rsid w:val="003B4410"/>
    <w:rsid w:val="003B452D"/>
    <w:rsid w:val="003B481D"/>
    <w:rsid w:val="003B60C6"/>
    <w:rsid w:val="003C52D4"/>
    <w:rsid w:val="003C570D"/>
    <w:rsid w:val="003C5A92"/>
    <w:rsid w:val="003D2392"/>
    <w:rsid w:val="003D4118"/>
    <w:rsid w:val="003D4D77"/>
    <w:rsid w:val="003D74D8"/>
    <w:rsid w:val="003E3DC3"/>
    <w:rsid w:val="003E5505"/>
    <w:rsid w:val="003F5917"/>
    <w:rsid w:val="003F5CED"/>
    <w:rsid w:val="003F6C48"/>
    <w:rsid w:val="0040017A"/>
    <w:rsid w:val="00403E70"/>
    <w:rsid w:val="00405007"/>
    <w:rsid w:val="00412400"/>
    <w:rsid w:val="004133A6"/>
    <w:rsid w:val="00422EAA"/>
    <w:rsid w:val="0042360B"/>
    <w:rsid w:val="004259F5"/>
    <w:rsid w:val="00440990"/>
    <w:rsid w:val="00441861"/>
    <w:rsid w:val="00441B5F"/>
    <w:rsid w:val="00443228"/>
    <w:rsid w:val="0045262F"/>
    <w:rsid w:val="00453EEA"/>
    <w:rsid w:val="00454970"/>
    <w:rsid w:val="00455145"/>
    <w:rsid w:val="00456F4E"/>
    <w:rsid w:val="004579C9"/>
    <w:rsid w:val="0046018F"/>
    <w:rsid w:val="004612C6"/>
    <w:rsid w:val="00463396"/>
    <w:rsid w:val="00465D45"/>
    <w:rsid w:val="00467611"/>
    <w:rsid w:val="00481B16"/>
    <w:rsid w:val="004844A2"/>
    <w:rsid w:val="00490C60"/>
    <w:rsid w:val="004947AA"/>
    <w:rsid w:val="0049596E"/>
    <w:rsid w:val="00495F74"/>
    <w:rsid w:val="004A11DE"/>
    <w:rsid w:val="004A60F5"/>
    <w:rsid w:val="004B00FC"/>
    <w:rsid w:val="004B5375"/>
    <w:rsid w:val="004B576F"/>
    <w:rsid w:val="004B69D0"/>
    <w:rsid w:val="004B7630"/>
    <w:rsid w:val="004C1C7E"/>
    <w:rsid w:val="004C6FD3"/>
    <w:rsid w:val="004C7081"/>
    <w:rsid w:val="004D108D"/>
    <w:rsid w:val="004D254A"/>
    <w:rsid w:val="004D5780"/>
    <w:rsid w:val="004D6585"/>
    <w:rsid w:val="004E1EAF"/>
    <w:rsid w:val="004E6C4E"/>
    <w:rsid w:val="004F2F12"/>
    <w:rsid w:val="004F618A"/>
    <w:rsid w:val="0050070D"/>
    <w:rsid w:val="00504E20"/>
    <w:rsid w:val="005050E6"/>
    <w:rsid w:val="00505AE6"/>
    <w:rsid w:val="00505FB0"/>
    <w:rsid w:val="005063DE"/>
    <w:rsid w:val="00507A06"/>
    <w:rsid w:val="00517A9E"/>
    <w:rsid w:val="005222F0"/>
    <w:rsid w:val="00522AE8"/>
    <w:rsid w:val="0052567F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FAA"/>
    <w:rsid w:val="0057496D"/>
    <w:rsid w:val="005816A6"/>
    <w:rsid w:val="00583FDF"/>
    <w:rsid w:val="00585E2A"/>
    <w:rsid w:val="0058789D"/>
    <w:rsid w:val="00587FA7"/>
    <w:rsid w:val="00590023"/>
    <w:rsid w:val="00593815"/>
    <w:rsid w:val="005956CF"/>
    <w:rsid w:val="005A2792"/>
    <w:rsid w:val="005B23E9"/>
    <w:rsid w:val="005C02C6"/>
    <w:rsid w:val="005C16BF"/>
    <w:rsid w:val="005C360B"/>
    <w:rsid w:val="005C43CB"/>
    <w:rsid w:val="005C5796"/>
    <w:rsid w:val="005C5BC0"/>
    <w:rsid w:val="005C7221"/>
    <w:rsid w:val="005C72FD"/>
    <w:rsid w:val="005C7B36"/>
    <w:rsid w:val="005D19BB"/>
    <w:rsid w:val="005D3387"/>
    <w:rsid w:val="005D4496"/>
    <w:rsid w:val="005F0CBD"/>
    <w:rsid w:val="005F1C0B"/>
    <w:rsid w:val="005F491A"/>
    <w:rsid w:val="00607521"/>
    <w:rsid w:val="006139A1"/>
    <w:rsid w:val="0062465E"/>
    <w:rsid w:val="006246BA"/>
    <w:rsid w:val="00634992"/>
    <w:rsid w:val="00637885"/>
    <w:rsid w:val="006401CB"/>
    <w:rsid w:val="00640B8F"/>
    <w:rsid w:val="00647603"/>
    <w:rsid w:val="00650160"/>
    <w:rsid w:val="0065101A"/>
    <w:rsid w:val="00663160"/>
    <w:rsid w:val="00664B22"/>
    <w:rsid w:val="00671908"/>
    <w:rsid w:val="00676BBB"/>
    <w:rsid w:val="00680BE9"/>
    <w:rsid w:val="006841A4"/>
    <w:rsid w:val="00687C57"/>
    <w:rsid w:val="006904E2"/>
    <w:rsid w:val="006938BD"/>
    <w:rsid w:val="00694C83"/>
    <w:rsid w:val="006965AD"/>
    <w:rsid w:val="006A2F90"/>
    <w:rsid w:val="006A7C32"/>
    <w:rsid w:val="006B13F6"/>
    <w:rsid w:val="006C277F"/>
    <w:rsid w:val="006D1C71"/>
    <w:rsid w:val="006D3013"/>
    <w:rsid w:val="006D54EA"/>
    <w:rsid w:val="006D669F"/>
    <w:rsid w:val="006D68B0"/>
    <w:rsid w:val="006D7425"/>
    <w:rsid w:val="006E6DB4"/>
    <w:rsid w:val="006F095B"/>
    <w:rsid w:val="006F423D"/>
    <w:rsid w:val="006F7509"/>
    <w:rsid w:val="007075CD"/>
    <w:rsid w:val="00711E10"/>
    <w:rsid w:val="00713E99"/>
    <w:rsid w:val="00714427"/>
    <w:rsid w:val="007154BC"/>
    <w:rsid w:val="007161C6"/>
    <w:rsid w:val="00721DCC"/>
    <w:rsid w:val="00727CD5"/>
    <w:rsid w:val="00736037"/>
    <w:rsid w:val="007376C1"/>
    <w:rsid w:val="00743660"/>
    <w:rsid w:val="007444AC"/>
    <w:rsid w:val="007506A8"/>
    <w:rsid w:val="00754DF3"/>
    <w:rsid w:val="0075538B"/>
    <w:rsid w:val="00776428"/>
    <w:rsid w:val="0077647A"/>
    <w:rsid w:val="00780E95"/>
    <w:rsid w:val="00784B6A"/>
    <w:rsid w:val="00786BD0"/>
    <w:rsid w:val="0079091C"/>
    <w:rsid w:val="00792E07"/>
    <w:rsid w:val="007A002D"/>
    <w:rsid w:val="007A523E"/>
    <w:rsid w:val="007B24CF"/>
    <w:rsid w:val="007B2E19"/>
    <w:rsid w:val="007B6F51"/>
    <w:rsid w:val="007C0EDD"/>
    <w:rsid w:val="007D0D78"/>
    <w:rsid w:val="007D23F6"/>
    <w:rsid w:val="007D4034"/>
    <w:rsid w:val="007D49BD"/>
    <w:rsid w:val="007E026C"/>
    <w:rsid w:val="007E1540"/>
    <w:rsid w:val="007E3895"/>
    <w:rsid w:val="007E5FAD"/>
    <w:rsid w:val="007F3378"/>
    <w:rsid w:val="007F3B36"/>
    <w:rsid w:val="00802CA3"/>
    <w:rsid w:val="008058F0"/>
    <w:rsid w:val="008062FD"/>
    <w:rsid w:val="00811613"/>
    <w:rsid w:val="008116AD"/>
    <w:rsid w:val="008202FF"/>
    <w:rsid w:val="00821668"/>
    <w:rsid w:val="00824CFF"/>
    <w:rsid w:val="008275A8"/>
    <w:rsid w:val="00836FA8"/>
    <w:rsid w:val="00840756"/>
    <w:rsid w:val="008461D0"/>
    <w:rsid w:val="008463F7"/>
    <w:rsid w:val="008522A8"/>
    <w:rsid w:val="00852D83"/>
    <w:rsid w:val="00854C4D"/>
    <w:rsid w:val="008600ED"/>
    <w:rsid w:val="00860FE5"/>
    <w:rsid w:val="0086341C"/>
    <w:rsid w:val="00873F2A"/>
    <w:rsid w:val="00874044"/>
    <w:rsid w:val="00875D95"/>
    <w:rsid w:val="00885F06"/>
    <w:rsid w:val="00890D96"/>
    <w:rsid w:val="00891F3B"/>
    <w:rsid w:val="00895158"/>
    <w:rsid w:val="008A1619"/>
    <w:rsid w:val="008A1AB1"/>
    <w:rsid w:val="008A2D11"/>
    <w:rsid w:val="008B0DB8"/>
    <w:rsid w:val="008B18C0"/>
    <w:rsid w:val="008B5C2F"/>
    <w:rsid w:val="008B634A"/>
    <w:rsid w:val="008C0AFA"/>
    <w:rsid w:val="008C7DAD"/>
    <w:rsid w:val="008D1BD9"/>
    <w:rsid w:val="008D3AEE"/>
    <w:rsid w:val="008D3CF0"/>
    <w:rsid w:val="008D4F80"/>
    <w:rsid w:val="008D672E"/>
    <w:rsid w:val="008E1134"/>
    <w:rsid w:val="008E4E94"/>
    <w:rsid w:val="008E7A64"/>
    <w:rsid w:val="008F0EA1"/>
    <w:rsid w:val="008F2D01"/>
    <w:rsid w:val="008F32BC"/>
    <w:rsid w:val="008F4791"/>
    <w:rsid w:val="008F5AE9"/>
    <w:rsid w:val="008F74BC"/>
    <w:rsid w:val="00911193"/>
    <w:rsid w:val="009119AA"/>
    <w:rsid w:val="009131D6"/>
    <w:rsid w:val="00917933"/>
    <w:rsid w:val="009249A8"/>
    <w:rsid w:val="0092656B"/>
    <w:rsid w:val="00937E1F"/>
    <w:rsid w:val="00944CF4"/>
    <w:rsid w:val="00945673"/>
    <w:rsid w:val="00945F05"/>
    <w:rsid w:val="00955C46"/>
    <w:rsid w:val="009612DB"/>
    <w:rsid w:val="0096215B"/>
    <w:rsid w:val="00963F7A"/>
    <w:rsid w:val="0097304F"/>
    <w:rsid w:val="009744A1"/>
    <w:rsid w:val="009806B7"/>
    <w:rsid w:val="00980AAF"/>
    <w:rsid w:val="00982080"/>
    <w:rsid w:val="00985692"/>
    <w:rsid w:val="00991722"/>
    <w:rsid w:val="00995123"/>
    <w:rsid w:val="009957C6"/>
    <w:rsid w:val="00997757"/>
    <w:rsid w:val="009A089B"/>
    <w:rsid w:val="009A1F52"/>
    <w:rsid w:val="009A359E"/>
    <w:rsid w:val="009A52D3"/>
    <w:rsid w:val="009B171F"/>
    <w:rsid w:val="009B3DBF"/>
    <w:rsid w:val="009C1689"/>
    <w:rsid w:val="009C1938"/>
    <w:rsid w:val="009C1CB9"/>
    <w:rsid w:val="009C5014"/>
    <w:rsid w:val="009C5CC3"/>
    <w:rsid w:val="009D0B55"/>
    <w:rsid w:val="009D269E"/>
    <w:rsid w:val="009D460D"/>
    <w:rsid w:val="009E23DF"/>
    <w:rsid w:val="009E3C4E"/>
    <w:rsid w:val="009F6990"/>
    <w:rsid w:val="009F735F"/>
    <w:rsid w:val="00A00DFF"/>
    <w:rsid w:val="00A018CC"/>
    <w:rsid w:val="00A02D4B"/>
    <w:rsid w:val="00A0457E"/>
    <w:rsid w:val="00A10CB1"/>
    <w:rsid w:val="00A12A5F"/>
    <w:rsid w:val="00A14FA3"/>
    <w:rsid w:val="00A217C2"/>
    <w:rsid w:val="00A357C8"/>
    <w:rsid w:val="00A424D6"/>
    <w:rsid w:val="00A43DC8"/>
    <w:rsid w:val="00A44B87"/>
    <w:rsid w:val="00A50255"/>
    <w:rsid w:val="00A50EC5"/>
    <w:rsid w:val="00A53ED7"/>
    <w:rsid w:val="00A55271"/>
    <w:rsid w:val="00A55EDB"/>
    <w:rsid w:val="00A62102"/>
    <w:rsid w:val="00A62748"/>
    <w:rsid w:val="00A70FB5"/>
    <w:rsid w:val="00A816FF"/>
    <w:rsid w:val="00A827DC"/>
    <w:rsid w:val="00A82CDC"/>
    <w:rsid w:val="00A920EA"/>
    <w:rsid w:val="00A949D0"/>
    <w:rsid w:val="00AA3547"/>
    <w:rsid w:val="00AA50BF"/>
    <w:rsid w:val="00AA6CFA"/>
    <w:rsid w:val="00AB0014"/>
    <w:rsid w:val="00AC2763"/>
    <w:rsid w:val="00AD29A4"/>
    <w:rsid w:val="00AD4815"/>
    <w:rsid w:val="00AD6B3B"/>
    <w:rsid w:val="00AE0BB9"/>
    <w:rsid w:val="00AE41CB"/>
    <w:rsid w:val="00AE6289"/>
    <w:rsid w:val="00AE7E0F"/>
    <w:rsid w:val="00AE7F9F"/>
    <w:rsid w:val="00AF3EF9"/>
    <w:rsid w:val="00AF5011"/>
    <w:rsid w:val="00AF624B"/>
    <w:rsid w:val="00AF6460"/>
    <w:rsid w:val="00AF654F"/>
    <w:rsid w:val="00AF6BAE"/>
    <w:rsid w:val="00AF7418"/>
    <w:rsid w:val="00B0091C"/>
    <w:rsid w:val="00B028F1"/>
    <w:rsid w:val="00B029CA"/>
    <w:rsid w:val="00B04DF6"/>
    <w:rsid w:val="00B0624F"/>
    <w:rsid w:val="00B12138"/>
    <w:rsid w:val="00B14C38"/>
    <w:rsid w:val="00B16DA1"/>
    <w:rsid w:val="00B20055"/>
    <w:rsid w:val="00B2284A"/>
    <w:rsid w:val="00B241BF"/>
    <w:rsid w:val="00B24BBB"/>
    <w:rsid w:val="00B25CBF"/>
    <w:rsid w:val="00B27AA4"/>
    <w:rsid w:val="00B30C9E"/>
    <w:rsid w:val="00B34581"/>
    <w:rsid w:val="00B351B9"/>
    <w:rsid w:val="00B36FCC"/>
    <w:rsid w:val="00B373AD"/>
    <w:rsid w:val="00B40FE5"/>
    <w:rsid w:val="00B43F87"/>
    <w:rsid w:val="00B53C9A"/>
    <w:rsid w:val="00B541BB"/>
    <w:rsid w:val="00B543BE"/>
    <w:rsid w:val="00B5537B"/>
    <w:rsid w:val="00B65C9D"/>
    <w:rsid w:val="00B665AE"/>
    <w:rsid w:val="00B674B8"/>
    <w:rsid w:val="00B73282"/>
    <w:rsid w:val="00B748D7"/>
    <w:rsid w:val="00B76E8C"/>
    <w:rsid w:val="00B83162"/>
    <w:rsid w:val="00B8344D"/>
    <w:rsid w:val="00B91800"/>
    <w:rsid w:val="00B93D54"/>
    <w:rsid w:val="00B95786"/>
    <w:rsid w:val="00B9671F"/>
    <w:rsid w:val="00BA5045"/>
    <w:rsid w:val="00BA548B"/>
    <w:rsid w:val="00BA6F05"/>
    <w:rsid w:val="00BB34D7"/>
    <w:rsid w:val="00BB471F"/>
    <w:rsid w:val="00BB616A"/>
    <w:rsid w:val="00BC153B"/>
    <w:rsid w:val="00BC1CDB"/>
    <w:rsid w:val="00BC4F88"/>
    <w:rsid w:val="00BD13B8"/>
    <w:rsid w:val="00BD48C5"/>
    <w:rsid w:val="00BE1FBC"/>
    <w:rsid w:val="00BF7CFB"/>
    <w:rsid w:val="00C01A7F"/>
    <w:rsid w:val="00C03884"/>
    <w:rsid w:val="00C03E4C"/>
    <w:rsid w:val="00C04155"/>
    <w:rsid w:val="00C058B4"/>
    <w:rsid w:val="00C15D3D"/>
    <w:rsid w:val="00C274C0"/>
    <w:rsid w:val="00C31B27"/>
    <w:rsid w:val="00C34D00"/>
    <w:rsid w:val="00C35EA3"/>
    <w:rsid w:val="00C41642"/>
    <w:rsid w:val="00C44955"/>
    <w:rsid w:val="00C525FA"/>
    <w:rsid w:val="00C5416D"/>
    <w:rsid w:val="00C558B7"/>
    <w:rsid w:val="00C55F90"/>
    <w:rsid w:val="00C57C3A"/>
    <w:rsid w:val="00C60104"/>
    <w:rsid w:val="00C604D0"/>
    <w:rsid w:val="00C63D68"/>
    <w:rsid w:val="00C70BCC"/>
    <w:rsid w:val="00C71324"/>
    <w:rsid w:val="00C732F2"/>
    <w:rsid w:val="00C803A5"/>
    <w:rsid w:val="00C814F8"/>
    <w:rsid w:val="00C81549"/>
    <w:rsid w:val="00C83A77"/>
    <w:rsid w:val="00C83C4B"/>
    <w:rsid w:val="00C9442D"/>
    <w:rsid w:val="00C97667"/>
    <w:rsid w:val="00CA0B5A"/>
    <w:rsid w:val="00CA0E82"/>
    <w:rsid w:val="00CA14F5"/>
    <w:rsid w:val="00CA1648"/>
    <w:rsid w:val="00CA5578"/>
    <w:rsid w:val="00CA59D6"/>
    <w:rsid w:val="00CB7FED"/>
    <w:rsid w:val="00CC4134"/>
    <w:rsid w:val="00CC4AF7"/>
    <w:rsid w:val="00CC575E"/>
    <w:rsid w:val="00CE11D2"/>
    <w:rsid w:val="00CE19CF"/>
    <w:rsid w:val="00CE342B"/>
    <w:rsid w:val="00CE60CC"/>
    <w:rsid w:val="00CF293A"/>
    <w:rsid w:val="00D02E35"/>
    <w:rsid w:val="00D0550B"/>
    <w:rsid w:val="00D12241"/>
    <w:rsid w:val="00D14D47"/>
    <w:rsid w:val="00D33241"/>
    <w:rsid w:val="00D3746B"/>
    <w:rsid w:val="00D41BA5"/>
    <w:rsid w:val="00D41C7E"/>
    <w:rsid w:val="00D538C1"/>
    <w:rsid w:val="00D53C48"/>
    <w:rsid w:val="00D545C7"/>
    <w:rsid w:val="00D60632"/>
    <w:rsid w:val="00D61805"/>
    <w:rsid w:val="00D61BA0"/>
    <w:rsid w:val="00D66649"/>
    <w:rsid w:val="00D70906"/>
    <w:rsid w:val="00D736F6"/>
    <w:rsid w:val="00D85C6E"/>
    <w:rsid w:val="00D864F1"/>
    <w:rsid w:val="00DA48D7"/>
    <w:rsid w:val="00DA757C"/>
    <w:rsid w:val="00DB47D9"/>
    <w:rsid w:val="00DC3A0B"/>
    <w:rsid w:val="00DC6199"/>
    <w:rsid w:val="00DD08AE"/>
    <w:rsid w:val="00DD396C"/>
    <w:rsid w:val="00DD3A40"/>
    <w:rsid w:val="00DD5073"/>
    <w:rsid w:val="00DE3164"/>
    <w:rsid w:val="00DF5554"/>
    <w:rsid w:val="00DF729B"/>
    <w:rsid w:val="00DF7D64"/>
    <w:rsid w:val="00E018A5"/>
    <w:rsid w:val="00E1040E"/>
    <w:rsid w:val="00E142DC"/>
    <w:rsid w:val="00E17834"/>
    <w:rsid w:val="00E20170"/>
    <w:rsid w:val="00E20B69"/>
    <w:rsid w:val="00E22236"/>
    <w:rsid w:val="00E2314B"/>
    <w:rsid w:val="00E33781"/>
    <w:rsid w:val="00E404ED"/>
    <w:rsid w:val="00E42550"/>
    <w:rsid w:val="00E4377A"/>
    <w:rsid w:val="00E439F2"/>
    <w:rsid w:val="00E51AD8"/>
    <w:rsid w:val="00E51D2F"/>
    <w:rsid w:val="00E529E8"/>
    <w:rsid w:val="00E57682"/>
    <w:rsid w:val="00E57727"/>
    <w:rsid w:val="00E628A8"/>
    <w:rsid w:val="00E67961"/>
    <w:rsid w:val="00E72831"/>
    <w:rsid w:val="00E7385C"/>
    <w:rsid w:val="00E75430"/>
    <w:rsid w:val="00E8785F"/>
    <w:rsid w:val="00E9591F"/>
    <w:rsid w:val="00E979F4"/>
    <w:rsid w:val="00EA1BD6"/>
    <w:rsid w:val="00EA3D94"/>
    <w:rsid w:val="00EA40AA"/>
    <w:rsid w:val="00EA77AD"/>
    <w:rsid w:val="00EB1C6E"/>
    <w:rsid w:val="00EB2E56"/>
    <w:rsid w:val="00EB3CA9"/>
    <w:rsid w:val="00EB5B9A"/>
    <w:rsid w:val="00EC22E2"/>
    <w:rsid w:val="00EC2B9D"/>
    <w:rsid w:val="00EC48A5"/>
    <w:rsid w:val="00EC5A1F"/>
    <w:rsid w:val="00EC7EFD"/>
    <w:rsid w:val="00ED285A"/>
    <w:rsid w:val="00ED2FE1"/>
    <w:rsid w:val="00ED4F2A"/>
    <w:rsid w:val="00EE2166"/>
    <w:rsid w:val="00EE3F4C"/>
    <w:rsid w:val="00EE4DAC"/>
    <w:rsid w:val="00EE6E39"/>
    <w:rsid w:val="00EE6F21"/>
    <w:rsid w:val="00EF09C7"/>
    <w:rsid w:val="00EF42D5"/>
    <w:rsid w:val="00F017C3"/>
    <w:rsid w:val="00F01A3C"/>
    <w:rsid w:val="00F02F9F"/>
    <w:rsid w:val="00F03436"/>
    <w:rsid w:val="00F11A7B"/>
    <w:rsid w:val="00F23B56"/>
    <w:rsid w:val="00F27969"/>
    <w:rsid w:val="00F27E34"/>
    <w:rsid w:val="00F302DF"/>
    <w:rsid w:val="00F310E5"/>
    <w:rsid w:val="00F42F05"/>
    <w:rsid w:val="00F44682"/>
    <w:rsid w:val="00F469A9"/>
    <w:rsid w:val="00F620D6"/>
    <w:rsid w:val="00F64123"/>
    <w:rsid w:val="00F65104"/>
    <w:rsid w:val="00F76EEB"/>
    <w:rsid w:val="00F84D03"/>
    <w:rsid w:val="00F955C6"/>
    <w:rsid w:val="00FA4272"/>
    <w:rsid w:val="00FA4BFC"/>
    <w:rsid w:val="00FA6CB3"/>
    <w:rsid w:val="00FA6E75"/>
    <w:rsid w:val="00FB0558"/>
    <w:rsid w:val="00FB4404"/>
    <w:rsid w:val="00FB63C4"/>
    <w:rsid w:val="00FC3CDF"/>
    <w:rsid w:val="00FC5500"/>
    <w:rsid w:val="00FD0E03"/>
    <w:rsid w:val="00FD106C"/>
    <w:rsid w:val="00FD213D"/>
    <w:rsid w:val="00FD6318"/>
    <w:rsid w:val="00FE2A12"/>
    <w:rsid w:val="00FE5B8C"/>
    <w:rsid w:val="00FE7529"/>
    <w:rsid w:val="00FF1CA3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84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684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Основной текст Знак"/>
    <w:link w:val="ac"/>
    <w:rsid w:val="00D33241"/>
    <w:rPr>
      <w:spacing w:val="1"/>
      <w:sz w:val="17"/>
      <w:szCs w:val="17"/>
      <w:shd w:val="clear" w:color="auto" w:fill="FFFFFF"/>
    </w:rPr>
  </w:style>
  <w:style w:type="paragraph" w:styleId="ac">
    <w:name w:val="Body Text"/>
    <w:basedOn w:val="a"/>
    <w:link w:val="ab"/>
    <w:rsid w:val="00D33241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link w:val="ac"/>
    <w:uiPriority w:val="99"/>
    <w:semiHidden/>
    <w:rsid w:val="00D33241"/>
    <w:rPr>
      <w:sz w:val="24"/>
      <w:szCs w:val="24"/>
    </w:rPr>
  </w:style>
  <w:style w:type="paragraph" w:customStyle="1" w:styleId="21">
    <w:name w:val="Основной текст 21"/>
    <w:basedOn w:val="a"/>
    <w:rsid w:val="00220747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45665-19EB-4996-868F-CCA6448E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</Pages>
  <Words>589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244</cp:revision>
  <cp:lastPrinted>2016-12-06T12:07:00Z</cp:lastPrinted>
  <dcterms:created xsi:type="dcterms:W3CDTF">2016-01-22T10:10:00Z</dcterms:created>
  <dcterms:modified xsi:type="dcterms:W3CDTF">2016-12-26T16:02:00Z</dcterms:modified>
</cp:coreProperties>
</file>