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35252161"/>
    <w:bookmarkEnd w:id="0"/>
    <w:p w:rsidR="00BB58F1" w:rsidRDefault="00BB58F1">
      <w:pPr>
        <w:framePr w:w="884" w:h="1185" w:hRule="exact" w:wrap="notBeside" w:vAnchor="page" w:hAnchor="page" w:x="5617" w:y="57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fillcolor="window">
            <v:imagedata r:id="rId4" o:title=""/>
            <w10:borderright type="single" width="30"/>
          </v:shape>
          <o:OLEObject Type="Embed" ProgID="Word.Picture.8" ShapeID="_x0000_i1025" DrawAspect="Content" ObjectID="_1560751689" r:id="rId5"/>
        </w:object>
      </w:r>
    </w:p>
    <w:p w:rsidR="00BB58F1" w:rsidRDefault="00BB58F1">
      <w:pPr>
        <w:spacing w:line="300" w:lineRule="exact"/>
        <w:ind w:left="3538"/>
        <w:rPr>
          <w:b/>
        </w:rPr>
      </w:pPr>
      <w:r>
        <w:rPr>
          <w:b/>
        </w:rPr>
        <w:t xml:space="preserve">       УКРАЇНА</w:t>
      </w:r>
    </w:p>
    <w:p w:rsidR="00BB58F1" w:rsidRDefault="00BB58F1">
      <w:pPr>
        <w:spacing w:line="300" w:lineRule="exact"/>
        <w:ind w:left="3538"/>
        <w:rPr>
          <w:b/>
          <w:sz w:val="22"/>
        </w:rPr>
      </w:pPr>
      <w:r>
        <w:rPr>
          <w:b/>
          <w:sz w:val="22"/>
        </w:rPr>
        <w:t xml:space="preserve">         м. Житомир</w:t>
      </w:r>
    </w:p>
    <w:p w:rsidR="00BB58F1" w:rsidRDefault="00BB58F1">
      <w:pPr>
        <w:ind w:left="3540"/>
        <w:rPr>
          <w:b/>
          <w:sz w:val="22"/>
        </w:rPr>
      </w:pPr>
    </w:p>
    <w:p w:rsidR="00BB58F1" w:rsidRDefault="00BB58F1">
      <w:pPr>
        <w:rPr>
          <w:b/>
          <w:sz w:val="36"/>
        </w:rPr>
      </w:pPr>
      <w:r>
        <w:rPr>
          <w:b/>
          <w:sz w:val="36"/>
        </w:rPr>
        <w:t xml:space="preserve">                                РОЗПОРЯДЖЕННЯ</w:t>
      </w:r>
    </w:p>
    <w:p w:rsidR="00BB58F1" w:rsidRDefault="00BB58F1">
      <w:pPr>
        <w:spacing w:line="120" w:lineRule="exact"/>
        <w:rPr>
          <w:b/>
          <w:sz w:val="36"/>
        </w:rPr>
      </w:pPr>
    </w:p>
    <w:p w:rsidR="00BB58F1" w:rsidRDefault="00BB58F1">
      <w:pPr>
        <w:spacing w:line="260" w:lineRule="exact"/>
        <w:rPr>
          <w:b/>
        </w:rPr>
      </w:pPr>
      <w:r>
        <w:rPr>
          <w:b/>
        </w:rPr>
        <w:t xml:space="preserve">                                             МІСЬКОГО  ГОЛОВИ</w:t>
      </w:r>
    </w:p>
    <w:p w:rsidR="00BB58F1" w:rsidRDefault="00BB58F1">
      <w:pPr>
        <w:spacing w:line="260" w:lineRule="exact"/>
        <w:jc w:val="both"/>
        <w:rPr>
          <w:b/>
        </w:rPr>
      </w:pPr>
    </w:p>
    <w:p w:rsidR="00BB58F1" w:rsidRPr="00B97B3D" w:rsidRDefault="00B97B3D">
      <w:pPr>
        <w:spacing w:line="260" w:lineRule="exact"/>
        <w:jc w:val="both"/>
        <w:rPr>
          <w:bCs/>
          <w:szCs w:val="28"/>
        </w:rPr>
      </w:pPr>
      <w:r w:rsidRPr="00B97B3D">
        <w:rPr>
          <w:bCs/>
          <w:szCs w:val="28"/>
        </w:rPr>
        <w:t>в</w:t>
      </w:r>
      <w:r w:rsidR="00BB58F1" w:rsidRPr="00B97B3D">
        <w:rPr>
          <w:bCs/>
          <w:szCs w:val="28"/>
        </w:rPr>
        <w:t>ід</w:t>
      </w:r>
      <w:r w:rsidRPr="00B97B3D">
        <w:rPr>
          <w:bCs/>
          <w:szCs w:val="28"/>
        </w:rPr>
        <w:t xml:space="preserve"> </w:t>
      </w:r>
      <w:r w:rsidR="00DC5D9F">
        <w:rPr>
          <w:bCs/>
          <w:szCs w:val="28"/>
        </w:rPr>
        <w:t>04</w:t>
      </w:r>
      <w:r w:rsidRPr="00B97B3D">
        <w:rPr>
          <w:bCs/>
          <w:szCs w:val="28"/>
        </w:rPr>
        <w:t>.</w:t>
      </w:r>
      <w:r w:rsidR="00263683">
        <w:rPr>
          <w:bCs/>
          <w:szCs w:val="28"/>
        </w:rPr>
        <w:t>0</w:t>
      </w:r>
      <w:r w:rsidR="00DC5D9F">
        <w:rPr>
          <w:bCs/>
          <w:szCs w:val="28"/>
        </w:rPr>
        <w:t>7</w:t>
      </w:r>
      <w:r w:rsidRPr="00B97B3D">
        <w:rPr>
          <w:bCs/>
          <w:szCs w:val="28"/>
        </w:rPr>
        <w:t>.201</w:t>
      </w:r>
      <w:r w:rsidR="00263683">
        <w:rPr>
          <w:bCs/>
          <w:szCs w:val="28"/>
        </w:rPr>
        <w:t xml:space="preserve">7 </w:t>
      </w:r>
      <w:r w:rsidR="00BB58F1" w:rsidRPr="00B97B3D">
        <w:rPr>
          <w:bCs/>
          <w:szCs w:val="28"/>
        </w:rPr>
        <w:t>№</w:t>
      </w:r>
      <w:r w:rsidRPr="00B97B3D">
        <w:rPr>
          <w:bCs/>
          <w:szCs w:val="28"/>
        </w:rPr>
        <w:t xml:space="preserve"> </w:t>
      </w:r>
      <w:r w:rsidR="00DC5D9F">
        <w:rPr>
          <w:bCs/>
          <w:szCs w:val="28"/>
        </w:rPr>
        <w:t>531</w:t>
      </w:r>
    </w:p>
    <w:p w:rsidR="00ED4AC4" w:rsidRDefault="00ED4AC4" w:rsidP="00ED4AC4"/>
    <w:p w:rsidR="00ED4AC4" w:rsidRDefault="00ED4AC4" w:rsidP="00ED4AC4">
      <w:r>
        <w:t>Про звільнення</w:t>
      </w:r>
    </w:p>
    <w:p w:rsidR="00ED4AC4" w:rsidRDefault="00ED4AC4" w:rsidP="00ED4AC4">
      <w:proofErr w:type="spellStart"/>
      <w:r>
        <w:t>Черкасової</w:t>
      </w:r>
      <w:proofErr w:type="spellEnd"/>
      <w:r>
        <w:t xml:space="preserve"> Є.Л.</w:t>
      </w:r>
    </w:p>
    <w:p w:rsidR="00ED4AC4" w:rsidRDefault="00ED4AC4" w:rsidP="00ED4AC4">
      <w:pPr>
        <w:ind w:firstLine="708"/>
      </w:pPr>
    </w:p>
    <w:p w:rsidR="00ED4AC4" w:rsidRDefault="00ED4AC4" w:rsidP="00ED4AC4">
      <w:pPr>
        <w:ind w:firstLine="708"/>
      </w:pPr>
    </w:p>
    <w:p w:rsidR="00ED4AC4" w:rsidRDefault="00ED4AC4" w:rsidP="00ED4AC4">
      <w:pPr>
        <w:ind w:firstLine="708"/>
      </w:pPr>
    </w:p>
    <w:p w:rsidR="00ED4AC4" w:rsidRDefault="00ED4AC4" w:rsidP="00ED4AC4">
      <w:pPr>
        <w:ind w:firstLine="708"/>
      </w:pPr>
      <w:r>
        <w:t>Розглянувши заяву</w:t>
      </w:r>
      <w:r w:rsidRPr="00D347BE">
        <w:t xml:space="preserve"> </w:t>
      </w:r>
      <w:proofErr w:type="spellStart"/>
      <w:r>
        <w:t>Черкасової</w:t>
      </w:r>
      <w:proofErr w:type="spellEnd"/>
      <w:r>
        <w:t xml:space="preserve"> Є.Л. про звільнення з займаної посади:</w:t>
      </w:r>
    </w:p>
    <w:p w:rsidR="00ED4AC4" w:rsidRDefault="00ED4AC4" w:rsidP="00ED4AC4">
      <w:pPr>
        <w:jc w:val="both"/>
      </w:pPr>
      <w:r>
        <w:tab/>
        <w:t xml:space="preserve">1. Звільнити 04 липня 2017 року </w:t>
      </w:r>
      <w:proofErr w:type="spellStart"/>
      <w:r>
        <w:t>Черкасову</w:t>
      </w:r>
      <w:proofErr w:type="spellEnd"/>
      <w:r>
        <w:t xml:space="preserve"> Євгенію Леонідівну, заступника директора департаменту містобудування та земельних відносин Житомирської міської ради, начальника управління забудови міста, головного архітектора міста з займаної посади за угодою сторін, пункт 1 статті 36 Кодексу законів про працю України.</w:t>
      </w:r>
    </w:p>
    <w:p w:rsidR="00ED4AC4" w:rsidRDefault="00ED4AC4" w:rsidP="00ED4AC4">
      <w:pPr>
        <w:jc w:val="both"/>
      </w:pPr>
      <w:r>
        <w:tab/>
        <w:t>2.</w:t>
      </w:r>
      <w:r w:rsidRPr="006C563B">
        <w:t xml:space="preserve"> </w:t>
      </w:r>
      <w:r>
        <w:t xml:space="preserve">Департаменту містобудування та земельних відносин Житомирської міської ради провести повний розрахунок з </w:t>
      </w:r>
      <w:proofErr w:type="spellStart"/>
      <w:r>
        <w:t>Черкасовою</w:t>
      </w:r>
      <w:proofErr w:type="spellEnd"/>
      <w:r>
        <w:t xml:space="preserve"> Є.Л.</w:t>
      </w:r>
    </w:p>
    <w:p w:rsidR="00ED4AC4" w:rsidRDefault="00ED4AC4" w:rsidP="00ED4AC4">
      <w:pPr>
        <w:jc w:val="both"/>
      </w:pPr>
      <w:r>
        <w:tab/>
        <w:t>3. Контроль за виконанням цього розпорядження залишаю за собою.</w:t>
      </w:r>
    </w:p>
    <w:p w:rsidR="00ED4AC4" w:rsidRDefault="00ED4AC4" w:rsidP="00ED4AC4"/>
    <w:p w:rsidR="00ED4AC4" w:rsidRDefault="00ED4AC4" w:rsidP="00ED4AC4"/>
    <w:p w:rsidR="00ED4AC4" w:rsidRDefault="00ED4AC4" w:rsidP="00ED4AC4"/>
    <w:p w:rsidR="00ED4AC4" w:rsidRDefault="00ED4AC4" w:rsidP="00ED4AC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</w:t>
      </w:r>
      <w:proofErr w:type="spellStart"/>
      <w:r>
        <w:t>Сухомлин</w:t>
      </w:r>
      <w:proofErr w:type="spellEnd"/>
    </w:p>
    <w:p w:rsidR="00ED4AC4" w:rsidRDefault="00ED4AC4" w:rsidP="00ED4AC4"/>
    <w:p w:rsidR="00ED4AC4" w:rsidRDefault="00ED4AC4" w:rsidP="00ED4AC4"/>
    <w:p w:rsidR="00A5632D" w:rsidRDefault="00A5632D" w:rsidP="00312550"/>
    <w:sectPr w:rsidR="00A5632D" w:rsidSect="00157D1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427B59"/>
    <w:rsid w:val="0001797B"/>
    <w:rsid w:val="000722FF"/>
    <w:rsid w:val="000842AD"/>
    <w:rsid w:val="0008725D"/>
    <w:rsid w:val="000A41E5"/>
    <w:rsid w:val="000E57E5"/>
    <w:rsid w:val="000F1EBE"/>
    <w:rsid w:val="00112F44"/>
    <w:rsid w:val="0012512B"/>
    <w:rsid w:val="001258E2"/>
    <w:rsid w:val="00157D16"/>
    <w:rsid w:val="0017063E"/>
    <w:rsid w:val="00173942"/>
    <w:rsid w:val="0019126F"/>
    <w:rsid w:val="00195BDD"/>
    <w:rsid w:val="001962C0"/>
    <w:rsid w:val="0019752F"/>
    <w:rsid w:val="001E2AC7"/>
    <w:rsid w:val="001F4ED1"/>
    <w:rsid w:val="00201A4F"/>
    <w:rsid w:val="0024717D"/>
    <w:rsid w:val="00261714"/>
    <w:rsid w:val="00263683"/>
    <w:rsid w:val="002B532A"/>
    <w:rsid w:val="002B7077"/>
    <w:rsid w:val="002C7BE1"/>
    <w:rsid w:val="002D447A"/>
    <w:rsid w:val="00312550"/>
    <w:rsid w:val="003216AB"/>
    <w:rsid w:val="00340A3E"/>
    <w:rsid w:val="0037073A"/>
    <w:rsid w:val="00370FA7"/>
    <w:rsid w:val="003A1451"/>
    <w:rsid w:val="003B03DB"/>
    <w:rsid w:val="003B6F7F"/>
    <w:rsid w:val="003C1BAC"/>
    <w:rsid w:val="003D53C3"/>
    <w:rsid w:val="003E106F"/>
    <w:rsid w:val="003F15E6"/>
    <w:rsid w:val="003F6A2F"/>
    <w:rsid w:val="00427B59"/>
    <w:rsid w:val="0044066A"/>
    <w:rsid w:val="004506F0"/>
    <w:rsid w:val="00451404"/>
    <w:rsid w:val="00455C37"/>
    <w:rsid w:val="004722C7"/>
    <w:rsid w:val="004D209E"/>
    <w:rsid w:val="004E08A5"/>
    <w:rsid w:val="004E687A"/>
    <w:rsid w:val="004F620E"/>
    <w:rsid w:val="005023F5"/>
    <w:rsid w:val="00502A25"/>
    <w:rsid w:val="005340C1"/>
    <w:rsid w:val="00546B26"/>
    <w:rsid w:val="00553AA1"/>
    <w:rsid w:val="00561C38"/>
    <w:rsid w:val="00591D8E"/>
    <w:rsid w:val="0059685D"/>
    <w:rsid w:val="005A6F86"/>
    <w:rsid w:val="00600E6B"/>
    <w:rsid w:val="006071EC"/>
    <w:rsid w:val="00633982"/>
    <w:rsid w:val="00671F6A"/>
    <w:rsid w:val="00675B3E"/>
    <w:rsid w:val="00682CB2"/>
    <w:rsid w:val="006A32B2"/>
    <w:rsid w:val="006C2E00"/>
    <w:rsid w:val="006C563B"/>
    <w:rsid w:val="006C73C3"/>
    <w:rsid w:val="006E57C7"/>
    <w:rsid w:val="00711AAD"/>
    <w:rsid w:val="00712501"/>
    <w:rsid w:val="00722F63"/>
    <w:rsid w:val="00731A7A"/>
    <w:rsid w:val="00742D39"/>
    <w:rsid w:val="00760AA7"/>
    <w:rsid w:val="00777108"/>
    <w:rsid w:val="007B71C6"/>
    <w:rsid w:val="00801247"/>
    <w:rsid w:val="00812EFC"/>
    <w:rsid w:val="0081406A"/>
    <w:rsid w:val="008140DF"/>
    <w:rsid w:val="00817E21"/>
    <w:rsid w:val="0082741D"/>
    <w:rsid w:val="008750DF"/>
    <w:rsid w:val="0089151E"/>
    <w:rsid w:val="008A2580"/>
    <w:rsid w:val="008E108C"/>
    <w:rsid w:val="008F2CC9"/>
    <w:rsid w:val="008F4B72"/>
    <w:rsid w:val="00931696"/>
    <w:rsid w:val="009328DC"/>
    <w:rsid w:val="00933A7B"/>
    <w:rsid w:val="009B4E3E"/>
    <w:rsid w:val="009C2BAD"/>
    <w:rsid w:val="009C53D6"/>
    <w:rsid w:val="009C54B6"/>
    <w:rsid w:val="009D6240"/>
    <w:rsid w:val="009D75DB"/>
    <w:rsid w:val="009F0209"/>
    <w:rsid w:val="00A05928"/>
    <w:rsid w:val="00A3553B"/>
    <w:rsid w:val="00A46013"/>
    <w:rsid w:val="00A5632D"/>
    <w:rsid w:val="00A72DFB"/>
    <w:rsid w:val="00A848F6"/>
    <w:rsid w:val="00A87B5D"/>
    <w:rsid w:val="00AC2836"/>
    <w:rsid w:val="00AC446F"/>
    <w:rsid w:val="00AC6A97"/>
    <w:rsid w:val="00AF129D"/>
    <w:rsid w:val="00AF4C8D"/>
    <w:rsid w:val="00B37A96"/>
    <w:rsid w:val="00B53BA7"/>
    <w:rsid w:val="00B72081"/>
    <w:rsid w:val="00B87E06"/>
    <w:rsid w:val="00B97B3D"/>
    <w:rsid w:val="00BB58F1"/>
    <w:rsid w:val="00BC13E0"/>
    <w:rsid w:val="00BE0F65"/>
    <w:rsid w:val="00BE227E"/>
    <w:rsid w:val="00BE75BA"/>
    <w:rsid w:val="00BF0589"/>
    <w:rsid w:val="00C03ACA"/>
    <w:rsid w:val="00C1471A"/>
    <w:rsid w:val="00C15897"/>
    <w:rsid w:val="00C20D6B"/>
    <w:rsid w:val="00C23365"/>
    <w:rsid w:val="00C57EE7"/>
    <w:rsid w:val="00C82C3D"/>
    <w:rsid w:val="00CC377F"/>
    <w:rsid w:val="00CE3A57"/>
    <w:rsid w:val="00CE68C7"/>
    <w:rsid w:val="00CF7561"/>
    <w:rsid w:val="00D05D45"/>
    <w:rsid w:val="00D16C53"/>
    <w:rsid w:val="00D200DC"/>
    <w:rsid w:val="00D210C6"/>
    <w:rsid w:val="00D36D48"/>
    <w:rsid w:val="00D53BB0"/>
    <w:rsid w:val="00D6422A"/>
    <w:rsid w:val="00D70799"/>
    <w:rsid w:val="00DB1C7C"/>
    <w:rsid w:val="00DC5D9F"/>
    <w:rsid w:val="00DD1A21"/>
    <w:rsid w:val="00DD3CA1"/>
    <w:rsid w:val="00E024F9"/>
    <w:rsid w:val="00E0610C"/>
    <w:rsid w:val="00E41A63"/>
    <w:rsid w:val="00E42A85"/>
    <w:rsid w:val="00E4616B"/>
    <w:rsid w:val="00E67689"/>
    <w:rsid w:val="00E83825"/>
    <w:rsid w:val="00EB1C36"/>
    <w:rsid w:val="00ED1412"/>
    <w:rsid w:val="00ED4AC4"/>
    <w:rsid w:val="00EE065F"/>
    <w:rsid w:val="00F136E3"/>
    <w:rsid w:val="00F15983"/>
    <w:rsid w:val="00F22AC2"/>
    <w:rsid w:val="00F5413E"/>
    <w:rsid w:val="00F64E50"/>
    <w:rsid w:val="00FA0BFF"/>
    <w:rsid w:val="00FA744F"/>
    <w:rsid w:val="00FB2E3B"/>
    <w:rsid w:val="00FC3BDE"/>
    <w:rsid w:val="00FC528E"/>
    <w:rsid w:val="00FD423F"/>
    <w:rsid w:val="00FD6FA7"/>
    <w:rsid w:val="00FE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B58F1"/>
    <w:pPr>
      <w:ind w:firstLine="708"/>
      <w:jc w:val="both"/>
    </w:pPr>
  </w:style>
  <w:style w:type="paragraph" w:styleId="2">
    <w:name w:val="Body Text Indent 2"/>
    <w:basedOn w:val="a"/>
    <w:rsid w:val="000F1EB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2016-07-27T08:23:00Z</cp:lastPrinted>
  <dcterms:created xsi:type="dcterms:W3CDTF">2017-07-05T06:21:00Z</dcterms:created>
  <dcterms:modified xsi:type="dcterms:W3CDTF">2017-07-05T06:22:00Z</dcterms:modified>
</cp:coreProperties>
</file>