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8D" w:rsidRDefault="00AF192A" w:rsidP="001214D9">
      <w:pPr>
        <w:pStyle w:val="4"/>
        <w:spacing w:before="120"/>
      </w:pPr>
      <w:r>
        <w:rPr>
          <w:noProof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-37465</wp:posOffset>
            </wp:positionV>
            <wp:extent cx="628650" cy="8286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48D" w:rsidRDefault="0046148D" w:rsidP="00BF2C0B">
      <w:pPr>
        <w:textAlignment w:val="baseline"/>
        <w:rPr>
          <w:b/>
          <w:bCs/>
          <w:sz w:val="28"/>
          <w:szCs w:val="28"/>
        </w:rPr>
      </w:pPr>
    </w:p>
    <w:p w:rsidR="0046148D" w:rsidRDefault="0046148D" w:rsidP="00BF2C0B">
      <w:pPr>
        <w:textAlignment w:val="baseline"/>
        <w:rPr>
          <w:b/>
          <w:bCs/>
          <w:sz w:val="28"/>
          <w:szCs w:val="28"/>
        </w:rPr>
      </w:pPr>
    </w:p>
    <w:p w:rsidR="0046148D" w:rsidRPr="00BF2C0B" w:rsidRDefault="0046148D" w:rsidP="00BF2C0B">
      <w:pPr>
        <w:textAlignment w:val="baseline"/>
        <w:rPr>
          <w:b/>
          <w:bCs/>
          <w:color w:val="000000"/>
        </w:rPr>
      </w:pPr>
    </w:p>
    <w:p w:rsidR="0046148D" w:rsidRPr="006501C4" w:rsidRDefault="0046148D" w:rsidP="00BA1EE7">
      <w:pPr>
        <w:jc w:val="center"/>
        <w:textAlignment w:val="baseline"/>
        <w:rPr>
          <w:rFonts w:ascii="Arial" w:hAnsi="Arial" w:cs="Arial"/>
          <w:color w:val="000000"/>
        </w:rPr>
      </w:pPr>
      <w:r w:rsidRPr="006501C4">
        <w:rPr>
          <w:b/>
          <w:bCs/>
          <w:color w:val="000000"/>
          <w:sz w:val="28"/>
          <w:szCs w:val="28"/>
        </w:rPr>
        <w:t>УКРАЇНА</w:t>
      </w:r>
    </w:p>
    <w:p w:rsidR="0046148D" w:rsidRPr="006501C4" w:rsidRDefault="0046148D" w:rsidP="00BA1EE7">
      <w:pPr>
        <w:jc w:val="center"/>
      </w:pPr>
      <w:r w:rsidRPr="006501C4">
        <w:rPr>
          <w:b/>
          <w:bCs/>
          <w:color w:val="000000"/>
          <w:sz w:val="28"/>
          <w:szCs w:val="28"/>
        </w:rPr>
        <w:t>ЖИТОМИРСЬКА  МІСЬКА  РАДА</w:t>
      </w:r>
    </w:p>
    <w:p w:rsidR="0046148D" w:rsidRDefault="0046148D" w:rsidP="00A4690B">
      <w:pPr>
        <w:rPr>
          <w:sz w:val="16"/>
          <w:szCs w:val="16"/>
        </w:rPr>
      </w:pPr>
    </w:p>
    <w:p w:rsidR="0046148D" w:rsidRDefault="0046148D" w:rsidP="00A4690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ПРОЕКТ РІШЕННЯ</w:t>
      </w:r>
    </w:p>
    <w:p w:rsidR="0046148D" w:rsidRDefault="0046148D" w:rsidP="00A05B15">
      <w:pPr>
        <w:jc w:val="center"/>
        <w:rPr>
          <w:sz w:val="16"/>
          <w:szCs w:val="16"/>
        </w:rPr>
      </w:pPr>
    </w:p>
    <w:p w:rsidR="0046148D" w:rsidRDefault="0046148D" w:rsidP="00A4690B">
      <w:pPr>
        <w:jc w:val="both"/>
        <w:rPr>
          <w:sz w:val="16"/>
          <w:szCs w:val="16"/>
        </w:rPr>
      </w:pPr>
    </w:p>
    <w:p w:rsidR="0046148D" w:rsidRPr="00BF2C0B" w:rsidRDefault="0046148D" w:rsidP="00A4690B">
      <w:pPr>
        <w:jc w:val="both"/>
        <w:rPr>
          <w:sz w:val="28"/>
          <w:szCs w:val="28"/>
        </w:rPr>
      </w:pPr>
      <w:r w:rsidRPr="00BF2C0B">
        <w:rPr>
          <w:sz w:val="28"/>
          <w:szCs w:val="28"/>
        </w:rPr>
        <w:t xml:space="preserve">від___________ № _____ </w:t>
      </w:r>
    </w:p>
    <w:p w:rsidR="0046148D" w:rsidRPr="00BF2C0B" w:rsidRDefault="0046148D" w:rsidP="00CF2A5B">
      <w:pPr>
        <w:rPr>
          <w:sz w:val="28"/>
          <w:szCs w:val="28"/>
          <w:lang w:val="ru-RU"/>
        </w:rPr>
      </w:pPr>
      <w:r w:rsidRPr="00BF2C0B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м. </w:t>
      </w:r>
      <w:r w:rsidRPr="00BF2C0B">
        <w:rPr>
          <w:sz w:val="28"/>
          <w:szCs w:val="28"/>
          <w:lang w:val="ru-RU"/>
        </w:rPr>
        <w:t>Житомир</w:t>
      </w:r>
    </w:p>
    <w:p w:rsidR="0046148D" w:rsidRPr="00212589" w:rsidRDefault="0046148D" w:rsidP="00A4690B">
      <w:pPr>
        <w:jc w:val="both"/>
        <w:rPr>
          <w:sz w:val="20"/>
          <w:szCs w:val="20"/>
          <w:vertAlign w:val="superscript"/>
        </w:rPr>
      </w:pPr>
    </w:p>
    <w:tbl>
      <w:tblPr>
        <w:tblW w:w="8472" w:type="dxa"/>
        <w:tblInd w:w="-106" w:type="dxa"/>
        <w:tblLook w:val="01E0"/>
      </w:tblPr>
      <w:tblGrid>
        <w:gridCol w:w="4361"/>
        <w:gridCol w:w="4111"/>
      </w:tblGrid>
      <w:tr w:rsidR="0046148D" w:rsidRPr="001B59D9">
        <w:tc>
          <w:tcPr>
            <w:tcW w:w="4361" w:type="dxa"/>
          </w:tcPr>
          <w:p w:rsidR="0046148D" w:rsidRDefault="0046148D" w:rsidP="002772B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3AA5">
              <w:rPr>
                <w:color w:val="000000"/>
                <w:sz w:val="28"/>
                <w:szCs w:val="28"/>
                <w:shd w:val="clear" w:color="auto" w:fill="FFFFFF"/>
              </w:rPr>
              <w:t xml:space="preserve">Про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прийняття в комунальну </w:t>
            </w:r>
          </w:p>
          <w:p w:rsidR="0046148D" w:rsidRDefault="0046148D" w:rsidP="002772B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власність міста безоплатно</w:t>
            </w:r>
          </w:p>
          <w:p w:rsidR="0046148D" w:rsidRDefault="0046148D" w:rsidP="002772BB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наданих активів</w:t>
            </w:r>
          </w:p>
          <w:p w:rsidR="000F5290" w:rsidRPr="000F5290" w:rsidRDefault="000F5290" w:rsidP="002772B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46148D" w:rsidRPr="006C3101" w:rsidRDefault="0046148D" w:rsidP="00D33783">
            <w:pPr>
              <w:rPr>
                <w:sz w:val="28"/>
                <w:szCs w:val="28"/>
              </w:rPr>
            </w:pPr>
          </w:p>
        </w:tc>
      </w:tr>
    </w:tbl>
    <w:p w:rsidR="0046148D" w:rsidRDefault="0046148D" w:rsidP="00E662CB">
      <w:pPr>
        <w:pStyle w:val="a7"/>
        <w:tabs>
          <w:tab w:val="left" w:pos="0"/>
        </w:tabs>
        <w:spacing w:line="300" w:lineRule="exact"/>
        <w:ind w:firstLine="0"/>
        <w:rPr>
          <w:color w:val="000000"/>
        </w:rPr>
      </w:pPr>
    </w:p>
    <w:p w:rsidR="0046148D" w:rsidRDefault="0046148D" w:rsidP="00E662CB">
      <w:pPr>
        <w:pStyle w:val="a7"/>
        <w:tabs>
          <w:tab w:val="left" w:pos="0"/>
        </w:tabs>
        <w:spacing w:line="300" w:lineRule="exact"/>
        <w:ind w:firstLine="0"/>
        <w:rPr>
          <w:color w:val="000000"/>
        </w:rPr>
      </w:pPr>
    </w:p>
    <w:p w:rsidR="0046148D" w:rsidRDefault="0046148D" w:rsidP="00CB3244">
      <w:pPr>
        <w:pStyle w:val="a7"/>
        <w:tabs>
          <w:tab w:val="left" w:pos="540"/>
          <w:tab w:val="left" w:pos="1080"/>
        </w:tabs>
        <w:ind w:firstLine="709"/>
      </w:pPr>
      <w:r>
        <w:t xml:space="preserve">У зв’язку із завершенням виконання робіт за результатами виконання меморандуму щодо реалізації проекту </w:t>
      </w:r>
      <w:r>
        <w:rPr>
          <w:color w:val="000000"/>
          <w:shd w:val="clear" w:color="auto" w:fill="FFFFFF"/>
        </w:rPr>
        <w:t>Німецького товариства міжнародного співробітництва (</w:t>
      </w:r>
      <w:r>
        <w:rPr>
          <w:color w:val="000000"/>
          <w:shd w:val="clear" w:color="auto" w:fill="FFFFFF"/>
          <w:lang w:val="en-US"/>
        </w:rPr>
        <w:t>GIZ</w:t>
      </w:r>
      <w:r w:rsidRPr="004532A8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«Реформа управління на сході України»</w:t>
      </w:r>
      <w:r>
        <w:t>, відповідно до статті 26 Закону України «Про місцеве самоврядування в Україні», міська рада</w:t>
      </w:r>
    </w:p>
    <w:p w:rsidR="0046148D" w:rsidRPr="009D31F1" w:rsidRDefault="0046148D" w:rsidP="00023F8A">
      <w:pPr>
        <w:pStyle w:val="23"/>
        <w:tabs>
          <w:tab w:val="left" w:pos="540"/>
          <w:tab w:val="left" w:pos="960"/>
          <w:tab w:val="left" w:pos="1080"/>
          <w:tab w:val="left" w:pos="1320"/>
        </w:tabs>
        <w:spacing w:after="0" w:line="240" w:lineRule="auto"/>
        <w:rPr>
          <w:sz w:val="28"/>
          <w:szCs w:val="28"/>
        </w:rPr>
      </w:pPr>
    </w:p>
    <w:p w:rsidR="0046148D" w:rsidRPr="00883368" w:rsidRDefault="0046148D" w:rsidP="00023F8A">
      <w:pPr>
        <w:pStyle w:val="a5"/>
        <w:tabs>
          <w:tab w:val="left" w:pos="540"/>
          <w:tab w:val="left" w:pos="960"/>
          <w:tab w:val="left" w:pos="1080"/>
          <w:tab w:val="left" w:pos="1320"/>
        </w:tabs>
        <w:ind w:right="360"/>
      </w:pPr>
      <w:r w:rsidRPr="00883368">
        <w:t>ВИРІШИ</w:t>
      </w:r>
      <w:r>
        <w:t>ЛА</w:t>
      </w:r>
      <w:r w:rsidRPr="00883368">
        <w:t>:</w:t>
      </w:r>
    </w:p>
    <w:p w:rsidR="0046148D" w:rsidRPr="009D31F1" w:rsidRDefault="0046148D" w:rsidP="00023F8A">
      <w:pPr>
        <w:widowControl w:val="0"/>
        <w:tabs>
          <w:tab w:val="left" w:pos="540"/>
          <w:tab w:val="left" w:pos="1080"/>
        </w:tabs>
        <w:jc w:val="both"/>
        <w:rPr>
          <w:color w:val="000000"/>
          <w:sz w:val="28"/>
          <w:szCs w:val="28"/>
        </w:rPr>
      </w:pPr>
    </w:p>
    <w:p w:rsidR="0046148D" w:rsidRDefault="0046148D" w:rsidP="00AA6B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  <w:shd w:val="clear" w:color="auto" w:fill="FFFFFF"/>
        </w:rPr>
        <w:t>Прийняти, у встановленому пор</w:t>
      </w:r>
      <w:r w:rsidR="00AA6B76">
        <w:rPr>
          <w:color w:val="000000"/>
          <w:sz w:val="28"/>
          <w:szCs w:val="28"/>
          <w:shd w:val="clear" w:color="auto" w:fill="FFFFFF"/>
        </w:rPr>
        <w:t>ядку, на безоплатній основі від</w:t>
      </w:r>
      <w:r w:rsidR="00AA6B76" w:rsidRPr="00AA6B76">
        <w:rPr>
          <w:color w:val="000000"/>
          <w:sz w:val="28"/>
          <w:szCs w:val="28"/>
          <w:shd w:val="clear" w:color="auto" w:fill="FFFFFF"/>
          <w:lang w:val="ru-RU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>ПРБФ «Комунальник» до комунальної власності міста Житомира (на баланс дошкільного навчального закладу № 63) оплачені Німецьким товариством міжнародного співробітництва (</w:t>
      </w:r>
      <w:r>
        <w:rPr>
          <w:color w:val="000000"/>
          <w:sz w:val="28"/>
          <w:szCs w:val="28"/>
          <w:shd w:val="clear" w:color="auto" w:fill="FFFFFF"/>
          <w:lang w:val="en-US"/>
        </w:rPr>
        <w:t>GIZ</w:t>
      </w:r>
      <w:r w:rsidRPr="004532A8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геліосистему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гарячого водопостачання на суму </w:t>
      </w:r>
      <w:r w:rsidRPr="009F5854">
        <w:rPr>
          <w:color w:val="000000"/>
          <w:sz w:val="28"/>
          <w:szCs w:val="28"/>
          <w:shd w:val="clear" w:color="auto" w:fill="FFFFFF"/>
          <w:lang w:val="ru-RU"/>
        </w:rPr>
        <w:t>516</w:t>
      </w:r>
      <w:r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9F5854">
        <w:rPr>
          <w:color w:val="000000"/>
          <w:sz w:val="28"/>
          <w:szCs w:val="28"/>
          <w:shd w:val="clear" w:color="auto" w:fill="FFFFFF"/>
          <w:lang w:val="ru-RU"/>
        </w:rPr>
        <w:t>057</w:t>
      </w:r>
      <w:r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9F5854">
        <w:rPr>
          <w:color w:val="000000"/>
          <w:sz w:val="28"/>
          <w:szCs w:val="28"/>
          <w:shd w:val="clear" w:color="auto" w:fill="FFFFFF"/>
          <w:lang w:val="ru-RU"/>
        </w:rPr>
        <w:t>99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грн. та вартість матеріальних ресурсів, використаних при виконанні робіт в рамках проекту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sz w:val="28"/>
          <w:szCs w:val="28"/>
        </w:rPr>
        <w:t>нергоефективна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термосанація</w:t>
      </w:r>
      <w:proofErr w:type="spellEnd"/>
      <w:r>
        <w:rPr>
          <w:sz w:val="28"/>
          <w:szCs w:val="28"/>
        </w:rPr>
        <w:t xml:space="preserve"> (капітальний ремонт) будівлі ДНЗ № 63 за адресою: м. Житомир, вул. Київська, 45», </w:t>
      </w:r>
      <w:r>
        <w:rPr>
          <w:color w:val="000000"/>
          <w:sz w:val="28"/>
          <w:szCs w:val="28"/>
          <w:shd w:val="clear" w:color="auto" w:fill="FFFFFF"/>
        </w:rPr>
        <w:t>на суму 1 839 744,01 грн.</w:t>
      </w:r>
    </w:p>
    <w:p w:rsidR="0046148D" w:rsidRPr="006D07F4" w:rsidRDefault="0046148D" w:rsidP="0036088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07F4">
        <w:rPr>
          <w:sz w:val="28"/>
          <w:szCs w:val="28"/>
          <w:shd w:val="clear" w:color="auto" w:fill="FFFFFF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</w:t>
      </w:r>
      <w:r w:rsidRPr="006D07F4">
        <w:rPr>
          <w:color w:val="000000"/>
          <w:sz w:val="28"/>
          <w:szCs w:val="28"/>
        </w:rPr>
        <w:t>.</w:t>
      </w:r>
    </w:p>
    <w:p w:rsidR="0046148D" w:rsidRDefault="0046148D" w:rsidP="000A6EA2">
      <w:pPr>
        <w:pStyle w:val="a7"/>
        <w:ind w:firstLine="0"/>
      </w:pPr>
    </w:p>
    <w:p w:rsidR="0046148D" w:rsidRDefault="0046148D" w:rsidP="00212589">
      <w:pPr>
        <w:pStyle w:val="a5"/>
        <w:tabs>
          <w:tab w:val="left" w:pos="7020"/>
        </w:tabs>
      </w:pPr>
    </w:p>
    <w:p w:rsidR="0046148D" w:rsidRDefault="0046148D" w:rsidP="00212589">
      <w:pPr>
        <w:pStyle w:val="a5"/>
        <w:tabs>
          <w:tab w:val="left" w:pos="7020"/>
        </w:tabs>
      </w:pPr>
    </w:p>
    <w:p w:rsidR="0046148D" w:rsidRDefault="0046148D" w:rsidP="00943822">
      <w:pPr>
        <w:pStyle w:val="a5"/>
        <w:tabs>
          <w:tab w:val="left" w:pos="7020"/>
        </w:tabs>
      </w:pPr>
      <w:r w:rsidRPr="005A5506">
        <w:t xml:space="preserve">Міський голова  </w:t>
      </w:r>
      <w:r w:rsidRPr="005A5506">
        <w:tab/>
        <w:t>С.І. Сухомлин</w:t>
      </w:r>
    </w:p>
    <w:p w:rsidR="0046148D" w:rsidRDefault="0046148D" w:rsidP="00497017">
      <w:pPr>
        <w:widowControl w:val="0"/>
        <w:ind w:left="25"/>
        <w:jc w:val="both"/>
        <w:rPr>
          <w:sz w:val="28"/>
          <w:szCs w:val="28"/>
        </w:rPr>
      </w:pPr>
    </w:p>
    <w:p w:rsidR="0046148D" w:rsidRDefault="0046148D" w:rsidP="00497017">
      <w:pPr>
        <w:widowControl w:val="0"/>
        <w:ind w:left="25"/>
        <w:jc w:val="both"/>
        <w:rPr>
          <w:sz w:val="28"/>
          <w:szCs w:val="28"/>
        </w:rPr>
      </w:pPr>
    </w:p>
    <w:p w:rsidR="0046148D" w:rsidRDefault="0046148D" w:rsidP="00497017">
      <w:pPr>
        <w:widowControl w:val="0"/>
        <w:ind w:left="25"/>
        <w:jc w:val="both"/>
        <w:rPr>
          <w:sz w:val="28"/>
          <w:szCs w:val="28"/>
        </w:rPr>
      </w:pPr>
    </w:p>
    <w:p w:rsidR="0046148D" w:rsidRPr="005A5506" w:rsidRDefault="0046148D" w:rsidP="00F70D94">
      <w:pPr>
        <w:widowControl w:val="0"/>
        <w:jc w:val="both"/>
      </w:pPr>
      <w:r>
        <w:rPr>
          <w:sz w:val="28"/>
          <w:szCs w:val="28"/>
        </w:rPr>
        <w:t xml:space="preserve">                                       </w:t>
      </w:r>
    </w:p>
    <w:sectPr w:rsidR="0046148D" w:rsidRPr="005A5506" w:rsidSect="00AA6B7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49" w:rsidRDefault="00BE5549">
      <w:r>
        <w:separator/>
      </w:r>
    </w:p>
  </w:endnote>
  <w:endnote w:type="continuationSeparator" w:id="0">
    <w:p w:rsidR="00BE5549" w:rsidRDefault="00BE5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49" w:rsidRDefault="00BE5549">
      <w:r>
        <w:separator/>
      </w:r>
    </w:p>
  </w:footnote>
  <w:footnote w:type="continuationSeparator" w:id="0">
    <w:p w:rsidR="00BE5549" w:rsidRDefault="00BE5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413"/>
    <w:multiLevelType w:val="hybridMultilevel"/>
    <w:tmpl w:val="198A2DEC"/>
    <w:lvl w:ilvl="0" w:tplc="F25C3A7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EDC4CAD"/>
    <w:multiLevelType w:val="hybridMultilevel"/>
    <w:tmpl w:val="A76C5C3E"/>
    <w:lvl w:ilvl="0" w:tplc="F25C3A7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3A14240"/>
    <w:multiLevelType w:val="hybridMultilevel"/>
    <w:tmpl w:val="84483DF6"/>
    <w:lvl w:ilvl="0" w:tplc="7DAA5D74">
      <w:numFmt w:val="bullet"/>
      <w:lvlText w:val="-"/>
      <w:lvlJc w:val="left"/>
      <w:pPr>
        <w:ind w:left="1669" w:hanging="9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20F176D7"/>
    <w:multiLevelType w:val="hybridMultilevel"/>
    <w:tmpl w:val="7236E0C2"/>
    <w:lvl w:ilvl="0" w:tplc="C786E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D94D58"/>
    <w:multiLevelType w:val="hybridMultilevel"/>
    <w:tmpl w:val="C6BEF18A"/>
    <w:lvl w:ilvl="0" w:tplc="F25C3A7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5B3265BB"/>
    <w:multiLevelType w:val="multilevel"/>
    <w:tmpl w:val="1F7C5020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6">
    <w:nsid w:val="5EFE6E5B"/>
    <w:multiLevelType w:val="hybridMultilevel"/>
    <w:tmpl w:val="B5367130"/>
    <w:lvl w:ilvl="0" w:tplc="F25C3A7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4690B"/>
    <w:rsid w:val="000005BD"/>
    <w:rsid w:val="00000F0B"/>
    <w:rsid w:val="0000779C"/>
    <w:rsid w:val="000142E4"/>
    <w:rsid w:val="00017CFF"/>
    <w:rsid w:val="0002223F"/>
    <w:rsid w:val="00023F8A"/>
    <w:rsid w:val="0002401E"/>
    <w:rsid w:val="0003457D"/>
    <w:rsid w:val="00040A50"/>
    <w:rsid w:val="0004336D"/>
    <w:rsid w:val="000623C3"/>
    <w:rsid w:val="0007311B"/>
    <w:rsid w:val="000736BB"/>
    <w:rsid w:val="00077DEB"/>
    <w:rsid w:val="0008462E"/>
    <w:rsid w:val="00085924"/>
    <w:rsid w:val="0008638E"/>
    <w:rsid w:val="00090F6B"/>
    <w:rsid w:val="0009139C"/>
    <w:rsid w:val="000973EF"/>
    <w:rsid w:val="000A3EB1"/>
    <w:rsid w:val="000A6EA2"/>
    <w:rsid w:val="000B202F"/>
    <w:rsid w:val="000B75D4"/>
    <w:rsid w:val="000B76FE"/>
    <w:rsid w:val="000C26CF"/>
    <w:rsid w:val="000C2B98"/>
    <w:rsid w:val="000C5E1E"/>
    <w:rsid w:val="000C6369"/>
    <w:rsid w:val="000D27F3"/>
    <w:rsid w:val="000E0A16"/>
    <w:rsid w:val="000E46EB"/>
    <w:rsid w:val="000F38B1"/>
    <w:rsid w:val="000F5290"/>
    <w:rsid w:val="0010076E"/>
    <w:rsid w:val="0010501D"/>
    <w:rsid w:val="00105B5D"/>
    <w:rsid w:val="00106DF4"/>
    <w:rsid w:val="00110E06"/>
    <w:rsid w:val="00116ED8"/>
    <w:rsid w:val="001214D9"/>
    <w:rsid w:val="00132386"/>
    <w:rsid w:val="00145AC2"/>
    <w:rsid w:val="00145E3E"/>
    <w:rsid w:val="00146D7E"/>
    <w:rsid w:val="001473A2"/>
    <w:rsid w:val="00150AE2"/>
    <w:rsid w:val="00150D2E"/>
    <w:rsid w:val="00153FD7"/>
    <w:rsid w:val="001573AA"/>
    <w:rsid w:val="00163709"/>
    <w:rsid w:val="0016671D"/>
    <w:rsid w:val="00171F52"/>
    <w:rsid w:val="0017712C"/>
    <w:rsid w:val="00182535"/>
    <w:rsid w:val="001917A3"/>
    <w:rsid w:val="001965C9"/>
    <w:rsid w:val="001A6E0D"/>
    <w:rsid w:val="001B02BB"/>
    <w:rsid w:val="001B08F5"/>
    <w:rsid w:val="001B3A5D"/>
    <w:rsid w:val="001B59D9"/>
    <w:rsid w:val="001B65E0"/>
    <w:rsid w:val="001B707A"/>
    <w:rsid w:val="001B7818"/>
    <w:rsid w:val="001B7F17"/>
    <w:rsid w:val="001C48B9"/>
    <w:rsid w:val="001D73C3"/>
    <w:rsid w:val="001D7AA0"/>
    <w:rsid w:val="001E40B5"/>
    <w:rsid w:val="001E6A92"/>
    <w:rsid w:val="001E7D7A"/>
    <w:rsid w:val="001F452E"/>
    <w:rsid w:val="001F52ED"/>
    <w:rsid w:val="001F5E4A"/>
    <w:rsid w:val="00200CD8"/>
    <w:rsid w:val="0020142D"/>
    <w:rsid w:val="0020369F"/>
    <w:rsid w:val="00205CBE"/>
    <w:rsid w:val="00212589"/>
    <w:rsid w:val="00213B84"/>
    <w:rsid w:val="00220894"/>
    <w:rsid w:val="00222083"/>
    <w:rsid w:val="00231CB7"/>
    <w:rsid w:val="0023335D"/>
    <w:rsid w:val="00234B9F"/>
    <w:rsid w:val="002405E2"/>
    <w:rsid w:val="00240705"/>
    <w:rsid w:val="00243879"/>
    <w:rsid w:val="002506C4"/>
    <w:rsid w:val="00254CA3"/>
    <w:rsid w:val="002740A6"/>
    <w:rsid w:val="00274F5C"/>
    <w:rsid w:val="002772BB"/>
    <w:rsid w:val="00277D8E"/>
    <w:rsid w:val="002834E1"/>
    <w:rsid w:val="002928F2"/>
    <w:rsid w:val="00293290"/>
    <w:rsid w:val="00294300"/>
    <w:rsid w:val="00295634"/>
    <w:rsid w:val="0029625A"/>
    <w:rsid w:val="002A05D3"/>
    <w:rsid w:val="002B15A6"/>
    <w:rsid w:val="002B1789"/>
    <w:rsid w:val="002B1F05"/>
    <w:rsid w:val="002B3B6A"/>
    <w:rsid w:val="002C2516"/>
    <w:rsid w:val="002C487A"/>
    <w:rsid w:val="002D0830"/>
    <w:rsid w:val="002D26EF"/>
    <w:rsid w:val="002D6D2E"/>
    <w:rsid w:val="002D6F70"/>
    <w:rsid w:val="002D7069"/>
    <w:rsid w:val="002E16B2"/>
    <w:rsid w:val="002E594C"/>
    <w:rsid w:val="002F229C"/>
    <w:rsid w:val="002F259D"/>
    <w:rsid w:val="00310120"/>
    <w:rsid w:val="0031176C"/>
    <w:rsid w:val="00316C0B"/>
    <w:rsid w:val="0032105D"/>
    <w:rsid w:val="003211EF"/>
    <w:rsid w:val="003354B9"/>
    <w:rsid w:val="00335661"/>
    <w:rsid w:val="003372AA"/>
    <w:rsid w:val="00342DF7"/>
    <w:rsid w:val="00344FEC"/>
    <w:rsid w:val="003506CD"/>
    <w:rsid w:val="00350E8C"/>
    <w:rsid w:val="00352676"/>
    <w:rsid w:val="0035481A"/>
    <w:rsid w:val="0035711E"/>
    <w:rsid w:val="0036088E"/>
    <w:rsid w:val="00364E21"/>
    <w:rsid w:val="0036564B"/>
    <w:rsid w:val="00375AEF"/>
    <w:rsid w:val="00377F36"/>
    <w:rsid w:val="003819C9"/>
    <w:rsid w:val="00383B97"/>
    <w:rsid w:val="003955B3"/>
    <w:rsid w:val="003A01FA"/>
    <w:rsid w:val="003A3C4A"/>
    <w:rsid w:val="003A6A93"/>
    <w:rsid w:val="003A7494"/>
    <w:rsid w:val="003B4AF3"/>
    <w:rsid w:val="003B549A"/>
    <w:rsid w:val="003B65E0"/>
    <w:rsid w:val="003C4787"/>
    <w:rsid w:val="003C4866"/>
    <w:rsid w:val="003C6429"/>
    <w:rsid w:val="003C696F"/>
    <w:rsid w:val="003C6A8A"/>
    <w:rsid w:val="003D1CD8"/>
    <w:rsid w:val="003D231C"/>
    <w:rsid w:val="003D2C76"/>
    <w:rsid w:val="003D2C8E"/>
    <w:rsid w:val="003D4808"/>
    <w:rsid w:val="003F0AAF"/>
    <w:rsid w:val="003F5E96"/>
    <w:rsid w:val="003F7150"/>
    <w:rsid w:val="003F7EDB"/>
    <w:rsid w:val="00402346"/>
    <w:rsid w:val="00404E75"/>
    <w:rsid w:val="0040750C"/>
    <w:rsid w:val="004125DD"/>
    <w:rsid w:val="004234F7"/>
    <w:rsid w:val="00426034"/>
    <w:rsid w:val="00430A1B"/>
    <w:rsid w:val="00432A74"/>
    <w:rsid w:val="0043466D"/>
    <w:rsid w:val="00437C2C"/>
    <w:rsid w:val="004421D2"/>
    <w:rsid w:val="0044526B"/>
    <w:rsid w:val="004468AD"/>
    <w:rsid w:val="00447D20"/>
    <w:rsid w:val="004532A8"/>
    <w:rsid w:val="00453696"/>
    <w:rsid w:val="00454757"/>
    <w:rsid w:val="00456A40"/>
    <w:rsid w:val="00456B41"/>
    <w:rsid w:val="00456BF1"/>
    <w:rsid w:val="004575CD"/>
    <w:rsid w:val="0046148D"/>
    <w:rsid w:val="00461912"/>
    <w:rsid w:val="00462E2A"/>
    <w:rsid w:val="004657DB"/>
    <w:rsid w:val="004665D6"/>
    <w:rsid w:val="00466889"/>
    <w:rsid w:val="004809FE"/>
    <w:rsid w:val="004833CA"/>
    <w:rsid w:val="00496324"/>
    <w:rsid w:val="00497017"/>
    <w:rsid w:val="004B10E8"/>
    <w:rsid w:val="004B1A6A"/>
    <w:rsid w:val="004B2561"/>
    <w:rsid w:val="004B3F3C"/>
    <w:rsid w:val="004B6DDA"/>
    <w:rsid w:val="004B7D57"/>
    <w:rsid w:val="004C2002"/>
    <w:rsid w:val="004C3971"/>
    <w:rsid w:val="004C5C9E"/>
    <w:rsid w:val="004D2102"/>
    <w:rsid w:val="004D396A"/>
    <w:rsid w:val="004D4120"/>
    <w:rsid w:val="004D470F"/>
    <w:rsid w:val="004E64AC"/>
    <w:rsid w:val="004E7DA3"/>
    <w:rsid w:val="004F1ED7"/>
    <w:rsid w:val="004F28E4"/>
    <w:rsid w:val="004F6D66"/>
    <w:rsid w:val="00501F03"/>
    <w:rsid w:val="00504069"/>
    <w:rsid w:val="00513153"/>
    <w:rsid w:val="00516900"/>
    <w:rsid w:val="005171B4"/>
    <w:rsid w:val="00520F89"/>
    <w:rsid w:val="00527D16"/>
    <w:rsid w:val="005436D1"/>
    <w:rsid w:val="005439F2"/>
    <w:rsid w:val="00544E2D"/>
    <w:rsid w:val="00545C7D"/>
    <w:rsid w:val="00556522"/>
    <w:rsid w:val="00556A81"/>
    <w:rsid w:val="00560D41"/>
    <w:rsid w:val="00561CE5"/>
    <w:rsid w:val="005639F0"/>
    <w:rsid w:val="0057188A"/>
    <w:rsid w:val="00571E31"/>
    <w:rsid w:val="00575D4E"/>
    <w:rsid w:val="0058263F"/>
    <w:rsid w:val="00583873"/>
    <w:rsid w:val="0058737A"/>
    <w:rsid w:val="0059008A"/>
    <w:rsid w:val="00594CF7"/>
    <w:rsid w:val="00596EF0"/>
    <w:rsid w:val="005A0737"/>
    <w:rsid w:val="005A3C61"/>
    <w:rsid w:val="005A5506"/>
    <w:rsid w:val="005B29EB"/>
    <w:rsid w:val="005C145D"/>
    <w:rsid w:val="005D050F"/>
    <w:rsid w:val="005D19D9"/>
    <w:rsid w:val="005D2639"/>
    <w:rsid w:val="005D72EB"/>
    <w:rsid w:val="005E5600"/>
    <w:rsid w:val="005F5141"/>
    <w:rsid w:val="005F759D"/>
    <w:rsid w:val="005F7A4F"/>
    <w:rsid w:val="0060191F"/>
    <w:rsid w:val="00604BEA"/>
    <w:rsid w:val="00606AED"/>
    <w:rsid w:val="006119E1"/>
    <w:rsid w:val="00613898"/>
    <w:rsid w:val="00616281"/>
    <w:rsid w:val="00621900"/>
    <w:rsid w:val="006227D7"/>
    <w:rsid w:val="006237A6"/>
    <w:rsid w:val="006313BC"/>
    <w:rsid w:val="00640C24"/>
    <w:rsid w:val="006423AC"/>
    <w:rsid w:val="00646B31"/>
    <w:rsid w:val="006501C4"/>
    <w:rsid w:val="00651D41"/>
    <w:rsid w:val="006526B3"/>
    <w:rsid w:val="006550A3"/>
    <w:rsid w:val="00661B1A"/>
    <w:rsid w:val="006626BB"/>
    <w:rsid w:val="00662E80"/>
    <w:rsid w:val="00664E6E"/>
    <w:rsid w:val="00665D17"/>
    <w:rsid w:val="00666C80"/>
    <w:rsid w:val="00673F1A"/>
    <w:rsid w:val="00676805"/>
    <w:rsid w:val="006913F6"/>
    <w:rsid w:val="00696BC4"/>
    <w:rsid w:val="006A3318"/>
    <w:rsid w:val="006A6DB9"/>
    <w:rsid w:val="006B1AEE"/>
    <w:rsid w:val="006B26A2"/>
    <w:rsid w:val="006B28E1"/>
    <w:rsid w:val="006C3101"/>
    <w:rsid w:val="006C4FE3"/>
    <w:rsid w:val="006D07F4"/>
    <w:rsid w:val="006D12D2"/>
    <w:rsid w:val="006D1EAB"/>
    <w:rsid w:val="006D56AF"/>
    <w:rsid w:val="006D70C0"/>
    <w:rsid w:val="006E10CD"/>
    <w:rsid w:val="00705015"/>
    <w:rsid w:val="00705F6F"/>
    <w:rsid w:val="00712F1A"/>
    <w:rsid w:val="0071342B"/>
    <w:rsid w:val="00720B46"/>
    <w:rsid w:val="00722B12"/>
    <w:rsid w:val="0072510A"/>
    <w:rsid w:val="007308B1"/>
    <w:rsid w:val="00730DC2"/>
    <w:rsid w:val="00734F83"/>
    <w:rsid w:val="00735332"/>
    <w:rsid w:val="007543FB"/>
    <w:rsid w:val="00761FFE"/>
    <w:rsid w:val="007636CA"/>
    <w:rsid w:val="00773FBD"/>
    <w:rsid w:val="00774A71"/>
    <w:rsid w:val="007806D6"/>
    <w:rsid w:val="00783E5F"/>
    <w:rsid w:val="0079316D"/>
    <w:rsid w:val="00793FCA"/>
    <w:rsid w:val="007940C9"/>
    <w:rsid w:val="007A21DA"/>
    <w:rsid w:val="007A5F2A"/>
    <w:rsid w:val="007C07C1"/>
    <w:rsid w:val="007C279D"/>
    <w:rsid w:val="007C2DFC"/>
    <w:rsid w:val="007C3A3B"/>
    <w:rsid w:val="007C487A"/>
    <w:rsid w:val="007C60B3"/>
    <w:rsid w:val="007D4679"/>
    <w:rsid w:val="007D494C"/>
    <w:rsid w:val="007E2C85"/>
    <w:rsid w:val="007E44FD"/>
    <w:rsid w:val="007E4834"/>
    <w:rsid w:val="007E6C6C"/>
    <w:rsid w:val="007F4B22"/>
    <w:rsid w:val="007F4D42"/>
    <w:rsid w:val="007F5735"/>
    <w:rsid w:val="0080098E"/>
    <w:rsid w:val="00800DFC"/>
    <w:rsid w:val="008112E7"/>
    <w:rsid w:val="00811EED"/>
    <w:rsid w:val="00823BF9"/>
    <w:rsid w:val="00827F7D"/>
    <w:rsid w:val="00833DF0"/>
    <w:rsid w:val="008434E5"/>
    <w:rsid w:val="00850F95"/>
    <w:rsid w:val="00857DAE"/>
    <w:rsid w:val="00862152"/>
    <w:rsid w:val="00865EEB"/>
    <w:rsid w:val="008677CF"/>
    <w:rsid w:val="00871FA6"/>
    <w:rsid w:val="00872FD0"/>
    <w:rsid w:val="0088152D"/>
    <w:rsid w:val="00883368"/>
    <w:rsid w:val="008860D8"/>
    <w:rsid w:val="00887E31"/>
    <w:rsid w:val="00892B47"/>
    <w:rsid w:val="00892ED2"/>
    <w:rsid w:val="00895A4F"/>
    <w:rsid w:val="00897B48"/>
    <w:rsid w:val="008A2187"/>
    <w:rsid w:val="008A3753"/>
    <w:rsid w:val="008A7C81"/>
    <w:rsid w:val="008B154C"/>
    <w:rsid w:val="008B1AD2"/>
    <w:rsid w:val="008B496B"/>
    <w:rsid w:val="008C6143"/>
    <w:rsid w:val="008D67F2"/>
    <w:rsid w:val="008D7F4B"/>
    <w:rsid w:val="008E0969"/>
    <w:rsid w:val="008E421F"/>
    <w:rsid w:val="008E4F61"/>
    <w:rsid w:val="008E52CD"/>
    <w:rsid w:val="008F2202"/>
    <w:rsid w:val="008F38BB"/>
    <w:rsid w:val="008F3E75"/>
    <w:rsid w:val="008F6520"/>
    <w:rsid w:val="009060AE"/>
    <w:rsid w:val="0091435C"/>
    <w:rsid w:val="00921142"/>
    <w:rsid w:val="009218ED"/>
    <w:rsid w:val="00925437"/>
    <w:rsid w:val="00937729"/>
    <w:rsid w:val="00942A73"/>
    <w:rsid w:val="00942F18"/>
    <w:rsid w:val="00943822"/>
    <w:rsid w:val="00947AF9"/>
    <w:rsid w:val="00950359"/>
    <w:rsid w:val="00951BB1"/>
    <w:rsid w:val="009563FE"/>
    <w:rsid w:val="009609FE"/>
    <w:rsid w:val="00962CA7"/>
    <w:rsid w:val="00963106"/>
    <w:rsid w:val="00966441"/>
    <w:rsid w:val="00967A9A"/>
    <w:rsid w:val="00970901"/>
    <w:rsid w:val="0097199C"/>
    <w:rsid w:val="00972F0D"/>
    <w:rsid w:val="00973C39"/>
    <w:rsid w:val="009829A4"/>
    <w:rsid w:val="00983348"/>
    <w:rsid w:val="009833FB"/>
    <w:rsid w:val="00986EBF"/>
    <w:rsid w:val="00990763"/>
    <w:rsid w:val="00990FD4"/>
    <w:rsid w:val="009A041C"/>
    <w:rsid w:val="009A2382"/>
    <w:rsid w:val="009A26A1"/>
    <w:rsid w:val="009B0A99"/>
    <w:rsid w:val="009B23E3"/>
    <w:rsid w:val="009B2B21"/>
    <w:rsid w:val="009C303D"/>
    <w:rsid w:val="009D041E"/>
    <w:rsid w:val="009D31F1"/>
    <w:rsid w:val="009D5F11"/>
    <w:rsid w:val="009E040B"/>
    <w:rsid w:val="009E4BCB"/>
    <w:rsid w:val="009E5B8B"/>
    <w:rsid w:val="009E73D8"/>
    <w:rsid w:val="009E7430"/>
    <w:rsid w:val="009F1B3E"/>
    <w:rsid w:val="009F1BC0"/>
    <w:rsid w:val="009F303F"/>
    <w:rsid w:val="009F5854"/>
    <w:rsid w:val="00A00405"/>
    <w:rsid w:val="00A045ED"/>
    <w:rsid w:val="00A05B15"/>
    <w:rsid w:val="00A23015"/>
    <w:rsid w:val="00A2393E"/>
    <w:rsid w:val="00A3016B"/>
    <w:rsid w:val="00A30E87"/>
    <w:rsid w:val="00A35500"/>
    <w:rsid w:val="00A35D3F"/>
    <w:rsid w:val="00A3750F"/>
    <w:rsid w:val="00A42927"/>
    <w:rsid w:val="00A43193"/>
    <w:rsid w:val="00A43AE9"/>
    <w:rsid w:val="00A450CE"/>
    <w:rsid w:val="00A46780"/>
    <w:rsid w:val="00A4690B"/>
    <w:rsid w:val="00A470AD"/>
    <w:rsid w:val="00A47F04"/>
    <w:rsid w:val="00A544B5"/>
    <w:rsid w:val="00A5474F"/>
    <w:rsid w:val="00A55087"/>
    <w:rsid w:val="00A57650"/>
    <w:rsid w:val="00A60231"/>
    <w:rsid w:val="00A65038"/>
    <w:rsid w:val="00A7672A"/>
    <w:rsid w:val="00A819F2"/>
    <w:rsid w:val="00A8457F"/>
    <w:rsid w:val="00A8623C"/>
    <w:rsid w:val="00A91D29"/>
    <w:rsid w:val="00A93294"/>
    <w:rsid w:val="00A9405D"/>
    <w:rsid w:val="00A97147"/>
    <w:rsid w:val="00AA4DCF"/>
    <w:rsid w:val="00AA4F32"/>
    <w:rsid w:val="00AA6B76"/>
    <w:rsid w:val="00AB0317"/>
    <w:rsid w:val="00AB350E"/>
    <w:rsid w:val="00AB7C8B"/>
    <w:rsid w:val="00AC0EC5"/>
    <w:rsid w:val="00AC489A"/>
    <w:rsid w:val="00AC4FBA"/>
    <w:rsid w:val="00AD4C49"/>
    <w:rsid w:val="00AE0094"/>
    <w:rsid w:val="00AE1F75"/>
    <w:rsid w:val="00AE2054"/>
    <w:rsid w:val="00AE3329"/>
    <w:rsid w:val="00AE3FF5"/>
    <w:rsid w:val="00AF007D"/>
    <w:rsid w:val="00AF192A"/>
    <w:rsid w:val="00B00197"/>
    <w:rsid w:val="00B03CFE"/>
    <w:rsid w:val="00B1764C"/>
    <w:rsid w:val="00B244BB"/>
    <w:rsid w:val="00B27C04"/>
    <w:rsid w:val="00B352E1"/>
    <w:rsid w:val="00B37696"/>
    <w:rsid w:val="00B37A72"/>
    <w:rsid w:val="00B43C9D"/>
    <w:rsid w:val="00B44D57"/>
    <w:rsid w:val="00B461C5"/>
    <w:rsid w:val="00B46E71"/>
    <w:rsid w:val="00B51AE9"/>
    <w:rsid w:val="00B529C4"/>
    <w:rsid w:val="00B53FEF"/>
    <w:rsid w:val="00B547EB"/>
    <w:rsid w:val="00B56065"/>
    <w:rsid w:val="00B574AB"/>
    <w:rsid w:val="00B6115F"/>
    <w:rsid w:val="00B64616"/>
    <w:rsid w:val="00B661C5"/>
    <w:rsid w:val="00B73503"/>
    <w:rsid w:val="00B73A66"/>
    <w:rsid w:val="00B7424B"/>
    <w:rsid w:val="00B77384"/>
    <w:rsid w:val="00B82A62"/>
    <w:rsid w:val="00B8428A"/>
    <w:rsid w:val="00B87D75"/>
    <w:rsid w:val="00B9239B"/>
    <w:rsid w:val="00BA0434"/>
    <w:rsid w:val="00BA1EE7"/>
    <w:rsid w:val="00BA3EA5"/>
    <w:rsid w:val="00BA52CF"/>
    <w:rsid w:val="00BA7B39"/>
    <w:rsid w:val="00BB0AE1"/>
    <w:rsid w:val="00BB385E"/>
    <w:rsid w:val="00BB431D"/>
    <w:rsid w:val="00BB4D1A"/>
    <w:rsid w:val="00BB7E90"/>
    <w:rsid w:val="00BC6B18"/>
    <w:rsid w:val="00BE0CA8"/>
    <w:rsid w:val="00BE336B"/>
    <w:rsid w:val="00BE5549"/>
    <w:rsid w:val="00BF0548"/>
    <w:rsid w:val="00BF17B0"/>
    <w:rsid w:val="00BF2C0B"/>
    <w:rsid w:val="00BF3AA5"/>
    <w:rsid w:val="00C01495"/>
    <w:rsid w:val="00C025AA"/>
    <w:rsid w:val="00C0305E"/>
    <w:rsid w:val="00C03B73"/>
    <w:rsid w:val="00C04129"/>
    <w:rsid w:val="00C05293"/>
    <w:rsid w:val="00C2323E"/>
    <w:rsid w:val="00C242B9"/>
    <w:rsid w:val="00C2503C"/>
    <w:rsid w:val="00C41385"/>
    <w:rsid w:val="00C5155B"/>
    <w:rsid w:val="00C51D4D"/>
    <w:rsid w:val="00C57BB8"/>
    <w:rsid w:val="00C74108"/>
    <w:rsid w:val="00C75B64"/>
    <w:rsid w:val="00C76151"/>
    <w:rsid w:val="00C85E8F"/>
    <w:rsid w:val="00C863E8"/>
    <w:rsid w:val="00C87F23"/>
    <w:rsid w:val="00C916E0"/>
    <w:rsid w:val="00CA298D"/>
    <w:rsid w:val="00CA2E47"/>
    <w:rsid w:val="00CA35CB"/>
    <w:rsid w:val="00CA562E"/>
    <w:rsid w:val="00CA5BB1"/>
    <w:rsid w:val="00CA699C"/>
    <w:rsid w:val="00CB256D"/>
    <w:rsid w:val="00CB3244"/>
    <w:rsid w:val="00CB3BDE"/>
    <w:rsid w:val="00CC301A"/>
    <w:rsid w:val="00CC30A6"/>
    <w:rsid w:val="00CC476B"/>
    <w:rsid w:val="00CD031D"/>
    <w:rsid w:val="00CD0EC4"/>
    <w:rsid w:val="00CD531F"/>
    <w:rsid w:val="00CD596D"/>
    <w:rsid w:val="00CD7AEE"/>
    <w:rsid w:val="00CE04EA"/>
    <w:rsid w:val="00CE150B"/>
    <w:rsid w:val="00CF2A5B"/>
    <w:rsid w:val="00CF2F60"/>
    <w:rsid w:val="00CF53B0"/>
    <w:rsid w:val="00D00061"/>
    <w:rsid w:val="00D0206A"/>
    <w:rsid w:val="00D05043"/>
    <w:rsid w:val="00D06E55"/>
    <w:rsid w:val="00D075C5"/>
    <w:rsid w:val="00D118A9"/>
    <w:rsid w:val="00D15855"/>
    <w:rsid w:val="00D17719"/>
    <w:rsid w:val="00D2174D"/>
    <w:rsid w:val="00D217E6"/>
    <w:rsid w:val="00D2368E"/>
    <w:rsid w:val="00D24849"/>
    <w:rsid w:val="00D26D8E"/>
    <w:rsid w:val="00D31C51"/>
    <w:rsid w:val="00D3263E"/>
    <w:rsid w:val="00D33783"/>
    <w:rsid w:val="00D465CF"/>
    <w:rsid w:val="00D561AA"/>
    <w:rsid w:val="00D566CE"/>
    <w:rsid w:val="00D63A29"/>
    <w:rsid w:val="00D706A3"/>
    <w:rsid w:val="00D71C17"/>
    <w:rsid w:val="00D7417E"/>
    <w:rsid w:val="00D8371A"/>
    <w:rsid w:val="00DA1998"/>
    <w:rsid w:val="00DA3A08"/>
    <w:rsid w:val="00DA653A"/>
    <w:rsid w:val="00DB08C3"/>
    <w:rsid w:val="00DB23AA"/>
    <w:rsid w:val="00DB5774"/>
    <w:rsid w:val="00DB5ADA"/>
    <w:rsid w:val="00DB66C8"/>
    <w:rsid w:val="00DB7BF2"/>
    <w:rsid w:val="00DC1F69"/>
    <w:rsid w:val="00DC6FE0"/>
    <w:rsid w:val="00DD064C"/>
    <w:rsid w:val="00DD2076"/>
    <w:rsid w:val="00DD27C3"/>
    <w:rsid w:val="00DD5F32"/>
    <w:rsid w:val="00DD74D2"/>
    <w:rsid w:val="00DE1A4B"/>
    <w:rsid w:val="00DE2166"/>
    <w:rsid w:val="00DF54C7"/>
    <w:rsid w:val="00E02C05"/>
    <w:rsid w:val="00E04868"/>
    <w:rsid w:val="00E0688F"/>
    <w:rsid w:val="00E124D7"/>
    <w:rsid w:val="00E14CCF"/>
    <w:rsid w:val="00E16AD6"/>
    <w:rsid w:val="00E20059"/>
    <w:rsid w:val="00E23209"/>
    <w:rsid w:val="00E2411D"/>
    <w:rsid w:val="00E24F4F"/>
    <w:rsid w:val="00E3106D"/>
    <w:rsid w:val="00E44D80"/>
    <w:rsid w:val="00E45E30"/>
    <w:rsid w:val="00E46E9E"/>
    <w:rsid w:val="00E50943"/>
    <w:rsid w:val="00E5175A"/>
    <w:rsid w:val="00E54960"/>
    <w:rsid w:val="00E55789"/>
    <w:rsid w:val="00E55A6A"/>
    <w:rsid w:val="00E602F1"/>
    <w:rsid w:val="00E60BF4"/>
    <w:rsid w:val="00E62A67"/>
    <w:rsid w:val="00E662CB"/>
    <w:rsid w:val="00E66997"/>
    <w:rsid w:val="00E9181C"/>
    <w:rsid w:val="00E948C5"/>
    <w:rsid w:val="00E94975"/>
    <w:rsid w:val="00E95224"/>
    <w:rsid w:val="00EA13E3"/>
    <w:rsid w:val="00EA67A9"/>
    <w:rsid w:val="00EA7306"/>
    <w:rsid w:val="00EB7470"/>
    <w:rsid w:val="00EC32CA"/>
    <w:rsid w:val="00EC36B7"/>
    <w:rsid w:val="00EC695A"/>
    <w:rsid w:val="00EC79E1"/>
    <w:rsid w:val="00ED2D2E"/>
    <w:rsid w:val="00ED4165"/>
    <w:rsid w:val="00ED7950"/>
    <w:rsid w:val="00EE1907"/>
    <w:rsid w:val="00EE5458"/>
    <w:rsid w:val="00EE5D53"/>
    <w:rsid w:val="00EF1354"/>
    <w:rsid w:val="00EF6652"/>
    <w:rsid w:val="00EF66CB"/>
    <w:rsid w:val="00F00F0F"/>
    <w:rsid w:val="00F02023"/>
    <w:rsid w:val="00F117A8"/>
    <w:rsid w:val="00F12D4A"/>
    <w:rsid w:val="00F148A4"/>
    <w:rsid w:val="00F15106"/>
    <w:rsid w:val="00F161B2"/>
    <w:rsid w:val="00F3019E"/>
    <w:rsid w:val="00F358B4"/>
    <w:rsid w:val="00F44507"/>
    <w:rsid w:val="00F463E9"/>
    <w:rsid w:val="00F66CAB"/>
    <w:rsid w:val="00F66D58"/>
    <w:rsid w:val="00F705DB"/>
    <w:rsid w:val="00F70D94"/>
    <w:rsid w:val="00F7377A"/>
    <w:rsid w:val="00F73EB9"/>
    <w:rsid w:val="00F75C5A"/>
    <w:rsid w:val="00F77D83"/>
    <w:rsid w:val="00F86704"/>
    <w:rsid w:val="00F95171"/>
    <w:rsid w:val="00FA393D"/>
    <w:rsid w:val="00FA4396"/>
    <w:rsid w:val="00FA6D3D"/>
    <w:rsid w:val="00FD24DC"/>
    <w:rsid w:val="00FD2521"/>
    <w:rsid w:val="00FD5FDF"/>
    <w:rsid w:val="00FE1315"/>
    <w:rsid w:val="00FE6B8B"/>
    <w:rsid w:val="00FF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0B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023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4690B"/>
    <w:pPr>
      <w:keepNext/>
      <w:spacing w:before="20" w:line="30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690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4690B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4690B"/>
    <w:pPr>
      <w:keepNext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8EC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68EC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68EC"/>
    <w:rPr>
      <w:rFonts w:asciiTheme="majorHAnsi" w:eastAsiaTheme="majorEastAsia" w:hAnsiTheme="majorHAnsi" w:cstheme="majorBidi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68EC"/>
    <w:rPr>
      <w:rFonts w:asciiTheme="minorHAnsi" w:eastAsiaTheme="minorEastAsia" w:hAnsiTheme="minorHAnsi" w:cstheme="minorBidi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68EC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A4690B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1868EC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ru-RU"/>
    </w:rPr>
  </w:style>
  <w:style w:type="paragraph" w:styleId="a5">
    <w:name w:val="Body Text"/>
    <w:basedOn w:val="a"/>
    <w:link w:val="a6"/>
    <w:uiPriority w:val="99"/>
    <w:rsid w:val="00A4690B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1868EC"/>
    <w:rPr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rsid w:val="00A4690B"/>
    <w:pPr>
      <w:ind w:firstLine="56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868EC"/>
    <w:rPr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A4690B"/>
    <w:pPr>
      <w:widowControl w:val="0"/>
      <w:autoSpaceDE w:val="0"/>
      <w:autoSpaceDN w:val="0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68EC"/>
    <w:rPr>
      <w:sz w:val="24"/>
      <w:szCs w:val="24"/>
      <w:lang w:val="uk-UA" w:eastAsia="ru-RU"/>
    </w:rPr>
  </w:style>
  <w:style w:type="paragraph" w:customStyle="1" w:styleId="a9">
    <w:name w:val="Знак Знак"/>
    <w:basedOn w:val="a"/>
    <w:uiPriority w:val="99"/>
    <w:rsid w:val="00A4690B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6768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68EC"/>
    <w:rPr>
      <w:sz w:val="16"/>
      <w:szCs w:val="16"/>
      <w:lang w:val="uk-UA" w:eastAsia="ru-RU"/>
    </w:rPr>
  </w:style>
  <w:style w:type="paragraph" w:customStyle="1" w:styleId="11">
    <w:name w:val="Знак Знак1"/>
    <w:basedOn w:val="a"/>
    <w:uiPriority w:val="99"/>
    <w:rsid w:val="004B3F3C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4E7D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68EC"/>
    <w:rPr>
      <w:sz w:val="24"/>
      <w:szCs w:val="24"/>
      <w:lang w:val="uk-UA" w:eastAsia="ru-RU"/>
    </w:rPr>
  </w:style>
  <w:style w:type="character" w:styleId="ac">
    <w:name w:val="page number"/>
    <w:basedOn w:val="a0"/>
    <w:uiPriority w:val="99"/>
    <w:rsid w:val="004E7DA3"/>
  </w:style>
  <w:style w:type="paragraph" w:styleId="33">
    <w:name w:val="Body Text 3"/>
    <w:basedOn w:val="a"/>
    <w:link w:val="34"/>
    <w:uiPriority w:val="99"/>
    <w:rsid w:val="00B547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68EC"/>
    <w:rPr>
      <w:sz w:val="16"/>
      <w:szCs w:val="16"/>
      <w:lang w:val="uk-UA" w:eastAsia="ru-RU"/>
    </w:rPr>
  </w:style>
  <w:style w:type="paragraph" w:styleId="ad">
    <w:name w:val="Balloon Text"/>
    <w:basedOn w:val="a"/>
    <w:link w:val="ae"/>
    <w:uiPriority w:val="99"/>
    <w:semiHidden/>
    <w:rsid w:val="0070501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8EC"/>
    <w:rPr>
      <w:sz w:val="0"/>
      <w:szCs w:val="0"/>
      <w:lang w:val="uk-UA" w:eastAsia="ru-RU"/>
    </w:rPr>
  </w:style>
  <w:style w:type="paragraph" w:customStyle="1" w:styleId="af">
    <w:name w:val="І"/>
    <w:basedOn w:val="a"/>
    <w:uiPriority w:val="99"/>
    <w:rsid w:val="006B1AEE"/>
    <w:pPr>
      <w:spacing w:line="360" w:lineRule="auto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rsid w:val="00F867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868EC"/>
    <w:rPr>
      <w:sz w:val="24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023F8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868EC"/>
    <w:rPr>
      <w:sz w:val="24"/>
      <w:szCs w:val="24"/>
      <w:lang w:val="uk-UA" w:eastAsia="ru-RU"/>
    </w:rPr>
  </w:style>
  <w:style w:type="character" w:customStyle="1" w:styleId="25">
    <w:name w:val="Заголовок №2_"/>
    <w:link w:val="26"/>
    <w:uiPriority w:val="99"/>
    <w:locked/>
    <w:rsid w:val="00D05043"/>
    <w:rPr>
      <w:b/>
      <w:bCs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D05043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lang w:val="en-US"/>
    </w:rPr>
  </w:style>
  <w:style w:type="paragraph" w:customStyle="1" w:styleId="normal">
    <w:name w:val="normal"/>
    <w:uiPriority w:val="99"/>
    <w:rsid w:val="00430A1B"/>
    <w:pPr>
      <w:spacing w:line="276" w:lineRule="auto"/>
    </w:pPr>
    <w:rPr>
      <w:rFonts w:ascii="Arial" w:hAnsi="Arial" w:cs="Arial"/>
      <w:color w:val="000000"/>
      <w:lang w:val="uk-UA" w:eastAsia="uk-UA"/>
    </w:rPr>
  </w:style>
  <w:style w:type="paragraph" w:styleId="af2">
    <w:name w:val="footnote text"/>
    <w:basedOn w:val="a"/>
    <w:link w:val="af3"/>
    <w:uiPriority w:val="99"/>
    <w:semiHidden/>
    <w:rsid w:val="00A35500"/>
    <w:rPr>
      <w:rFonts w:ascii="Calibri" w:hAnsi="Calibri" w:cs="Calibri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locked/>
    <w:rsid w:val="00A35500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A355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7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Company>123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9</cp:revision>
  <cp:lastPrinted>2017-10-06T07:19:00Z</cp:lastPrinted>
  <dcterms:created xsi:type="dcterms:W3CDTF">2017-11-13T07:14:00Z</dcterms:created>
  <dcterms:modified xsi:type="dcterms:W3CDTF">2017-11-16T13:35:00Z</dcterms:modified>
</cp:coreProperties>
</file>