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10" w:rsidRPr="00816C54" w:rsidRDefault="001E29D2" w:rsidP="00E64A85">
      <w:pPr>
        <w:pStyle w:val="a3"/>
        <w:tabs>
          <w:tab w:val="clear" w:pos="7513"/>
          <w:tab w:val="left" w:pos="3828"/>
          <w:tab w:val="left" w:pos="6804"/>
          <w:tab w:val="left" w:pos="7088"/>
          <w:tab w:val="left" w:pos="9120"/>
          <w:tab w:val="left" w:pos="9600"/>
        </w:tabs>
        <w:spacing w:before="0"/>
        <w:rPr>
          <w:szCs w:val="28"/>
          <w:lang w:val="ru-RU"/>
        </w:rPr>
      </w:pP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3.5pt" o:ole="" o:allowoverlap="f" fillcolor="window">
            <v:imagedata r:id="rId7" o:title=""/>
          </v:shape>
          <o:OLEObject Type="Embed" ProgID="Word.Picture.8" ShapeID="_x0000_i1025" DrawAspect="Content" ObjectID="_1631346632" r:id="rId8"/>
        </w:object>
      </w:r>
    </w:p>
    <w:p w:rsidR="00301A10" w:rsidRPr="00D908C8" w:rsidRDefault="00301A10" w:rsidP="00C4024B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D908C8">
        <w:rPr>
          <w:bCs w:val="0"/>
          <w:szCs w:val="28"/>
        </w:rPr>
        <w:t>УКРАЇНА</w:t>
      </w:r>
    </w:p>
    <w:p w:rsidR="00301A10" w:rsidRPr="00D908C8" w:rsidRDefault="009C0C59" w:rsidP="00C4024B">
      <w:pPr>
        <w:pStyle w:val="a7"/>
        <w:ind w:left="-1321" w:right="-397"/>
        <w:rPr>
          <w:szCs w:val="28"/>
        </w:rPr>
      </w:pPr>
      <w:r>
        <w:rPr>
          <w:szCs w:val="28"/>
        </w:rPr>
        <w:t xml:space="preserve">            </w:t>
      </w:r>
      <w:r w:rsidR="00301A10" w:rsidRPr="00D908C8">
        <w:rPr>
          <w:szCs w:val="28"/>
        </w:rPr>
        <w:t>ЖИТОМИРСЬКА МІСЬКА РАДА</w:t>
      </w:r>
    </w:p>
    <w:p w:rsidR="00301A10" w:rsidRDefault="00301A10" w:rsidP="00C4024B">
      <w:pPr>
        <w:pStyle w:val="1"/>
        <w:ind w:left="0" w:right="0"/>
        <w:rPr>
          <w:szCs w:val="28"/>
        </w:rPr>
      </w:pPr>
      <w:r w:rsidRPr="00D908C8">
        <w:rPr>
          <w:szCs w:val="28"/>
        </w:rPr>
        <w:t>ВИКОНАВЧИЙ КОМІТЕТ</w:t>
      </w:r>
    </w:p>
    <w:p w:rsidR="00841602" w:rsidRPr="00841602" w:rsidRDefault="00841602" w:rsidP="00C4024B">
      <w:pPr>
        <w:jc w:val="center"/>
      </w:pPr>
    </w:p>
    <w:p w:rsidR="00301A10" w:rsidRPr="00D908C8" w:rsidRDefault="00301A10" w:rsidP="00C4024B">
      <w:pPr>
        <w:pStyle w:val="1"/>
        <w:tabs>
          <w:tab w:val="left" w:pos="4111"/>
        </w:tabs>
        <w:ind w:left="0" w:right="0"/>
        <w:rPr>
          <w:spacing w:val="30"/>
          <w:szCs w:val="28"/>
        </w:rPr>
      </w:pPr>
      <w:r w:rsidRPr="00D908C8">
        <w:rPr>
          <w:spacing w:val="30"/>
          <w:szCs w:val="28"/>
        </w:rPr>
        <w:t>РІШЕННЯ</w:t>
      </w:r>
    </w:p>
    <w:p w:rsidR="00301A10" w:rsidRDefault="00301A10" w:rsidP="00301A10">
      <w:pPr>
        <w:ind w:firstLine="0"/>
        <w:jc w:val="center"/>
      </w:pPr>
    </w:p>
    <w:p w:rsidR="00321BA0" w:rsidRPr="00C176C5" w:rsidRDefault="00321BA0" w:rsidP="00301A10">
      <w:pPr>
        <w:pStyle w:val="a3"/>
        <w:tabs>
          <w:tab w:val="left" w:pos="3402"/>
          <w:tab w:val="left" w:pos="3544"/>
          <w:tab w:val="left" w:pos="5640"/>
        </w:tabs>
        <w:spacing w:before="0"/>
        <w:ind w:right="-397"/>
        <w:jc w:val="both"/>
        <w:rPr>
          <w:sz w:val="24"/>
        </w:rPr>
      </w:pPr>
    </w:p>
    <w:p w:rsidR="00321BA0" w:rsidRPr="00C11F01" w:rsidRDefault="003F42A3" w:rsidP="00321BA0">
      <w:pPr>
        <w:ind w:firstLine="0"/>
        <w:jc w:val="left"/>
        <w:rPr>
          <w:lang w:val="ru-RU"/>
        </w:rPr>
      </w:pPr>
      <w:r w:rsidRPr="00C4024B">
        <w:t>від</w:t>
      </w:r>
      <w:r w:rsidR="00B71518" w:rsidRPr="00665493">
        <w:t xml:space="preserve"> </w:t>
      </w:r>
      <w:r w:rsidR="00665493" w:rsidRPr="00665493">
        <w:rPr>
          <w:lang w:val="ru-RU"/>
        </w:rPr>
        <w:t>___________</w:t>
      </w:r>
      <w:r w:rsidR="0013098D">
        <w:rPr>
          <w:lang w:val="ru-RU"/>
        </w:rPr>
        <w:t xml:space="preserve"> </w:t>
      </w:r>
      <w:r w:rsidR="00201712">
        <w:t>№</w:t>
      </w:r>
      <w:r w:rsidR="003B2842">
        <w:t xml:space="preserve"> </w:t>
      </w:r>
      <w:r w:rsidR="00665493" w:rsidRPr="00665493">
        <w:t>____</w:t>
      </w:r>
    </w:p>
    <w:p w:rsidR="00321BA0" w:rsidRPr="00450299" w:rsidRDefault="00321BA0" w:rsidP="00321BA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321BA0" w:rsidRDefault="00321BA0" w:rsidP="00321BA0">
      <w:pPr>
        <w:ind w:right="6397" w:firstLine="0"/>
        <w:jc w:val="center"/>
      </w:pPr>
    </w:p>
    <w:p w:rsidR="00F309E5" w:rsidRDefault="00321BA0" w:rsidP="00321BA0">
      <w:pPr>
        <w:ind w:firstLine="0"/>
        <w:jc w:val="left"/>
      </w:pPr>
      <w:r>
        <w:t xml:space="preserve">Про взяття громадян </w:t>
      </w:r>
    </w:p>
    <w:p w:rsidR="00321BA0" w:rsidRDefault="00F309E5" w:rsidP="00321BA0">
      <w:pPr>
        <w:ind w:firstLine="0"/>
        <w:jc w:val="left"/>
      </w:pPr>
      <w:r>
        <w:t xml:space="preserve">на </w:t>
      </w:r>
      <w:r w:rsidR="00321BA0">
        <w:t>квартирний</w:t>
      </w:r>
      <w:r w:rsidRPr="00F309E5">
        <w:t xml:space="preserve"> </w:t>
      </w:r>
      <w:r>
        <w:t>облік</w:t>
      </w:r>
    </w:p>
    <w:p w:rsidR="00321BA0" w:rsidRDefault="00321BA0" w:rsidP="00321BA0">
      <w:pPr>
        <w:ind w:firstLine="0"/>
        <w:jc w:val="left"/>
      </w:pPr>
      <w:r>
        <w:t>за місцем їх роботи</w:t>
      </w:r>
    </w:p>
    <w:p w:rsidR="00321BA0" w:rsidRDefault="00321BA0" w:rsidP="006C0356">
      <w:pPr>
        <w:ind w:firstLine="0"/>
      </w:pPr>
    </w:p>
    <w:p w:rsidR="00321BA0" w:rsidRPr="006C0356" w:rsidRDefault="00321BA0" w:rsidP="006C0356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4C1CB0">
        <w:rPr>
          <w:lang w:val="uk-UA"/>
        </w:rPr>
        <w:tab/>
      </w:r>
      <w:r w:rsidRPr="006C0356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надані документи, враховуючи пропозиції громадської комісії з житлових питань при міськвиконкомі (протокол від </w:t>
      </w:r>
      <w:r w:rsidR="00665493">
        <w:rPr>
          <w:rFonts w:ascii="Times New Roman" w:hAnsi="Times New Roman" w:cs="Times New Roman"/>
          <w:sz w:val="28"/>
          <w:szCs w:val="28"/>
          <w:lang w:val="uk-UA"/>
        </w:rPr>
        <w:t>19.09</w:t>
      </w:r>
      <w:r w:rsidR="00A267BA" w:rsidRPr="006C0356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6C03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№</w:t>
      </w:r>
      <w:r w:rsidR="006F787F" w:rsidRPr="006C0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49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C0356">
        <w:rPr>
          <w:rFonts w:ascii="Times New Roman" w:hAnsi="Times New Roman" w:cs="Times New Roman"/>
          <w:sz w:val="28"/>
          <w:szCs w:val="28"/>
          <w:lang w:val="uk-UA"/>
        </w:rPr>
        <w:t>), відповідно до статті 30 Закону України “Про місцеве самоврядування</w:t>
      </w:r>
      <w:r w:rsidR="00932A77" w:rsidRPr="006C0356">
        <w:rPr>
          <w:rFonts w:ascii="Times New Roman" w:hAnsi="Times New Roman" w:cs="Times New Roman"/>
          <w:sz w:val="28"/>
          <w:szCs w:val="28"/>
          <w:lang w:val="uk-UA"/>
        </w:rPr>
        <w:t xml:space="preserve"> в Україні”, Житлового кодексу </w:t>
      </w:r>
      <w:r w:rsidRPr="006C0356">
        <w:rPr>
          <w:rFonts w:ascii="Times New Roman" w:hAnsi="Times New Roman" w:cs="Times New Roman"/>
          <w:sz w:val="28"/>
          <w:szCs w:val="28"/>
          <w:lang w:val="uk-UA"/>
        </w:rPr>
        <w:t>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</w:t>
      </w:r>
      <w:r w:rsidR="00EE7B6F">
        <w:rPr>
          <w:rFonts w:ascii="Times New Roman" w:hAnsi="Times New Roman" w:cs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6C0356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:rsidR="00F309E5" w:rsidRPr="006C0356" w:rsidRDefault="00F309E5" w:rsidP="00321BA0">
      <w:pPr>
        <w:pStyle w:val="a5"/>
        <w:rPr>
          <w:szCs w:val="28"/>
        </w:rPr>
      </w:pPr>
    </w:p>
    <w:p w:rsidR="00321BA0" w:rsidRDefault="00321BA0" w:rsidP="00321BA0">
      <w:pPr>
        <w:ind w:firstLine="0"/>
      </w:pPr>
      <w:r>
        <w:t>ВИРІШИВ:</w:t>
      </w:r>
    </w:p>
    <w:p w:rsidR="00321BA0" w:rsidRDefault="00321BA0" w:rsidP="00321BA0">
      <w:pPr>
        <w:ind w:firstLine="0"/>
      </w:pPr>
    </w:p>
    <w:p w:rsidR="00535FC9" w:rsidRPr="00A267BA" w:rsidRDefault="00A267BA" w:rsidP="00A267BA">
      <w:pPr>
        <w:pStyle w:val="aa"/>
        <w:tabs>
          <w:tab w:val="left" w:pos="709"/>
        </w:tabs>
        <w:ind w:left="0" w:firstLine="0"/>
        <w:rPr>
          <w:szCs w:val="28"/>
        </w:rPr>
      </w:pPr>
      <w:r>
        <w:tab/>
        <w:t xml:space="preserve">1. </w:t>
      </w:r>
      <w:r w:rsidR="00535FC9">
        <w:t xml:space="preserve">Затвердити рішення </w:t>
      </w:r>
      <w:r w:rsidR="00535FC9" w:rsidRPr="00F669B2">
        <w:rPr>
          <w:szCs w:val="28"/>
        </w:rPr>
        <w:t xml:space="preserve">житлово-побутової комісії військової частини 3047, протокол від </w:t>
      </w:r>
      <w:r w:rsidR="00665493">
        <w:rPr>
          <w:szCs w:val="28"/>
        </w:rPr>
        <w:t>22.08</w:t>
      </w:r>
      <w:r>
        <w:rPr>
          <w:szCs w:val="28"/>
        </w:rPr>
        <w:t>.2019</w:t>
      </w:r>
      <w:r w:rsidR="00535FC9">
        <w:rPr>
          <w:szCs w:val="28"/>
        </w:rPr>
        <w:t xml:space="preserve"> </w:t>
      </w:r>
      <w:r w:rsidR="00535FC9" w:rsidRPr="00F669B2">
        <w:rPr>
          <w:szCs w:val="28"/>
        </w:rPr>
        <w:t xml:space="preserve">№ </w:t>
      </w:r>
      <w:r w:rsidR="00665493">
        <w:rPr>
          <w:szCs w:val="28"/>
        </w:rPr>
        <w:t>12</w:t>
      </w:r>
      <w:r w:rsidR="00535FC9">
        <w:rPr>
          <w:szCs w:val="28"/>
        </w:rPr>
        <w:t>,</w:t>
      </w:r>
      <w:r w:rsidR="00535FC9" w:rsidRPr="000043ED">
        <w:rPr>
          <w:szCs w:val="28"/>
        </w:rPr>
        <w:t xml:space="preserve"> </w:t>
      </w:r>
      <w:r w:rsidR="00535FC9" w:rsidRPr="00F669B2">
        <w:rPr>
          <w:szCs w:val="28"/>
        </w:rPr>
        <w:t xml:space="preserve">про </w:t>
      </w:r>
      <w:r w:rsidR="00535FC9">
        <w:t>взяття військовослужбовц</w:t>
      </w:r>
      <w:r w:rsidR="00665493">
        <w:t>я</w:t>
      </w:r>
      <w:r w:rsidR="00535FC9">
        <w:t xml:space="preserve"> на облік потребуючих поліпшення житлови</w:t>
      </w:r>
      <w:r w:rsidR="000D0014">
        <w:t xml:space="preserve">х умов за місцем роботи </w:t>
      </w:r>
      <w:r w:rsidR="00665493">
        <w:t xml:space="preserve"> в загальну чергу </w:t>
      </w:r>
      <w:r w:rsidR="00B5485B">
        <w:t>згідно з наданим</w:t>
      </w:r>
      <w:r w:rsidR="00B5485B">
        <w:t xml:space="preserve"> списк</w:t>
      </w:r>
      <w:r w:rsidR="00B5485B">
        <w:t>ом</w:t>
      </w:r>
      <w:r w:rsidR="00B5485B">
        <w:t xml:space="preserve"> </w:t>
      </w:r>
      <w:r>
        <w:rPr>
          <w:szCs w:val="28"/>
        </w:rPr>
        <w:t>(дода</w:t>
      </w:r>
      <w:r w:rsidR="00665493">
        <w:rPr>
          <w:szCs w:val="28"/>
        </w:rPr>
        <w:t>є</w:t>
      </w:r>
      <w:r>
        <w:rPr>
          <w:szCs w:val="28"/>
        </w:rPr>
        <w:t xml:space="preserve">ться). </w:t>
      </w:r>
    </w:p>
    <w:p w:rsidR="00C75C73" w:rsidRPr="00A05A61" w:rsidRDefault="000D0014" w:rsidP="00A05A61">
      <w:pPr>
        <w:pStyle w:val="aa"/>
        <w:tabs>
          <w:tab w:val="left" w:pos="709"/>
        </w:tabs>
        <w:ind w:left="0" w:firstLine="0"/>
      </w:pPr>
      <w:r>
        <w:tab/>
        <w:t>2</w:t>
      </w:r>
      <w:r w:rsidR="00A05A61">
        <w:t xml:space="preserve">. </w:t>
      </w:r>
      <w:r w:rsidR="00C75C73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604508">
        <w:t xml:space="preserve">                 </w:t>
      </w:r>
      <w:r w:rsidR="00C75C73">
        <w:t xml:space="preserve"> </w:t>
      </w:r>
      <w:r w:rsidR="00604508">
        <w:rPr>
          <w:lang w:val="ru-RU"/>
        </w:rPr>
        <w:t>Кондратюка С.М.</w:t>
      </w:r>
    </w:p>
    <w:p w:rsidR="00C75C73" w:rsidRPr="007363E1" w:rsidRDefault="00C75C73" w:rsidP="00C75C73">
      <w:pPr>
        <w:tabs>
          <w:tab w:val="left" w:pos="1080"/>
        </w:tabs>
        <w:ind w:firstLine="708"/>
        <w:rPr>
          <w:szCs w:val="28"/>
        </w:rPr>
      </w:pPr>
      <w:bookmarkStart w:id="0" w:name="_GoBack"/>
      <w:bookmarkEnd w:id="0"/>
    </w:p>
    <w:p w:rsidR="00C75C73" w:rsidRPr="007363E1" w:rsidRDefault="00C75C73" w:rsidP="00C75C73">
      <w:pPr>
        <w:pStyle w:val="a5"/>
        <w:tabs>
          <w:tab w:val="left" w:pos="-2160"/>
        </w:tabs>
        <w:rPr>
          <w:szCs w:val="28"/>
        </w:rPr>
      </w:pPr>
    </w:p>
    <w:p w:rsidR="00C75C73" w:rsidRPr="007363E1" w:rsidRDefault="00C75C73" w:rsidP="00F76C0E">
      <w:pPr>
        <w:pStyle w:val="a5"/>
        <w:tabs>
          <w:tab w:val="left" w:pos="-2160"/>
          <w:tab w:val="left" w:pos="7088"/>
        </w:tabs>
        <w:rPr>
          <w:szCs w:val="28"/>
        </w:rPr>
      </w:pPr>
    </w:p>
    <w:p w:rsidR="009C5C9D" w:rsidRDefault="000B28D4" w:rsidP="000B28D4">
      <w:pPr>
        <w:pStyle w:val="a5"/>
        <w:tabs>
          <w:tab w:val="left" w:pos="-2160"/>
          <w:tab w:val="left" w:pos="1843"/>
          <w:tab w:val="left" w:pos="7088"/>
          <w:tab w:val="left" w:pos="8505"/>
        </w:tabs>
        <w:ind w:right="57"/>
        <w:rPr>
          <w:lang w:val="ru-RU"/>
        </w:rPr>
      </w:pPr>
      <w:r>
        <w:t xml:space="preserve">Міський голова   </w:t>
      </w:r>
      <w:r>
        <w:tab/>
        <w:t>С.І. Сухомлин</w:t>
      </w:r>
      <w:r w:rsidR="00C75C73">
        <w:t xml:space="preserve"> </w:t>
      </w:r>
    </w:p>
    <w:sectPr w:rsidR="009C5C9D" w:rsidSect="00852CC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DBE"/>
    <w:multiLevelType w:val="hybridMultilevel"/>
    <w:tmpl w:val="41220684"/>
    <w:lvl w:ilvl="0" w:tplc="5992A4FE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26C69"/>
    <w:multiLevelType w:val="hybridMultilevel"/>
    <w:tmpl w:val="310C1382"/>
    <w:lvl w:ilvl="0" w:tplc="455E9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72425"/>
    <w:multiLevelType w:val="hybridMultilevel"/>
    <w:tmpl w:val="2BE8A6A8"/>
    <w:lvl w:ilvl="0" w:tplc="D55A58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DE563C1"/>
    <w:multiLevelType w:val="hybridMultilevel"/>
    <w:tmpl w:val="699AB3A8"/>
    <w:lvl w:ilvl="0" w:tplc="B4B06CB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50072A"/>
    <w:multiLevelType w:val="hybridMultilevel"/>
    <w:tmpl w:val="928ED0AA"/>
    <w:lvl w:ilvl="0" w:tplc="F8EE60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CE0A63"/>
    <w:multiLevelType w:val="hybridMultilevel"/>
    <w:tmpl w:val="005AEA08"/>
    <w:lvl w:ilvl="0" w:tplc="EA80DD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9F"/>
    <w:rsid w:val="0000349A"/>
    <w:rsid w:val="000043ED"/>
    <w:rsid w:val="00011B2E"/>
    <w:rsid w:val="00016843"/>
    <w:rsid w:val="0001746B"/>
    <w:rsid w:val="00020296"/>
    <w:rsid w:val="00043FAB"/>
    <w:rsid w:val="000455F5"/>
    <w:rsid w:val="00047844"/>
    <w:rsid w:val="00050877"/>
    <w:rsid w:val="00055528"/>
    <w:rsid w:val="000626C0"/>
    <w:rsid w:val="00062F10"/>
    <w:rsid w:val="00063F43"/>
    <w:rsid w:val="000711BB"/>
    <w:rsid w:val="00072925"/>
    <w:rsid w:val="000754A5"/>
    <w:rsid w:val="00087A53"/>
    <w:rsid w:val="00090BD1"/>
    <w:rsid w:val="000951F6"/>
    <w:rsid w:val="000A60D2"/>
    <w:rsid w:val="000B0C9D"/>
    <w:rsid w:val="000B28D4"/>
    <w:rsid w:val="000C7EC8"/>
    <w:rsid w:val="000D0014"/>
    <w:rsid w:val="000D13B9"/>
    <w:rsid w:val="000D3CC4"/>
    <w:rsid w:val="000E24D3"/>
    <w:rsid w:val="000E4753"/>
    <w:rsid w:val="000F4160"/>
    <w:rsid w:val="00115E23"/>
    <w:rsid w:val="00123CF4"/>
    <w:rsid w:val="0013098D"/>
    <w:rsid w:val="00160E29"/>
    <w:rsid w:val="00161FB1"/>
    <w:rsid w:val="001841E4"/>
    <w:rsid w:val="00187843"/>
    <w:rsid w:val="00192F81"/>
    <w:rsid w:val="00195ACD"/>
    <w:rsid w:val="001A5416"/>
    <w:rsid w:val="001C4517"/>
    <w:rsid w:val="001E26A6"/>
    <w:rsid w:val="001E29D2"/>
    <w:rsid w:val="00201712"/>
    <w:rsid w:val="00202C9C"/>
    <w:rsid w:val="00221F85"/>
    <w:rsid w:val="00227A67"/>
    <w:rsid w:val="00233E2C"/>
    <w:rsid w:val="002375CC"/>
    <w:rsid w:val="00243EF5"/>
    <w:rsid w:val="00255754"/>
    <w:rsid w:val="0026074F"/>
    <w:rsid w:val="00264E02"/>
    <w:rsid w:val="00270BFD"/>
    <w:rsid w:val="00273AF9"/>
    <w:rsid w:val="00275A97"/>
    <w:rsid w:val="0028137B"/>
    <w:rsid w:val="002929CA"/>
    <w:rsid w:val="002A3247"/>
    <w:rsid w:val="002A49DB"/>
    <w:rsid w:val="002B569F"/>
    <w:rsid w:val="002B6130"/>
    <w:rsid w:val="002C0C9E"/>
    <w:rsid w:val="002E35E8"/>
    <w:rsid w:val="002E3BD3"/>
    <w:rsid w:val="002E5AB1"/>
    <w:rsid w:val="002E798F"/>
    <w:rsid w:val="00301A10"/>
    <w:rsid w:val="00301F07"/>
    <w:rsid w:val="00304644"/>
    <w:rsid w:val="00321BA0"/>
    <w:rsid w:val="00322478"/>
    <w:rsid w:val="00327D3E"/>
    <w:rsid w:val="00335D4C"/>
    <w:rsid w:val="0034242F"/>
    <w:rsid w:val="00344107"/>
    <w:rsid w:val="0034664B"/>
    <w:rsid w:val="00346758"/>
    <w:rsid w:val="0034737D"/>
    <w:rsid w:val="00355E0E"/>
    <w:rsid w:val="00365FE9"/>
    <w:rsid w:val="00375E70"/>
    <w:rsid w:val="0038207C"/>
    <w:rsid w:val="0038597E"/>
    <w:rsid w:val="00390300"/>
    <w:rsid w:val="003944EC"/>
    <w:rsid w:val="00396982"/>
    <w:rsid w:val="003A1F6A"/>
    <w:rsid w:val="003A27F1"/>
    <w:rsid w:val="003A46C3"/>
    <w:rsid w:val="003A6583"/>
    <w:rsid w:val="003B2842"/>
    <w:rsid w:val="003C1F2C"/>
    <w:rsid w:val="003D7A80"/>
    <w:rsid w:val="003E1476"/>
    <w:rsid w:val="003E2E9C"/>
    <w:rsid w:val="003E6231"/>
    <w:rsid w:val="003F0EB9"/>
    <w:rsid w:val="003F334C"/>
    <w:rsid w:val="003F42A3"/>
    <w:rsid w:val="003F5C23"/>
    <w:rsid w:val="00415C51"/>
    <w:rsid w:val="00417774"/>
    <w:rsid w:val="00436EC8"/>
    <w:rsid w:val="00446196"/>
    <w:rsid w:val="004658A6"/>
    <w:rsid w:val="00465C99"/>
    <w:rsid w:val="0047263A"/>
    <w:rsid w:val="00472C70"/>
    <w:rsid w:val="00473849"/>
    <w:rsid w:val="00476A2F"/>
    <w:rsid w:val="00477C75"/>
    <w:rsid w:val="0048526F"/>
    <w:rsid w:val="004A10DA"/>
    <w:rsid w:val="004A28AA"/>
    <w:rsid w:val="004A394D"/>
    <w:rsid w:val="004B0FC9"/>
    <w:rsid w:val="004B2D82"/>
    <w:rsid w:val="004C1CB0"/>
    <w:rsid w:val="004D2828"/>
    <w:rsid w:val="004D5B56"/>
    <w:rsid w:val="004D7C68"/>
    <w:rsid w:val="004F0418"/>
    <w:rsid w:val="004F6F07"/>
    <w:rsid w:val="0050095B"/>
    <w:rsid w:val="005041E6"/>
    <w:rsid w:val="00510B99"/>
    <w:rsid w:val="00515E09"/>
    <w:rsid w:val="005179C3"/>
    <w:rsid w:val="00522DBD"/>
    <w:rsid w:val="00525312"/>
    <w:rsid w:val="005324FB"/>
    <w:rsid w:val="00535FC9"/>
    <w:rsid w:val="00536B14"/>
    <w:rsid w:val="005428BA"/>
    <w:rsid w:val="005436C3"/>
    <w:rsid w:val="00545752"/>
    <w:rsid w:val="0056438D"/>
    <w:rsid w:val="00566918"/>
    <w:rsid w:val="0057484A"/>
    <w:rsid w:val="00575428"/>
    <w:rsid w:val="00580845"/>
    <w:rsid w:val="00581887"/>
    <w:rsid w:val="00582CFC"/>
    <w:rsid w:val="00590274"/>
    <w:rsid w:val="00590FD0"/>
    <w:rsid w:val="00593394"/>
    <w:rsid w:val="0059719C"/>
    <w:rsid w:val="005B01F9"/>
    <w:rsid w:val="005B0EB8"/>
    <w:rsid w:val="005D659B"/>
    <w:rsid w:val="005F14AF"/>
    <w:rsid w:val="00604508"/>
    <w:rsid w:val="00611C30"/>
    <w:rsid w:val="00625A14"/>
    <w:rsid w:val="006314AC"/>
    <w:rsid w:val="006333CA"/>
    <w:rsid w:val="00633F15"/>
    <w:rsid w:val="0063538C"/>
    <w:rsid w:val="006455D8"/>
    <w:rsid w:val="006614F9"/>
    <w:rsid w:val="00661DBE"/>
    <w:rsid w:val="00665493"/>
    <w:rsid w:val="00667330"/>
    <w:rsid w:val="00670268"/>
    <w:rsid w:val="0069154C"/>
    <w:rsid w:val="006A452A"/>
    <w:rsid w:val="006A7D95"/>
    <w:rsid w:val="006B43DC"/>
    <w:rsid w:val="006B735C"/>
    <w:rsid w:val="006B75DF"/>
    <w:rsid w:val="006C0356"/>
    <w:rsid w:val="006C4B98"/>
    <w:rsid w:val="006C5BC3"/>
    <w:rsid w:val="006E1AEE"/>
    <w:rsid w:val="006E2DAD"/>
    <w:rsid w:val="006E3AFD"/>
    <w:rsid w:val="006E63CC"/>
    <w:rsid w:val="006F787F"/>
    <w:rsid w:val="007039CA"/>
    <w:rsid w:val="007156CE"/>
    <w:rsid w:val="00726D25"/>
    <w:rsid w:val="00732174"/>
    <w:rsid w:val="007357B1"/>
    <w:rsid w:val="007555B1"/>
    <w:rsid w:val="00761D68"/>
    <w:rsid w:val="007660B7"/>
    <w:rsid w:val="00783BB8"/>
    <w:rsid w:val="007A7267"/>
    <w:rsid w:val="007A7882"/>
    <w:rsid w:val="007B7EA1"/>
    <w:rsid w:val="007C3F03"/>
    <w:rsid w:val="007D0BC7"/>
    <w:rsid w:val="007D689F"/>
    <w:rsid w:val="007F08FC"/>
    <w:rsid w:val="007F17A1"/>
    <w:rsid w:val="007F2501"/>
    <w:rsid w:val="00827124"/>
    <w:rsid w:val="00834D37"/>
    <w:rsid w:val="00835696"/>
    <w:rsid w:val="00837F1C"/>
    <w:rsid w:val="00841602"/>
    <w:rsid w:val="0084518B"/>
    <w:rsid w:val="00852CCA"/>
    <w:rsid w:val="00865674"/>
    <w:rsid w:val="00867AFC"/>
    <w:rsid w:val="00874E37"/>
    <w:rsid w:val="00884498"/>
    <w:rsid w:val="0089327E"/>
    <w:rsid w:val="008A1DC0"/>
    <w:rsid w:val="008B6309"/>
    <w:rsid w:val="008B74AF"/>
    <w:rsid w:val="008C1917"/>
    <w:rsid w:val="008D00A6"/>
    <w:rsid w:val="008D50B5"/>
    <w:rsid w:val="008F67E6"/>
    <w:rsid w:val="00907D96"/>
    <w:rsid w:val="009266FA"/>
    <w:rsid w:val="00932A77"/>
    <w:rsid w:val="00942C09"/>
    <w:rsid w:val="0094317C"/>
    <w:rsid w:val="00963FA0"/>
    <w:rsid w:val="009702A5"/>
    <w:rsid w:val="009835F3"/>
    <w:rsid w:val="0099056A"/>
    <w:rsid w:val="00996DF1"/>
    <w:rsid w:val="009A0949"/>
    <w:rsid w:val="009A3E9C"/>
    <w:rsid w:val="009A7FC2"/>
    <w:rsid w:val="009B4DE2"/>
    <w:rsid w:val="009C0C59"/>
    <w:rsid w:val="009C1930"/>
    <w:rsid w:val="009C5C9D"/>
    <w:rsid w:val="009C6FAE"/>
    <w:rsid w:val="009D3755"/>
    <w:rsid w:val="009D6535"/>
    <w:rsid w:val="009D6AC8"/>
    <w:rsid w:val="009E2BAD"/>
    <w:rsid w:val="009F03D7"/>
    <w:rsid w:val="009F1DE3"/>
    <w:rsid w:val="009F1F3A"/>
    <w:rsid w:val="00A00203"/>
    <w:rsid w:val="00A05A61"/>
    <w:rsid w:val="00A1357B"/>
    <w:rsid w:val="00A246D2"/>
    <w:rsid w:val="00A267BA"/>
    <w:rsid w:val="00A34E7E"/>
    <w:rsid w:val="00A51E03"/>
    <w:rsid w:val="00A807CC"/>
    <w:rsid w:val="00A80F4D"/>
    <w:rsid w:val="00A8352F"/>
    <w:rsid w:val="00A8471B"/>
    <w:rsid w:val="00A85169"/>
    <w:rsid w:val="00A87674"/>
    <w:rsid w:val="00AA0468"/>
    <w:rsid w:val="00AB25FE"/>
    <w:rsid w:val="00AC4843"/>
    <w:rsid w:val="00AC5D6D"/>
    <w:rsid w:val="00AD64A9"/>
    <w:rsid w:val="00AD7B81"/>
    <w:rsid w:val="00B11A7A"/>
    <w:rsid w:val="00B27260"/>
    <w:rsid w:val="00B41085"/>
    <w:rsid w:val="00B41D40"/>
    <w:rsid w:val="00B46E81"/>
    <w:rsid w:val="00B50E5E"/>
    <w:rsid w:val="00B5485B"/>
    <w:rsid w:val="00B561F5"/>
    <w:rsid w:val="00B60A3F"/>
    <w:rsid w:val="00B62701"/>
    <w:rsid w:val="00B62F64"/>
    <w:rsid w:val="00B64130"/>
    <w:rsid w:val="00B71518"/>
    <w:rsid w:val="00B9651A"/>
    <w:rsid w:val="00B969FE"/>
    <w:rsid w:val="00B97CFE"/>
    <w:rsid w:val="00BA1660"/>
    <w:rsid w:val="00BB3608"/>
    <w:rsid w:val="00BB4D97"/>
    <w:rsid w:val="00BB7C0F"/>
    <w:rsid w:val="00BD5CD2"/>
    <w:rsid w:val="00BE1CE7"/>
    <w:rsid w:val="00BE7199"/>
    <w:rsid w:val="00BF036B"/>
    <w:rsid w:val="00BF038C"/>
    <w:rsid w:val="00BF68D5"/>
    <w:rsid w:val="00BF78C6"/>
    <w:rsid w:val="00C064B4"/>
    <w:rsid w:val="00C11F01"/>
    <w:rsid w:val="00C154A6"/>
    <w:rsid w:val="00C23228"/>
    <w:rsid w:val="00C2616B"/>
    <w:rsid w:val="00C2645E"/>
    <w:rsid w:val="00C27113"/>
    <w:rsid w:val="00C338DA"/>
    <w:rsid w:val="00C33A92"/>
    <w:rsid w:val="00C36A7B"/>
    <w:rsid w:val="00C4024B"/>
    <w:rsid w:val="00C413BC"/>
    <w:rsid w:val="00C56190"/>
    <w:rsid w:val="00C57671"/>
    <w:rsid w:val="00C57C27"/>
    <w:rsid w:val="00C57D2E"/>
    <w:rsid w:val="00C60F97"/>
    <w:rsid w:val="00C75C73"/>
    <w:rsid w:val="00C75D02"/>
    <w:rsid w:val="00C85B4E"/>
    <w:rsid w:val="00C90694"/>
    <w:rsid w:val="00C915C9"/>
    <w:rsid w:val="00C918BE"/>
    <w:rsid w:val="00C92961"/>
    <w:rsid w:val="00C94162"/>
    <w:rsid w:val="00C94E62"/>
    <w:rsid w:val="00C969D3"/>
    <w:rsid w:val="00CB0697"/>
    <w:rsid w:val="00CB0CE0"/>
    <w:rsid w:val="00CB42BA"/>
    <w:rsid w:val="00CB59D1"/>
    <w:rsid w:val="00CC4145"/>
    <w:rsid w:val="00CC5C5A"/>
    <w:rsid w:val="00CD1B82"/>
    <w:rsid w:val="00CD799B"/>
    <w:rsid w:val="00CE063A"/>
    <w:rsid w:val="00CE2627"/>
    <w:rsid w:val="00CE30E2"/>
    <w:rsid w:val="00CE4DFD"/>
    <w:rsid w:val="00CE7566"/>
    <w:rsid w:val="00CF0299"/>
    <w:rsid w:val="00CF1B48"/>
    <w:rsid w:val="00D04645"/>
    <w:rsid w:val="00D10DF6"/>
    <w:rsid w:val="00D262FB"/>
    <w:rsid w:val="00D32C45"/>
    <w:rsid w:val="00D40696"/>
    <w:rsid w:val="00D634E9"/>
    <w:rsid w:val="00D90307"/>
    <w:rsid w:val="00D92D05"/>
    <w:rsid w:val="00DA0F8F"/>
    <w:rsid w:val="00DA6952"/>
    <w:rsid w:val="00DA7832"/>
    <w:rsid w:val="00DB064B"/>
    <w:rsid w:val="00DB6823"/>
    <w:rsid w:val="00DE5684"/>
    <w:rsid w:val="00E04D2B"/>
    <w:rsid w:val="00E06955"/>
    <w:rsid w:val="00E135A9"/>
    <w:rsid w:val="00E14951"/>
    <w:rsid w:val="00E16077"/>
    <w:rsid w:val="00E33819"/>
    <w:rsid w:val="00E352A4"/>
    <w:rsid w:val="00E41250"/>
    <w:rsid w:val="00E46A90"/>
    <w:rsid w:val="00E4742C"/>
    <w:rsid w:val="00E55B92"/>
    <w:rsid w:val="00E55F09"/>
    <w:rsid w:val="00E56B6C"/>
    <w:rsid w:val="00E63D30"/>
    <w:rsid w:val="00E64A85"/>
    <w:rsid w:val="00E72242"/>
    <w:rsid w:val="00E80ABD"/>
    <w:rsid w:val="00E850FE"/>
    <w:rsid w:val="00E906E3"/>
    <w:rsid w:val="00E91138"/>
    <w:rsid w:val="00E92280"/>
    <w:rsid w:val="00EA4211"/>
    <w:rsid w:val="00EA5C77"/>
    <w:rsid w:val="00EB1CA7"/>
    <w:rsid w:val="00EB3E2B"/>
    <w:rsid w:val="00EB439F"/>
    <w:rsid w:val="00ED01CD"/>
    <w:rsid w:val="00ED097E"/>
    <w:rsid w:val="00EE7415"/>
    <w:rsid w:val="00EE7B6F"/>
    <w:rsid w:val="00EF5DE7"/>
    <w:rsid w:val="00EF76D4"/>
    <w:rsid w:val="00F03B68"/>
    <w:rsid w:val="00F11017"/>
    <w:rsid w:val="00F3009D"/>
    <w:rsid w:val="00F309E5"/>
    <w:rsid w:val="00F3404B"/>
    <w:rsid w:val="00F379CC"/>
    <w:rsid w:val="00F42F14"/>
    <w:rsid w:val="00F50E23"/>
    <w:rsid w:val="00F517E5"/>
    <w:rsid w:val="00F521CE"/>
    <w:rsid w:val="00F55978"/>
    <w:rsid w:val="00F6024A"/>
    <w:rsid w:val="00F611D6"/>
    <w:rsid w:val="00F658B3"/>
    <w:rsid w:val="00F669B2"/>
    <w:rsid w:val="00F71461"/>
    <w:rsid w:val="00F766EC"/>
    <w:rsid w:val="00F76C0E"/>
    <w:rsid w:val="00F817D6"/>
    <w:rsid w:val="00F83559"/>
    <w:rsid w:val="00F9548D"/>
    <w:rsid w:val="00FA191B"/>
    <w:rsid w:val="00FA4616"/>
    <w:rsid w:val="00FB0EA6"/>
    <w:rsid w:val="00FB45CD"/>
    <w:rsid w:val="00FC16E5"/>
    <w:rsid w:val="00FC4525"/>
    <w:rsid w:val="00FC6629"/>
    <w:rsid w:val="00FC759C"/>
    <w:rsid w:val="00FD7232"/>
    <w:rsid w:val="00FE5019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21BA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321BA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21B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321BA0"/>
    <w:pPr>
      <w:ind w:firstLine="0"/>
    </w:pPr>
  </w:style>
  <w:style w:type="character" w:customStyle="1" w:styleId="a6">
    <w:name w:val="Основной текст Знак"/>
    <w:basedOn w:val="a0"/>
    <w:link w:val="a5"/>
    <w:rsid w:val="00321BA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321BA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321BA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A1D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66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6EC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C1C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C1CB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21BA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321BA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21B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321BA0"/>
    <w:pPr>
      <w:ind w:firstLine="0"/>
    </w:pPr>
  </w:style>
  <w:style w:type="character" w:customStyle="1" w:styleId="a6">
    <w:name w:val="Основной текст Знак"/>
    <w:basedOn w:val="a0"/>
    <w:link w:val="a5"/>
    <w:rsid w:val="00321BA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321BA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321BA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A1D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66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6EC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C1C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C1C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69F85-F4F6-40C0-9EC0-C9B1E72F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2019-04-01T15:17:00Z</cp:lastPrinted>
  <dcterms:created xsi:type="dcterms:W3CDTF">2016-12-14T08:30:00Z</dcterms:created>
  <dcterms:modified xsi:type="dcterms:W3CDTF">2019-09-30T08:04:00Z</dcterms:modified>
</cp:coreProperties>
</file>