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49EB6C" w14:textId="1D928A2D" w:rsidR="00730525" w:rsidRPr="00DB40A9" w:rsidRDefault="00874D8A" w:rsidP="00B03AB1">
      <w:pPr>
        <w:ind w:right="-142"/>
        <w:jc w:val="center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DB40A9">
        <w:rPr>
          <w:rFonts w:ascii="Times New Roman" w:hAnsi="Times New Roman" w:cs="Times New Roman"/>
          <w:color w:val="FF0000"/>
          <w:sz w:val="28"/>
          <w:szCs w:val="28"/>
        </w:rPr>
        <w:object w:dxaOrig="2235" w:dyaOrig="2850" w14:anchorId="23FE8A1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45pt" o:ole="" fillcolor="window">
            <v:imagedata r:id="rId8" o:title=""/>
          </v:shape>
          <o:OLEObject Type="Embed" ProgID="PBrush" ShapeID="_x0000_i1025" DrawAspect="Content" ObjectID="_1775032116" r:id="rId9"/>
        </w:object>
      </w:r>
    </w:p>
    <w:p w14:paraId="01353724" w14:textId="7190FF19" w:rsidR="003C3A19" w:rsidRDefault="003C3A19" w:rsidP="00AA256E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УКРАЇНА</w:t>
      </w:r>
    </w:p>
    <w:p w14:paraId="728EE8E0" w14:textId="32BDE631" w:rsidR="00962D58" w:rsidRDefault="00CD027C" w:rsidP="00962D5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ЖИТОМИРСЬКА</w:t>
      </w:r>
      <w:r w:rsidR="00874D8A" w:rsidRPr="00DB40A9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МІСЬКА РАДА</w:t>
      </w:r>
    </w:p>
    <w:p w14:paraId="601F9DDB" w14:textId="2414416A" w:rsidR="002B4308" w:rsidRDefault="007A492B" w:rsidP="00962D5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ПРОЄКТ </w:t>
      </w:r>
      <w:r w:rsidR="002B4308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РІШЕННЯ</w:t>
      </w:r>
    </w:p>
    <w:p w14:paraId="5E62711A" w14:textId="271A44FE" w:rsidR="00AA256E" w:rsidRPr="00EF2177" w:rsidRDefault="00962D58" w:rsidP="00AA256E">
      <w:pPr>
        <w:spacing w:after="0"/>
        <w:jc w:val="center"/>
        <w:rPr>
          <w:rFonts w:ascii="Times New Roman" w:hAnsi="Times New Roman" w:cs="Times New Roman"/>
          <w:color w:val="FFFFFF" w:themeColor="background1"/>
          <w:sz w:val="28"/>
          <w:szCs w:val="28"/>
          <w:lang w:val="uk-UA"/>
        </w:rPr>
      </w:pPr>
      <w:r w:rsidRPr="00EF2177">
        <w:rPr>
          <w:rFonts w:ascii="Times New Roman" w:hAnsi="Times New Roman" w:cs="Times New Roman"/>
          <w:color w:val="FFFFFF" w:themeColor="background1"/>
          <w:sz w:val="28"/>
          <w:szCs w:val="28"/>
          <w:lang w:val="uk-UA"/>
        </w:rPr>
        <w:t>скликання</w:t>
      </w:r>
    </w:p>
    <w:p w14:paraId="0199D595" w14:textId="77777777" w:rsidR="00AA256E" w:rsidRPr="002B4308" w:rsidRDefault="00AA256E" w:rsidP="00AA256E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05A3599F" w14:textId="1C9E9A78" w:rsidR="00AA256E" w:rsidRPr="00D41DF8" w:rsidRDefault="0035450C" w:rsidP="00AA256E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</w:t>
      </w:r>
      <w:r w:rsidR="00AA256E" w:rsidRPr="00D41D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ід</w:t>
      </w:r>
      <w:r w:rsidR="00FE446C" w:rsidRPr="00D41D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____________</w:t>
      </w:r>
      <w:r w:rsidR="00DC3DE0" w:rsidRPr="00D41D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№ _____</w:t>
      </w:r>
      <w:r w:rsidR="00B55BF5" w:rsidRPr="00D41D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</w:p>
    <w:p w14:paraId="66B1EDD8" w14:textId="3617ABEB" w:rsidR="00FC0A32" w:rsidRPr="00DB40A9" w:rsidRDefault="00FE446C" w:rsidP="001F78A7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D41D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</w:t>
      </w:r>
      <w:r w:rsidR="001200C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</w:t>
      </w:r>
      <w:r w:rsidR="00FC0A32" w:rsidRPr="00D41D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 </w:t>
      </w:r>
      <w:r w:rsidR="00CD027C" w:rsidRPr="00D41D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Житомир</w:t>
      </w:r>
    </w:p>
    <w:p w14:paraId="52FE6EF0" w14:textId="1EE0AABB" w:rsidR="001F78A7" w:rsidRPr="00DB40A9" w:rsidRDefault="006E599D" w:rsidP="00DC3DE0">
      <w:pPr>
        <w:spacing w:after="0"/>
        <w:jc w:val="right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</w:t>
      </w:r>
    </w:p>
    <w:p w14:paraId="0DE9577B" w14:textId="608A87A0" w:rsidR="00D20406" w:rsidRPr="00DB40A9" w:rsidRDefault="001200CA" w:rsidP="001743E3">
      <w:pPr>
        <w:spacing w:after="0" w:line="240" w:lineRule="auto"/>
        <w:ind w:right="-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Щодо</w:t>
      </w:r>
      <w:bookmarkStart w:id="0" w:name="_GoBack"/>
      <w:bookmarkEnd w:id="0"/>
      <w:r w:rsidR="00F87DDC" w:rsidRPr="00DB40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67E1">
        <w:rPr>
          <w:rFonts w:ascii="Times New Roman" w:hAnsi="Times New Roman" w:cs="Times New Roman"/>
          <w:sz w:val="28"/>
          <w:szCs w:val="28"/>
          <w:lang w:val="uk-UA"/>
        </w:rPr>
        <w:t>укладання</w:t>
      </w:r>
      <w:r w:rsidR="001743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A492B">
        <w:rPr>
          <w:rFonts w:ascii="Times New Roman" w:hAnsi="Times New Roman" w:cs="Times New Roman"/>
          <w:sz w:val="28"/>
          <w:szCs w:val="28"/>
          <w:lang w:val="uk-UA"/>
        </w:rPr>
        <w:t>договору</w:t>
      </w:r>
    </w:p>
    <w:p w14:paraId="0F4A78AE" w14:textId="410130E9" w:rsidR="00AA256E" w:rsidRDefault="00BA1749" w:rsidP="00B95150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</w:t>
      </w:r>
      <w:r w:rsidR="00A567E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ро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співпрацю</w:t>
      </w:r>
    </w:p>
    <w:p w14:paraId="6C5A5796" w14:textId="77777777" w:rsidR="004113EC" w:rsidRPr="00DB40A9" w:rsidRDefault="004113EC" w:rsidP="00B95150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37046069" w14:textId="6DDD09E2" w:rsidR="00EE0BDA" w:rsidRPr="00DB40A9" w:rsidRDefault="00C00743" w:rsidP="00EE0BDA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880D4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Керуючись</w:t>
      </w:r>
      <w:r w:rsidR="00DE4CE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EE0BDA" w:rsidRPr="00DB40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ст.</w:t>
      </w:r>
      <w:r w:rsidR="009E0E2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EE0BDA" w:rsidRPr="00DB40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26</w:t>
      </w:r>
      <w:r w:rsidR="00DE4CE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EE0BDA" w:rsidRPr="00DB40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Закону України «Про місцеве самовр</w:t>
      </w:r>
      <w:r w:rsidR="001A55C9" w:rsidRPr="00DB40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ядування в </w:t>
      </w:r>
      <w:r w:rsidR="008B198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Україні»</w:t>
      </w:r>
      <w:r w:rsidR="0039558A" w:rsidRPr="0039558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</w:t>
      </w:r>
      <w:r w:rsidR="00880D4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880D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з</w:t>
      </w:r>
      <w:r w:rsidR="00880D4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метою покращення доступу населення до інноваційного лікування в рамках клінічних випробувань лікарських засобів, </w:t>
      </w:r>
      <w:r w:rsidR="00880D4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 урахуванням положень</w:t>
      </w:r>
      <w:r w:rsidR="0039558A" w:rsidRPr="0039558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7A492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Меморандуму про співпрацю,</w:t>
      </w:r>
      <w:r w:rsidR="00B95150" w:rsidRPr="00DB40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1E8D">
        <w:rPr>
          <w:rFonts w:ascii="Times New Roman" w:hAnsi="Times New Roman" w:cs="Times New Roman"/>
          <w:sz w:val="28"/>
          <w:szCs w:val="28"/>
          <w:lang w:val="uk-UA"/>
        </w:rPr>
        <w:t>Житомирська</w:t>
      </w:r>
      <w:r w:rsidR="00EE0BDA" w:rsidRPr="00DB40A9">
        <w:rPr>
          <w:rFonts w:ascii="Times New Roman" w:hAnsi="Times New Roman" w:cs="Times New Roman"/>
          <w:sz w:val="28"/>
          <w:szCs w:val="28"/>
          <w:lang w:val="uk-UA"/>
        </w:rPr>
        <w:t xml:space="preserve"> міська</w:t>
      </w:r>
      <w:r w:rsidR="00B95150" w:rsidRPr="00DB40A9">
        <w:rPr>
          <w:rFonts w:ascii="Times New Roman" w:hAnsi="Times New Roman" w:cs="Times New Roman"/>
          <w:sz w:val="28"/>
          <w:szCs w:val="28"/>
          <w:lang w:val="uk-UA"/>
        </w:rPr>
        <w:t xml:space="preserve"> рада</w:t>
      </w:r>
    </w:p>
    <w:p w14:paraId="3DF374A3" w14:textId="77777777" w:rsidR="00EE0BDA" w:rsidRPr="00DB40A9" w:rsidRDefault="00EE0BDA" w:rsidP="00EE0BDA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</w:p>
    <w:p w14:paraId="3FCE588C" w14:textId="77777777" w:rsidR="00EE0BDA" w:rsidRDefault="00EE0BDA" w:rsidP="008B71F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8B71F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ВИРІШИЛА:</w:t>
      </w:r>
    </w:p>
    <w:p w14:paraId="374195AC" w14:textId="77777777" w:rsidR="008B71F2" w:rsidRPr="008B71F2" w:rsidRDefault="008B71F2" w:rsidP="008B71F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p w14:paraId="6A27C9B3" w14:textId="7277FE2A" w:rsidR="00EE0BDA" w:rsidRDefault="00EE0BDA" w:rsidP="004E5A80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DB40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1. </w:t>
      </w:r>
      <w:r w:rsidR="005763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Надати </w:t>
      </w:r>
      <w:r w:rsidR="00B03AB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дозвіл </w:t>
      </w:r>
      <w:r w:rsidR="005763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комунальному підприємству «Лікарня №1» Житомирської міської ради </w:t>
      </w:r>
      <w:r w:rsidR="007A49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5763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на </w:t>
      </w:r>
      <w:r w:rsidR="007A49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укладання</w:t>
      </w:r>
      <w:r w:rsidR="00E3667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7A49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договору</w:t>
      </w:r>
      <w:r w:rsidR="00E3667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про співпрацю  </w:t>
      </w:r>
      <w:r w:rsidR="00B53A0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</w:t>
      </w:r>
      <w:r w:rsidR="00E3667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F459B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ТОВ «Науково-дослідний інститут доказової медицини та належної клінічної практики» та </w:t>
      </w:r>
      <w:r w:rsidR="00292DD4" w:rsidRPr="00292DD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Європейською мережею центрів клінічних досліджень </w:t>
      </w:r>
      <w:proofErr w:type="spellStart"/>
      <w:r w:rsidR="00292DD4" w:rsidRPr="00292DD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FutureMeds</w:t>
      </w:r>
      <w:proofErr w:type="spellEnd"/>
      <w:r w:rsidR="00292DD4" w:rsidRPr="00292DD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292DD4" w:rsidRPr="00292DD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Ltd</w:t>
      </w:r>
      <w:proofErr w:type="spellEnd"/>
      <w:r w:rsidR="00292DD4" w:rsidRPr="00292DD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(Велика Британія) </w:t>
      </w:r>
      <w:r w:rsidR="00292DD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 редакції, що додається.</w:t>
      </w:r>
    </w:p>
    <w:p w14:paraId="0EC0E0CB" w14:textId="0E76C30F" w:rsidR="00B9247C" w:rsidRPr="00DB40A9" w:rsidRDefault="00EE0BDA" w:rsidP="00B9247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B40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2. </w:t>
      </w:r>
      <w:r w:rsidR="007965F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Уповноважити директора комунального підприємства «Лікарня №1» Житомирської міської ради Володимира МОРДЮКА на </w:t>
      </w:r>
      <w:r w:rsidR="007834A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підписа</w:t>
      </w:r>
      <w:r w:rsidR="007965F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ння</w:t>
      </w:r>
      <w:r w:rsidR="007834A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7965F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договору про співпрацю.</w:t>
      </w:r>
    </w:p>
    <w:p w14:paraId="6E53AEFC" w14:textId="09375184" w:rsidR="00A22ABD" w:rsidRPr="00DB40A9" w:rsidRDefault="007834A6" w:rsidP="001A55C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3</w:t>
      </w:r>
      <w:r w:rsidR="00EE0BDA" w:rsidRPr="00DB40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EE0BDA" w:rsidRPr="00DB40A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A22ABD" w:rsidRPr="00DB40A9">
        <w:rPr>
          <w:rFonts w:ascii="Times New Roman" w:hAnsi="Times New Roman" w:cs="Times New Roman"/>
          <w:sz w:val="28"/>
          <w:szCs w:val="28"/>
          <w:lang w:val="uk-UA"/>
        </w:rPr>
        <w:t>Контроль за викона</w:t>
      </w:r>
      <w:r w:rsidR="0066017F">
        <w:rPr>
          <w:rFonts w:ascii="Times New Roman" w:hAnsi="Times New Roman" w:cs="Times New Roman"/>
          <w:sz w:val="28"/>
          <w:szCs w:val="28"/>
          <w:lang w:val="uk-UA"/>
        </w:rPr>
        <w:t xml:space="preserve">нням </w:t>
      </w:r>
      <w:r>
        <w:rPr>
          <w:rFonts w:ascii="Times New Roman" w:hAnsi="Times New Roman" w:cs="Times New Roman"/>
          <w:sz w:val="28"/>
          <w:szCs w:val="28"/>
          <w:lang w:val="uk-UA"/>
        </w:rPr>
        <w:t>цього</w:t>
      </w:r>
      <w:r w:rsidR="0066017F">
        <w:rPr>
          <w:rFonts w:ascii="Times New Roman" w:hAnsi="Times New Roman" w:cs="Times New Roman"/>
          <w:sz w:val="28"/>
          <w:szCs w:val="28"/>
          <w:lang w:val="uk-UA"/>
        </w:rPr>
        <w:t xml:space="preserve"> рішення покласти </w:t>
      </w:r>
      <w:r w:rsidR="006C7DF0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DE58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A55C9" w:rsidRPr="00DB40A9">
        <w:rPr>
          <w:rFonts w:ascii="Times New Roman" w:hAnsi="Times New Roman" w:cs="Times New Roman"/>
          <w:sz w:val="28"/>
          <w:szCs w:val="28"/>
          <w:lang w:val="uk-UA"/>
        </w:rPr>
        <w:t>заступника</w:t>
      </w:r>
      <w:r w:rsidR="001A55C9" w:rsidRPr="00DB40A9">
        <w:rPr>
          <w:rFonts w:ascii="Times New Roman" w:hAnsi="Times New Roman" w:cs="Times New Roman"/>
          <w:sz w:val="28"/>
          <w:szCs w:val="28"/>
        </w:rPr>
        <w:t xml:space="preserve"> </w:t>
      </w:r>
      <w:r w:rsidR="00A22ABD" w:rsidRPr="00DB40A9">
        <w:rPr>
          <w:rFonts w:ascii="Times New Roman" w:hAnsi="Times New Roman" w:cs="Times New Roman"/>
          <w:sz w:val="28"/>
          <w:szCs w:val="28"/>
          <w:lang w:val="uk-UA"/>
        </w:rPr>
        <w:t xml:space="preserve">міського голови з питань діяльності виконавчих органів ради </w:t>
      </w:r>
      <w:r w:rsidR="00C06D56">
        <w:rPr>
          <w:rFonts w:ascii="Times New Roman" w:hAnsi="Times New Roman" w:cs="Times New Roman"/>
          <w:sz w:val="28"/>
          <w:szCs w:val="28"/>
          <w:lang w:val="uk-UA"/>
        </w:rPr>
        <w:t xml:space="preserve">Марію </w:t>
      </w:r>
      <w:proofErr w:type="spellStart"/>
      <w:r w:rsidR="00C06D56">
        <w:rPr>
          <w:rFonts w:ascii="Times New Roman" w:hAnsi="Times New Roman" w:cs="Times New Roman"/>
          <w:sz w:val="28"/>
          <w:szCs w:val="28"/>
          <w:lang w:val="uk-UA"/>
        </w:rPr>
        <w:t>Місюрову</w:t>
      </w:r>
      <w:proofErr w:type="spellEnd"/>
      <w:r w:rsidR="00C06D5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B6CEA9E" w14:textId="77777777" w:rsidR="00EE0BDA" w:rsidRPr="00DB40A9" w:rsidRDefault="00EE0BDA" w:rsidP="00A22ABD">
      <w:pPr>
        <w:shd w:val="clear" w:color="auto" w:fill="FFFFFF"/>
        <w:tabs>
          <w:tab w:val="left" w:pos="6624"/>
        </w:tabs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DB40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="00A22ABD" w:rsidRPr="00DB40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</w:p>
    <w:p w14:paraId="3C71669F" w14:textId="77777777" w:rsidR="00A22ABD" w:rsidRPr="00DB40A9" w:rsidRDefault="00A22ABD" w:rsidP="00A22ABD">
      <w:pPr>
        <w:tabs>
          <w:tab w:val="left" w:pos="360"/>
        </w:tabs>
        <w:spacing w:line="286" w:lineRule="auto"/>
        <w:ind w:right="-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4588F727" w14:textId="7058F1A0" w:rsidR="00CD19A9" w:rsidRPr="00F95851" w:rsidRDefault="0066017F" w:rsidP="00F95851">
      <w:pPr>
        <w:tabs>
          <w:tab w:val="left" w:pos="360"/>
        </w:tabs>
        <w:spacing w:after="0" w:line="286" w:lineRule="auto"/>
        <w:ind w:right="-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A22ABD" w:rsidRPr="00DB40A9">
        <w:rPr>
          <w:rFonts w:ascii="Times New Roman" w:hAnsi="Times New Roman" w:cs="Times New Roman"/>
          <w:sz w:val="28"/>
          <w:szCs w:val="28"/>
          <w:lang w:val="uk-UA"/>
        </w:rPr>
        <w:t>іський голова</w:t>
      </w:r>
      <w:r w:rsidR="00AD63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090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AD0900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="00490108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AD090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AD0900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Сергій СУХОМЛИН</w:t>
      </w:r>
    </w:p>
    <w:p w14:paraId="63500618" w14:textId="77777777" w:rsidR="0075013B" w:rsidRDefault="0075013B" w:rsidP="0035450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sectPr w:rsidR="0075013B" w:rsidSect="00B03AB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6F93BF" w14:textId="77777777" w:rsidR="006F6AA5" w:rsidRDefault="006F6AA5" w:rsidP="00AA256E">
      <w:pPr>
        <w:spacing w:after="0" w:line="240" w:lineRule="auto"/>
      </w:pPr>
      <w:r>
        <w:separator/>
      </w:r>
    </w:p>
  </w:endnote>
  <w:endnote w:type="continuationSeparator" w:id="0">
    <w:p w14:paraId="0E3FBDB5" w14:textId="77777777" w:rsidR="006F6AA5" w:rsidRDefault="006F6AA5" w:rsidP="00AA2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A27F05" w14:textId="77777777" w:rsidR="00180D88" w:rsidRDefault="00180D8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A90239" w14:textId="77777777" w:rsidR="00180D88" w:rsidRDefault="00180D88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10CA41" w14:textId="77777777" w:rsidR="00180D88" w:rsidRDefault="00180D8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A1AD7A" w14:textId="77777777" w:rsidR="006F6AA5" w:rsidRDefault="006F6AA5" w:rsidP="00AA256E">
      <w:pPr>
        <w:spacing w:after="0" w:line="240" w:lineRule="auto"/>
      </w:pPr>
      <w:r>
        <w:separator/>
      </w:r>
    </w:p>
  </w:footnote>
  <w:footnote w:type="continuationSeparator" w:id="0">
    <w:p w14:paraId="68951C15" w14:textId="77777777" w:rsidR="006F6AA5" w:rsidRDefault="006F6AA5" w:rsidP="00AA2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50D38F" w14:textId="77777777" w:rsidR="00180D88" w:rsidRDefault="00180D8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6279960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EFB20CC" w14:textId="6B92F6BD" w:rsidR="00180D88" w:rsidRPr="00180D88" w:rsidRDefault="00180D88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80D8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80D8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80D8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5450C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180D8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2EF86DA" w14:textId="77777777" w:rsidR="00180D88" w:rsidRDefault="00180D8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053A5A" w14:textId="77777777" w:rsidR="00180D88" w:rsidRPr="00180D88" w:rsidRDefault="00180D88">
    <w:pPr>
      <w:pStyle w:val="a3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61661"/>
    <w:multiLevelType w:val="multilevel"/>
    <w:tmpl w:val="1FE26788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2AA71127"/>
    <w:multiLevelType w:val="hybridMultilevel"/>
    <w:tmpl w:val="9B9408CC"/>
    <w:lvl w:ilvl="0" w:tplc="D1229D3E">
      <w:start w:val="1"/>
      <w:numFmt w:val="decimal"/>
      <w:lvlText w:val="%1."/>
      <w:lvlJc w:val="left"/>
      <w:pPr>
        <w:ind w:left="103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53" w:hanging="360"/>
      </w:pPr>
    </w:lvl>
    <w:lvl w:ilvl="2" w:tplc="0419001B" w:tentative="1">
      <w:start w:val="1"/>
      <w:numFmt w:val="lowerRoman"/>
      <w:lvlText w:val="%3."/>
      <w:lvlJc w:val="right"/>
      <w:pPr>
        <w:ind w:left="2473" w:hanging="180"/>
      </w:pPr>
    </w:lvl>
    <w:lvl w:ilvl="3" w:tplc="0419000F" w:tentative="1">
      <w:start w:val="1"/>
      <w:numFmt w:val="decimal"/>
      <w:lvlText w:val="%4."/>
      <w:lvlJc w:val="left"/>
      <w:pPr>
        <w:ind w:left="3193" w:hanging="360"/>
      </w:pPr>
    </w:lvl>
    <w:lvl w:ilvl="4" w:tplc="04190019" w:tentative="1">
      <w:start w:val="1"/>
      <w:numFmt w:val="lowerLetter"/>
      <w:lvlText w:val="%5."/>
      <w:lvlJc w:val="left"/>
      <w:pPr>
        <w:ind w:left="3913" w:hanging="360"/>
      </w:pPr>
    </w:lvl>
    <w:lvl w:ilvl="5" w:tplc="0419001B" w:tentative="1">
      <w:start w:val="1"/>
      <w:numFmt w:val="lowerRoman"/>
      <w:lvlText w:val="%6."/>
      <w:lvlJc w:val="right"/>
      <w:pPr>
        <w:ind w:left="4633" w:hanging="180"/>
      </w:pPr>
    </w:lvl>
    <w:lvl w:ilvl="6" w:tplc="0419000F" w:tentative="1">
      <w:start w:val="1"/>
      <w:numFmt w:val="decimal"/>
      <w:lvlText w:val="%7."/>
      <w:lvlJc w:val="left"/>
      <w:pPr>
        <w:ind w:left="5353" w:hanging="360"/>
      </w:pPr>
    </w:lvl>
    <w:lvl w:ilvl="7" w:tplc="04190019" w:tentative="1">
      <w:start w:val="1"/>
      <w:numFmt w:val="lowerLetter"/>
      <w:lvlText w:val="%8."/>
      <w:lvlJc w:val="left"/>
      <w:pPr>
        <w:ind w:left="6073" w:hanging="360"/>
      </w:pPr>
    </w:lvl>
    <w:lvl w:ilvl="8" w:tplc="0419001B" w:tentative="1">
      <w:start w:val="1"/>
      <w:numFmt w:val="lowerRoman"/>
      <w:lvlText w:val="%9."/>
      <w:lvlJc w:val="right"/>
      <w:pPr>
        <w:ind w:left="6793" w:hanging="180"/>
      </w:pPr>
    </w:lvl>
  </w:abstractNum>
  <w:abstractNum w:abstractNumId="2" w15:restartNumberingAfterBreak="0">
    <w:nsid w:val="32A36408"/>
    <w:multiLevelType w:val="multilevel"/>
    <w:tmpl w:val="B790AB82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 w15:restartNumberingAfterBreak="0">
    <w:nsid w:val="3A18648E"/>
    <w:multiLevelType w:val="multilevel"/>
    <w:tmpl w:val="6CF8073C"/>
    <w:lvl w:ilvl="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17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53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53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9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25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25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610" w:hanging="2160"/>
      </w:pPr>
      <w:rPr>
        <w:rFonts w:hint="default"/>
        <w:color w:val="auto"/>
      </w:rPr>
    </w:lvl>
  </w:abstractNum>
  <w:abstractNum w:abstractNumId="4" w15:restartNumberingAfterBreak="0">
    <w:nsid w:val="6B457854"/>
    <w:multiLevelType w:val="hybridMultilevel"/>
    <w:tmpl w:val="2AB832FC"/>
    <w:lvl w:ilvl="0" w:tplc="9352260A">
      <w:start w:val="1"/>
      <w:numFmt w:val="bullet"/>
      <w:lvlText w:val="-"/>
      <w:lvlJc w:val="left"/>
      <w:pPr>
        <w:ind w:left="1654" w:hanging="945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79F50D13"/>
    <w:multiLevelType w:val="multilevel"/>
    <w:tmpl w:val="AC081F04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D8A"/>
    <w:rsid w:val="00006412"/>
    <w:rsid w:val="00010DDF"/>
    <w:rsid w:val="00044A94"/>
    <w:rsid w:val="00045929"/>
    <w:rsid w:val="00050E55"/>
    <w:rsid w:val="00085DE7"/>
    <w:rsid w:val="000A28A3"/>
    <w:rsid w:val="000B167D"/>
    <w:rsid w:val="000B3676"/>
    <w:rsid w:val="000C77E6"/>
    <w:rsid w:val="000D1D8A"/>
    <w:rsid w:val="000F26C5"/>
    <w:rsid w:val="000F42F4"/>
    <w:rsid w:val="000F453F"/>
    <w:rsid w:val="000F522F"/>
    <w:rsid w:val="00102329"/>
    <w:rsid w:val="001068E4"/>
    <w:rsid w:val="001200CA"/>
    <w:rsid w:val="00147864"/>
    <w:rsid w:val="001743E3"/>
    <w:rsid w:val="0017529E"/>
    <w:rsid w:val="00180D88"/>
    <w:rsid w:val="00191FE4"/>
    <w:rsid w:val="001924CE"/>
    <w:rsid w:val="001A55C9"/>
    <w:rsid w:val="001A64FC"/>
    <w:rsid w:val="001A777D"/>
    <w:rsid w:val="001A7B38"/>
    <w:rsid w:val="001B25AB"/>
    <w:rsid w:val="001B7568"/>
    <w:rsid w:val="001D42B1"/>
    <w:rsid w:val="001E5E04"/>
    <w:rsid w:val="001F04C5"/>
    <w:rsid w:val="001F78A7"/>
    <w:rsid w:val="002138AD"/>
    <w:rsid w:val="00224E28"/>
    <w:rsid w:val="002273AF"/>
    <w:rsid w:val="00233BC8"/>
    <w:rsid w:val="0023583C"/>
    <w:rsid w:val="00252FA9"/>
    <w:rsid w:val="00255FA9"/>
    <w:rsid w:val="002632CC"/>
    <w:rsid w:val="00281C3A"/>
    <w:rsid w:val="00292DD4"/>
    <w:rsid w:val="00293815"/>
    <w:rsid w:val="00296223"/>
    <w:rsid w:val="002963D5"/>
    <w:rsid w:val="002A0197"/>
    <w:rsid w:val="002B4308"/>
    <w:rsid w:val="002D28A2"/>
    <w:rsid w:val="002D6CD1"/>
    <w:rsid w:val="002D7C41"/>
    <w:rsid w:val="00346FE5"/>
    <w:rsid w:val="00351DDF"/>
    <w:rsid w:val="0035450C"/>
    <w:rsid w:val="00362D45"/>
    <w:rsid w:val="00373A44"/>
    <w:rsid w:val="00385C12"/>
    <w:rsid w:val="00387C1A"/>
    <w:rsid w:val="0039558A"/>
    <w:rsid w:val="003A6B03"/>
    <w:rsid w:val="003B0A52"/>
    <w:rsid w:val="003C3A19"/>
    <w:rsid w:val="003C483D"/>
    <w:rsid w:val="003D1B5A"/>
    <w:rsid w:val="003E1542"/>
    <w:rsid w:val="003E26A8"/>
    <w:rsid w:val="003E5F6B"/>
    <w:rsid w:val="003F032D"/>
    <w:rsid w:val="004113EC"/>
    <w:rsid w:val="00411709"/>
    <w:rsid w:val="0044312B"/>
    <w:rsid w:val="004465F4"/>
    <w:rsid w:val="00462CD1"/>
    <w:rsid w:val="00490108"/>
    <w:rsid w:val="004A2486"/>
    <w:rsid w:val="004B7DEA"/>
    <w:rsid w:val="004E24DB"/>
    <w:rsid w:val="004E5A80"/>
    <w:rsid w:val="004E79BA"/>
    <w:rsid w:val="00537342"/>
    <w:rsid w:val="00550A8B"/>
    <w:rsid w:val="005574DD"/>
    <w:rsid w:val="005763BB"/>
    <w:rsid w:val="00583712"/>
    <w:rsid w:val="0058393B"/>
    <w:rsid w:val="005C0B66"/>
    <w:rsid w:val="005D4000"/>
    <w:rsid w:val="00604A95"/>
    <w:rsid w:val="00625303"/>
    <w:rsid w:val="00656B20"/>
    <w:rsid w:val="0066017F"/>
    <w:rsid w:val="00663905"/>
    <w:rsid w:val="006774DA"/>
    <w:rsid w:val="00692E35"/>
    <w:rsid w:val="006957C9"/>
    <w:rsid w:val="00697CDA"/>
    <w:rsid w:val="006A491E"/>
    <w:rsid w:val="006B3252"/>
    <w:rsid w:val="006B4B24"/>
    <w:rsid w:val="006B6AEC"/>
    <w:rsid w:val="006C7DF0"/>
    <w:rsid w:val="006E599D"/>
    <w:rsid w:val="006F67EB"/>
    <w:rsid w:val="006F6AA5"/>
    <w:rsid w:val="006F6E55"/>
    <w:rsid w:val="00730525"/>
    <w:rsid w:val="0075013B"/>
    <w:rsid w:val="00757256"/>
    <w:rsid w:val="00772529"/>
    <w:rsid w:val="007834A6"/>
    <w:rsid w:val="007912A0"/>
    <w:rsid w:val="007919EC"/>
    <w:rsid w:val="00793E56"/>
    <w:rsid w:val="007965F0"/>
    <w:rsid w:val="007A492B"/>
    <w:rsid w:val="007A57A8"/>
    <w:rsid w:val="007B2754"/>
    <w:rsid w:val="007D560D"/>
    <w:rsid w:val="007D5904"/>
    <w:rsid w:val="007F3356"/>
    <w:rsid w:val="007F6C5E"/>
    <w:rsid w:val="00801FDB"/>
    <w:rsid w:val="00804530"/>
    <w:rsid w:val="00812D50"/>
    <w:rsid w:val="008202F9"/>
    <w:rsid w:val="00836ED5"/>
    <w:rsid w:val="00843E0C"/>
    <w:rsid w:val="00845542"/>
    <w:rsid w:val="008460C3"/>
    <w:rsid w:val="0084688E"/>
    <w:rsid w:val="008504E6"/>
    <w:rsid w:val="00850DB9"/>
    <w:rsid w:val="00865647"/>
    <w:rsid w:val="00870348"/>
    <w:rsid w:val="00874D8A"/>
    <w:rsid w:val="00875752"/>
    <w:rsid w:val="00880D45"/>
    <w:rsid w:val="00884370"/>
    <w:rsid w:val="008858F0"/>
    <w:rsid w:val="00895F30"/>
    <w:rsid w:val="008A3195"/>
    <w:rsid w:val="008A3ECF"/>
    <w:rsid w:val="008A4C96"/>
    <w:rsid w:val="008B1985"/>
    <w:rsid w:val="008B71F2"/>
    <w:rsid w:val="008C095A"/>
    <w:rsid w:val="008D1060"/>
    <w:rsid w:val="008E273B"/>
    <w:rsid w:val="008E6457"/>
    <w:rsid w:val="008F4898"/>
    <w:rsid w:val="00925CC6"/>
    <w:rsid w:val="00932F50"/>
    <w:rsid w:val="00955BCB"/>
    <w:rsid w:val="00962D58"/>
    <w:rsid w:val="00970DD3"/>
    <w:rsid w:val="00990D94"/>
    <w:rsid w:val="009A1C4E"/>
    <w:rsid w:val="009B44CF"/>
    <w:rsid w:val="009C6B60"/>
    <w:rsid w:val="009C72D2"/>
    <w:rsid w:val="009E0E22"/>
    <w:rsid w:val="00A039E8"/>
    <w:rsid w:val="00A22ABD"/>
    <w:rsid w:val="00A374E0"/>
    <w:rsid w:val="00A44C64"/>
    <w:rsid w:val="00A46382"/>
    <w:rsid w:val="00A46529"/>
    <w:rsid w:val="00A51E8D"/>
    <w:rsid w:val="00A54BCF"/>
    <w:rsid w:val="00A567E1"/>
    <w:rsid w:val="00A9504A"/>
    <w:rsid w:val="00A9788E"/>
    <w:rsid w:val="00AA2004"/>
    <w:rsid w:val="00AA256E"/>
    <w:rsid w:val="00AA5B8B"/>
    <w:rsid w:val="00AC2F60"/>
    <w:rsid w:val="00AC3B38"/>
    <w:rsid w:val="00AC7938"/>
    <w:rsid w:val="00AD0900"/>
    <w:rsid w:val="00AD4822"/>
    <w:rsid w:val="00AD633F"/>
    <w:rsid w:val="00AE2AFB"/>
    <w:rsid w:val="00AE432B"/>
    <w:rsid w:val="00AE5FC1"/>
    <w:rsid w:val="00B03AB1"/>
    <w:rsid w:val="00B16ADA"/>
    <w:rsid w:val="00B240AA"/>
    <w:rsid w:val="00B355E4"/>
    <w:rsid w:val="00B45CD3"/>
    <w:rsid w:val="00B53A08"/>
    <w:rsid w:val="00B55BF5"/>
    <w:rsid w:val="00B74576"/>
    <w:rsid w:val="00B8242F"/>
    <w:rsid w:val="00B9247C"/>
    <w:rsid w:val="00B95150"/>
    <w:rsid w:val="00BA1749"/>
    <w:rsid w:val="00BB1297"/>
    <w:rsid w:val="00BB428B"/>
    <w:rsid w:val="00C00743"/>
    <w:rsid w:val="00C06D56"/>
    <w:rsid w:val="00C1568E"/>
    <w:rsid w:val="00C27E15"/>
    <w:rsid w:val="00C5714C"/>
    <w:rsid w:val="00C61EED"/>
    <w:rsid w:val="00C660D7"/>
    <w:rsid w:val="00C76799"/>
    <w:rsid w:val="00C77600"/>
    <w:rsid w:val="00C97DA8"/>
    <w:rsid w:val="00CA51CE"/>
    <w:rsid w:val="00CB0A52"/>
    <w:rsid w:val="00CB1055"/>
    <w:rsid w:val="00CB26E6"/>
    <w:rsid w:val="00CC4A4D"/>
    <w:rsid w:val="00CD027C"/>
    <w:rsid w:val="00CD19A9"/>
    <w:rsid w:val="00CD7B05"/>
    <w:rsid w:val="00CE53DA"/>
    <w:rsid w:val="00CF5624"/>
    <w:rsid w:val="00D02E6C"/>
    <w:rsid w:val="00D118F2"/>
    <w:rsid w:val="00D20406"/>
    <w:rsid w:val="00D41DF8"/>
    <w:rsid w:val="00D60891"/>
    <w:rsid w:val="00D626CE"/>
    <w:rsid w:val="00D7171B"/>
    <w:rsid w:val="00D84D0D"/>
    <w:rsid w:val="00D9669E"/>
    <w:rsid w:val="00D96BC7"/>
    <w:rsid w:val="00DA09E6"/>
    <w:rsid w:val="00DA0E93"/>
    <w:rsid w:val="00DB40A9"/>
    <w:rsid w:val="00DB7A5D"/>
    <w:rsid w:val="00DC1C3E"/>
    <w:rsid w:val="00DC3C74"/>
    <w:rsid w:val="00DC3DE0"/>
    <w:rsid w:val="00DD39C2"/>
    <w:rsid w:val="00DD7DE1"/>
    <w:rsid w:val="00DE03CA"/>
    <w:rsid w:val="00DE4CE1"/>
    <w:rsid w:val="00DE5828"/>
    <w:rsid w:val="00E22185"/>
    <w:rsid w:val="00E25B8B"/>
    <w:rsid w:val="00E30F1D"/>
    <w:rsid w:val="00E3667B"/>
    <w:rsid w:val="00E46D13"/>
    <w:rsid w:val="00E472EB"/>
    <w:rsid w:val="00E5216C"/>
    <w:rsid w:val="00E54971"/>
    <w:rsid w:val="00E56CE3"/>
    <w:rsid w:val="00E600B4"/>
    <w:rsid w:val="00E613D0"/>
    <w:rsid w:val="00E67D68"/>
    <w:rsid w:val="00E809BA"/>
    <w:rsid w:val="00E826DD"/>
    <w:rsid w:val="00E87910"/>
    <w:rsid w:val="00EB50EF"/>
    <w:rsid w:val="00EC7B3F"/>
    <w:rsid w:val="00EE0BDA"/>
    <w:rsid w:val="00EE3580"/>
    <w:rsid w:val="00EE67C0"/>
    <w:rsid w:val="00EF2177"/>
    <w:rsid w:val="00F00F5E"/>
    <w:rsid w:val="00F21209"/>
    <w:rsid w:val="00F30717"/>
    <w:rsid w:val="00F35DF8"/>
    <w:rsid w:val="00F44ADF"/>
    <w:rsid w:val="00F459B0"/>
    <w:rsid w:val="00F47BA0"/>
    <w:rsid w:val="00F52B0C"/>
    <w:rsid w:val="00F6355B"/>
    <w:rsid w:val="00F72DF8"/>
    <w:rsid w:val="00F737B3"/>
    <w:rsid w:val="00F80C2C"/>
    <w:rsid w:val="00F85AC5"/>
    <w:rsid w:val="00F87DDC"/>
    <w:rsid w:val="00F95851"/>
    <w:rsid w:val="00FA5876"/>
    <w:rsid w:val="00FB6FA5"/>
    <w:rsid w:val="00FC0A32"/>
    <w:rsid w:val="00FE446C"/>
    <w:rsid w:val="00FE652E"/>
    <w:rsid w:val="00FF2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9BA0E"/>
  <w15:docId w15:val="{DA8EDB84-C962-4329-960B-2DEE4586A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0525"/>
  </w:style>
  <w:style w:type="paragraph" w:styleId="1">
    <w:name w:val="heading 1"/>
    <w:basedOn w:val="a"/>
    <w:next w:val="a"/>
    <w:link w:val="10"/>
    <w:qFormat/>
    <w:rsid w:val="00DB40A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4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25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A256E"/>
  </w:style>
  <w:style w:type="paragraph" w:styleId="a5">
    <w:name w:val="footer"/>
    <w:basedOn w:val="a"/>
    <w:link w:val="a6"/>
    <w:uiPriority w:val="99"/>
    <w:unhideWhenUsed/>
    <w:rsid w:val="00AA25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A256E"/>
  </w:style>
  <w:style w:type="paragraph" w:styleId="a7">
    <w:name w:val="Normal (Web)"/>
    <w:basedOn w:val="a"/>
    <w:uiPriority w:val="99"/>
    <w:unhideWhenUsed/>
    <w:rsid w:val="00EE0B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EE0BDA"/>
    <w:rPr>
      <w:b/>
      <w:bCs/>
    </w:rPr>
  </w:style>
  <w:style w:type="paragraph" w:styleId="a9">
    <w:name w:val="Body Text Indent"/>
    <w:basedOn w:val="a"/>
    <w:link w:val="aa"/>
    <w:rsid w:val="00B55BF5"/>
    <w:pPr>
      <w:spacing w:after="0" w:line="240" w:lineRule="auto"/>
      <w:ind w:left="709" w:firstLine="720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character" w:customStyle="1" w:styleId="aa">
    <w:name w:val="Основной текст с отступом Знак"/>
    <w:basedOn w:val="a0"/>
    <w:link w:val="a9"/>
    <w:rsid w:val="00B55BF5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character" w:customStyle="1" w:styleId="ab">
    <w:name w:val="Основной текст Знак"/>
    <w:basedOn w:val="a0"/>
    <w:link w:val="ac"/>
    <w:locked/>
    <w:rsid w:val="00B55BF5"/>
    <w:rPr>
      <w:rFonts w:ascii="Courier New" w:hAnsi="Courier New" w:cs="Courier New"/>
      <w:sz w:val="24"/>
      <w:lang w:val="uk-UA" w:eastAsia="ru-RU"/>
    </w:rPr>
  </w:style>
  <w:style w:type="paragraph" w:styleId="ac">
    <w:name w:val="Body Text"/>
    <w:basedOn w:val="a"/>
    <w:link w:val="ab"/>
    <w:rsid w:val="00B55BF5"/>
    <w:pPr>
      <w:widowControl w:val="0"/>
      <w:snapToGrid w:val="0"/>
      <w:spacing w:after="120" w:line="300" w:lineRule="auto"/>
      <w:ind w:left="680" w:hanging="680"/>
    </w:pPr>
    <w:rPr>
      <w:rFonts w:ascii="Courier New" w:hAnsi="Courier New" w:cs="Courier New"/>
      <w:sz w:val="24"/>
      <w:lang w:val="uk-UA" w:eastAsia="ru-RU"/>
    </w:rPr>
  </w:style>
  <w:style w:type="character" w:customStyle="1" w:styleId="11">
    <w:name w:val="Основной текст Знак1"/>
    <w:basedOn w:val="a0"/>
    <w:uiPriority w:val="99"/>
    <w:semiHidden/>
    <w:rsid w:val="00B55BF5"/>
  </w:style>
  <w:style w:type="character" w:customStyle="1" w:styleId="10">
    <w:name w:val="Заголовок 1 Знак"/>
    <w:basedOn w:val="a0"/>
    <w:link w:val="1"/>
    <w:rsid w:val="00DB40A9"/>
    <w:rPr>
      <w:rFonts w:ascii="Times New Roman" w:eastAsia="Times New Roman" w:hAnsi="Times New Roman" w:cs="Times New Roman"/>
      <w:b/>
      <w:sz w:val="44"/>
      <w:szCs w:val="20"/>
      <w:lang w:val="uk-UA" w:eastAsia="ru-RU"/>
    </w:rPr>
  </w:style>
  <w:style w:type="character" w:customStyle="1" w:styleId="2">
    <w:name w:val="Основний текст2"/>
    <w:rsid w:val="00DB40A9"/>
    <w:rPr>
      <w:rFonts w:ascii="Times New Roman" w:hAnsi="Times New Roman" w:cs="Times New Roman"/>
      <w:spacing w:val="0"/>
      <w:sz w:val="25"/>
      <w:szCs w:val="25"/>
      <w:lang w:bidi="ar-SA"/>
    </w:rPr>
  </w:style>
  <w:style w:type="paragraph" w:styleId="ad">
    <w:name w:val="List Paragraph"/>
    <w:basedOn w:val="a"/>
    <w:uiPriority w:val="34"/>
    <w:qFormat/>
    <w:rsid w:val="00DB40A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docdata">
    <w:name w:val="docdata"/>
    <w:aliases w:val="docy,v5,4219,baiaagaaboqcaaad0gqaaavydaaaaaaaaaaaaaaaaaaaaaaaaaaaaaaaaaaaaaaaaaaaaaaaaaaaaaaaaaaaaaaaaaaaaaaaaaaaaaaaaaaaaaaaaaaaaaaaaaaaaaaaaaaaaaaaaaaaaaaaaaaaaaaaaaaaaaaaaaaaaaaaaaaaaaaaaaaaaaaaaaaaaaaaaaaaaaaaaaaaaaaaaaaaaaaaaaaaaaaaaaaaaaaa"/>
    <w:rsid w:val="00DB40A9"/>
  </w:style>
  <w:style w:type="paragraph" w:styleId="ae">
    <w:name w:val="Balloon Text"/>
    <w:basedOn w:val="a"/>
    <w:link w:val="af"/>
    <w:uiPriority w:val="99"/>
    <w:semiHidden/>
    <w:unhideWhenUsed/>
    <w:rsid w:val="008B71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B71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925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97381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418985">
              <w:marLeft w:val="0"/>
              <w:marRight w:val="0"/>
              <w:marTop w:val="24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0389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49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EACC63-F81D-4803-A8AA-68DDF3F22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594</TotalTime>
  <Pages>1</Pages>
  <Words>717</Words>
  <Characters>409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104</cp:revision>
  <cp:lastPrinted>2024-04-19T08:41:00Z</cp:lastPrinted>
  <dcterms:created xsi:type="dcterms:W3CDTF">2021-10-04T12:01:00Z</dcterms:created>
  <dcterms:modified xsi:type="dcterms:W3CDTF">2024-04-19T08:42:00Z</dcterms:modified>
</cp:coreProperties>
</file>