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2A8F" w:rsidRDefault="00D12A8F" w:rsidP="00D12A8F">
      <w:pPr>
        <w:spacing w:after="0" w:line="240" w:lineRule="auto"/>
        <w:ind w:left="5664" w:firstLine="708"/>
        <w:jc w:val="both"/>
      </w:pPr>
      <w:r>
        <w:t xml:space="preserve">Додаток </w:t>
      </w:r>
      <w:r w:rsidR="00A060CA">
        <w:t>1</w:t>
      </w:r>
      <w:r w:rsidR="004437ED">
        <w:t>7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___________№ ______</w:t>
      </w:r>
    </w:p>
    <w:p w:rsidR="00DC6444" w:rsidRDefault="00DC6444" w:rsidP="00D12A8F">
      <w:pPr>
        <w:spacing w:after="0" w:line="240" w:lineRule="auto"/>
        <w:jc w:val="both"/>
      </w:pPr>
    </w:p>
    <w:p w:rsidR="00D12A8F" w:rsidRPr="00547722" w:rsidRDefault="004847E7" w:rsidP="00D12A8F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Кількість ставок </w:t>
      </w:r>
      <w:r w:rsidR="00DD353A">
        <w:rPr>
          <w:rFonts w:cs="Times New Roman"/>
          <w:b/>
        </w:rPr>
        <w:t xml:space="preserve">практичних психологів та </w:t>
      </w:r>
      <w:r>
        <w:rPr>
          <w:rFonts w:cs="Times New Roman"/>
          <w:b/>
        </w:rPr>
        <w:t xml:space="preserve">соціальних педагогів </w:t>
      </w:r>
    </w:p>
    <w:p w:rsidR="00D12A8F" w:rsidRPr="00547722" w:rsidRDefault="00295F36" w:rsidP="00D12A8F">
      <w:pPr>
        <w:spacing w:after="0" w:line="240" w:lineRule="auto"/>
        <w:jc w:val="center"/>
        <w:rPr>
          <w:rFonts w:cs="Times New Roman"/>
          <w:b/>
        </w:rPr>
      </w:pPr>
      <w:r w:rsidRPr="00547722">
        <w:rPr>
          <w:rFonts w:cs="Times New Roman"/>
          <w:b/>
        </w:rPr>
        <w:t>У</w:t>
      </w:r>
      <w:r>
        <w:rPr>
          <w:rFonts w:cs="Times New Roman"/>
          <w:b/>
        </w:rPr>
        <w:t xml:space="preserve"> закладах загальної середньої освіти у</w:t>
      </w:r>
      <w:r w:rsidR="00D12A8F" w:rsidRPr="00547722">
        <w:rPr>
          <w:rFonts w:cs="Times New Roman"/>
          <w:b/>
        </w:rPr>
        <w:t xml:space="preserve"> 202</w:t>
      </w:r>
      <w:r w:rsidR="00906FAF">
        <w:rPr>
          <w:rFonts w:cs="Times New Roman"/>
          <w:b/>
        </w:rPr>
        <w:t>4</w:t>
      </w:r>
      <w:r w:rsidR="00F6564D">
        <w:rPr>
          <w:rFonts w:cs="Times New Roman"/>
          <w:b/>
        </w:rPr>
        <w:t>/</w:t>
      </w:r>
      <w:r w:rsidR="00D12A8F" w:rsidRPr="00547722">
        <w:rPr>
          <w:rFonts w:cs="Times New Roman"/>
          <w:b/>
        </w:rPr>
        <w:t>202</w:t>
      </w:r>
      <w:r w:rsidR="00906FAF">
        <w:rPr>
          <w:rFonts w:cs="Times New Roman"/>
          <w:b/>
        </w:rPr>
        <w:t>5</w:t>
      </w:r>
      <w:r w:rsidR="00D12A8F" w:rsidRPr="00547722">
        <w:rPr>
          <w:rFonts w:cs="Times New Roman"/>
          <w:b/>
        </w:rPr>
        <w:t xml:space="preserve"> навчальн</w:t>
      </w:r>
      <w:r w:rsidR="00D85ABB" w:rsidRPr="00547722">
        <w:rPr>
          <w:rFonts w:cs="Times New Roman"/>
          <w:b/>
        </w:rPr>
        <w:t xml:space="preserve">ому </w:t>
      </w:r>
      <w:r w:rsidR="00D12A8F" w:rsidRPr="00547722">
        <w:rPr>
          <w:rFonts w:cs="Times New Roman"/>
          <w:b/>
        </w:rPr>
        <w:t xml:space="preserve"> р</w:t>
      </w:r>
      <w:r w:rsidR="00D85ABB" w:rsidRPr="00547722">
        <w:rPr>
          <w:rFonts w:cs="Times New Roman"/>
          <w:b/>
        </w:rPr>
        <w:t>оці</w:t>
      </w:r>
    </w:p>
    <w:tbl>
      <w:tblPr>
        <w:tblStyle w:val="a3"/>
        <w:tblW w:w="878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2694"/>
      </w:tblGrid>
      <w:tr w:rsidR="00DD353A" w:rsidRPr="00547722" w:rsidTr="00DD353A">
        <w:trPr>
          <w:trHeight w:val="507"/>
        </w:trPr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</w:rPr>
            </w:pPr>
            <w:r w:rsidRPr="00547722">
              <w:rPr>
                <w:rFonts w:cs="Times New Roman"/>
                <w:b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Назва </w:t>
            </w:r>
          </w:p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навчального </w:t>
            </w:r>
          </w:p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закладу 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Ставки практичних психологів</w:t>
            </w:r>
          </w:p>
        </w:tc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Ставки соціальних педагогів</w:t>
            </w:r>
          </w:p>
        </w:tc>
      </w:tr>
      <w:tr w:rsidR="00DD353A" w:rsidRPr="00547722" w:rsidTr="00DD353A">
        <w:trPr>
          <w:trHeight w:val="507"/>
        </w:trPr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rPr>
                <w:rFonts w:cs="Times New Roman"/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5438A6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1,75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1,75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1,75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5438A6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34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547722">
              <w:rPr>
                <w:rFonts w:cs="Times New Roman"/>
                <w:bCs/>
                <w:sz w:val="24"/>
                <w:szCs w:val="24"/>
              </w:rPr>
              <w:t>Вересівськ</w:t>
            </w:r>
            <w:r>
              <w:rPr>
                <w:rFonts w:cs="Times New Roman"/>
                <w:bCs/>
                <w:sz w:val="24"/>
                <w:szCs w:val="24"/>
              </w:rPr>
              <w:t>ий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 xml:space="preserve"> ліцей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EA2A58">
        <w:trPr>
          <w:trHeight w:val="40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Початкова школа № 11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DD353A" w:rsidRPr="00547722" w:rsidTr="00DD353A">
        <w:trPr>
          <w:trHeight w:val="276"/>
        </w:trPr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353A" w:rsidRPr="00EA2A58" w:rsidRDefault="00EA2A58" w:rsidP="00EA2A58">
            <w:pPr>
              <w:spacing w:after="0" w:line="240" w:lineRule="auto"/>
              <w:contextualSpacing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EA2A58">
              <w:rPr>
                <w:rFonts w:cs="Times New Roman"/>
                <w:b/>
                <w:bCs/>
                <w:sz w:val="24"/>
                <w:szCs w:val="24"/>
                <w:lang w:val="ru-RU"/>
              </w:rPr>
              <w:t>41,75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53A" w:rsidRPr="00EA2A58" w:rsidRDefault="00EA2A58" w:rsidP="00EA2A58">
            <w:pPr>
              <w:spacing w:after="0" w:line="240" w:lineRule="auto"/>
              <w:contextualSpacing/>
              <w:rPr>
                <w:rFonts w:cs="Times New Roman"/>
                <w:b/>
                <w:color w:val="000000"/>
                <w:sz w:val="24"/>
                <w:szCs w:val="24"/>
                <w:lang w:val="ru-RU"/>
              </w:rPr>
            </w:pPr>
            <w:r w:rsidRPr="00EA2A58">
              <w:rPr>
                <w:rFonts w:cs="Times New Roman"/>
                <w:b/>
                <w:color w:val="000000"/>
                <w:sz w:val="24"/>
                <w:szCs w:val="24"/>
                <w:lang w:val="ru-RU"/>
              </w:rPr>
              <w:t>37,25</w:t>
            </w:r>
          </w:p>
        </w:tc>
      </w:tr>
    </w:tbl>
    <w:p w:rsidR="00C618AA" w:rsidRDefault="00070F82" w:rsidP="00EA2A58">
      <w:pPr>
        <w:spacing w:after="0" w:line="240" w:lineRule="auto"/>
        <w:jc w:val="both"/>
      </w:pPr>
      <w:r>
        <w:t>Д</w:t>
      </w:r>
      <w:r w:rsidR="00C618AA">
        <w:t xml:space="preserve">иректор департаменту </w:t>
      </w:r>
    </w:p>
    <w:p w:rsidR="00C618AA" w:rsidRDefault="00C618AA" w:rsidP="00C618AA">
      <w:pPr>
        <w:spacing w:after="0" w:line="240" w:lineRule="auto"/>
        <w:jc w:val="both"/>
      </w:pPr>
      <w:r>
        <w:t xml:space="preserve">освіти міської ради                        </w:t>
      </w:r>
      <w:r w:rsidR="00070F82">
        <w:t xml:space="preserve">                           Валентин АРЕНДАРЧУК </w:t>
      </w:r>
    </w:p>
    <w:p w:rsidR="00D12A8F" w:rsidRDefault="00D12A8F" w:rsidP="00D12A8F">
      <w:pPr>
        <w:spacing w:after="0" w:line="240" w:lineRule="auto"/>
        <w:jc w:val="both"/>
      </w:pPr>
      <w:r>
        <w:t>Керуючий справами</w:t>
      </w:r>
    </w:p>
    <w:p w:rsidR="000235D4" w:rsidRDefault="00D85ABB" w:rsidP="000235D4">
      <w:pPr>
        <w:spacing w:after="0" w:line="240" w:lineRule="auto"/>
        <w:jc w:val="both"/>
      </w:pPr>
      <w:r>
        <w:t>виконавчого комітету</w:t>
      </w:r>
    </w:p>
    <w:p w:rsidR="004D6E4E" w:rsidRDefault="000235D4" w:rsidP="000235D4">
      <w:pPr>
        <w:spacing w:after="0" w:line="240" w:lineRule="auto"/>
        <w:jc w:val="both"/>
      </w:pPr>
      <w:r>
        <w:t>міської ради</w:t>
      </w:r>
      <w:r w:rsidR="00D85ABB">
        <w:t xml:space="preserve"> </w:t>
      </w:r>
      <w:r w:rsidR="00D85ABB">
        <w:tab/>
      </w:r>
      <w:r w:rsidR="00D85ABB">
        <w:tab/>
      </w:r>
      <w:r w:rsidR="00D85ABB">
        <w:tab/>
      </w:r>
      <w:r w:rsidR="00D85ABB">
        <w:tab/>
      </w:r>
      <w:r w:rsidR="00D85ABB">
        <w:tab/>
      </w:r>
      <w:r>
        <w:tab/>
      </w:r>
      <w:r w:rsidR="00C618AA">
        <w:t xml:space="preserve">        </w:t>
      </w:r>
      <w:r w:rsidR="00D85ABB">
        <w:t xml:space="preserve">Ольга </w:t>
      </w:r>
      <w:r w:rsidR="00D12A8F">
        <w:t>П</w:t>
      </w:r>
      <w:r>
        <w:t>АШКО</w:t>
      </w:r>
    </w:p>
    <w:sectPr w:rsidR="004D6E4E" w:rsidSect="00542CE9">
      <w:pgSz w:w="11906" w:h="16838"/>
      <w:pgMar w:top="113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060"/>
    <w:rsid w:val="000235D4"/>
    <w:rsid w:val="00070F82"/>
    <w:rsid w:val="000F462B"/>
    <w:rsid w:val="001E110A"/>
    <w:rsid w:val="00295F36"/>
    <w:rsid w:val="002D2830"/>
    <w:rsid w:val="00312F76"/>
    <w:rsid w:val="003A2193"/>
    <w:rsid w:val="004437ED"/>
    <w:rsid w:val="004847E7"/>
    <w:rsid w:val="004D6E4E"/>
    <w:rsid w:val="004F5F38"/>
    <w:rsid w:val="005373D6"/>
    <w:rsid w:val="00542CE9"/>
    <w:rsid w:val="005438A6"/>
    <w:rsid w:val="00547722"/>
    <w:rsid w:val="005F7060"/>
    <w:rsid w:val="00673C29"/>
    <w:rsid w:val="007B23D9"/>
    <w:rsid w:val="007C706E"/>
    <w:rsid w:val="00906FAF"/>
    <w:rsid w:val="00A060CA"/>
    <w:rsid w:val="00C618AA"/>
    <w:rsid w:val="00C8382F"/>
    <w:rsid w:val="00C97316"/>
    <w:rsid w:val="00D12A8F"/>
    <w:rsid w:val="00D46C67"/>
    <w:rsid w:val="00D85ABB"/>
    <w:rsid w:val="00DC6444"/>
    <w:rsid w:val="00DD353A"/>
    <w:rsid w:val="00EA1840"/>
    <w:rsid w:val="00EA2A58"/>
    <w:rsid w:val="00EF0943"/>
    <w:rsid w:val="00EF2F7D"/>
    <w:rsid w:val="00F24455"/>
    <w:rsid w:val="00F6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F530"/>
  <w15:docId w15:val="{BEB3215D-EADE-4C3C-A244-4446DD75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A8F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A8F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2CE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51BF9-A49F-4DFF-8BD5-0CFD0FB6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10</cp:revision>
  <cp:lastPrinted>2024-10-01T07:50:00Z</cp:lastPrinted>
  <dcterms:created xsi:type="dcterms:W3CDTF">2023-09-15T14:33:00Z</dcterms:created>
  <dcterms:modified xsi:type="dcterms:W3CDTF">2024-10-01T07:51:00Z</dcterms:modified>
</cp:coreProperties>
</file>