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D" w:rsidRPr="004E5A52" w:rsidRDefault="00C53C8D" w:rsidP="00F23380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  <o:lock v:ext="edit" aspectratio="f"/>
          </v:shape>
          <o:OLEObject Type="Embed" ProgID="Word.Picture.8" ShapeID="_x0000_i1025" DrawAspect="Content" ObjectID="_1800164412" r:id="rId8"/>
        </w:object>
      </w:r>
    </w:p>
    <w:p w:rsidR="00C53C8D" w:rsidRPr="004E5A52" w:rsidRDefault="00C53C8D" w:rsidP="00F23380">
      <w:pPr>
        <w:tabs>
          <w:tab w:val="left" w:pos="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УКРАЇНА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ЖИТОМИРСЬКА МІСЬКА РАДА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ВИКОНАВЧИЙ КОМІТЕТ</w:t>
      </w:r>
    </w:p>
    <w:p w:rsidR="00C53C8D" w:rsidRPr="004E5A52" w:rsidRDefault="00C53C8D" w:rsidP="00F23380">
      <w:pPr>
        <w:jc w:val="center"/>
        <w:rPr>
          <w:b/>
          <w:bCs/>
          <w:sz w:val="16"/>
          <w:szCs w:val="16"/>
          <w:lang w:val="uk-UA"/>
        </w:rPr>
      </w:pPr>
    </w:p>
    <w:p w:rsidR="00C53C8D" w:rsidRPr="004E5A52" w:rsidRDefault="00C53C8D" w:rsidP="00F23380">
      <w:pPr>
        <w:tabs>
          <w:tab w:val="left" w:pos="390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РІШЕННЯ</w:t>
      </w:r>
    </w:p>
    <w:p w:rsidR="003A33F0" w:rsidRPr="005C5046" w:rsidRDefault="005C5046" w:rsidP="00F23380">
      <w:pPr>
        <w:rPr>
          <w:lang w:val="uk-UA"/>
        </w:rPr>
      </w:pPr>
      <w:r w:rsidRPr="005C5046">
        <w:rPr>
          <w:lang w:val="uk-UA"/>
        </w:rPr>
        <w:t>від</w:t>
      </w:r>
      <w:r w:rsidR="003A33F0" w:rsidRPr="005C5046">
        <w:rPr>
          <w:lang w:val="uk-UA"/>
        </w:rPr>
        <w:t>________№___________</w:t>
      </w:r>
      <w:r w:rsidR="00D10BF0" w:rsidRPr="005C5046">
        <w:rPr>
          <w:lang w:val="uk-UA"/>
        </w:rPr>
        <w:t xml:space="preserve"> </w:t>
      </w:r>
    </w:p>
    <w:p w:rsidR="00C53C8D" w:rsidRPr="00791997" w:rsidRDefault="003A33F0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5C504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="00D10BF0">
        <w:rPr>
          <w:sz w:val="24"/>
          <w:szCs w:val="24"/>
          <w:lang w:val="uk-UA"/>
        </w:rPr>
        <w:t xml:space="preserve">  </w:t>
      </w:r>
      <w:r w:rsidR="00C53C8D" w:rsidRPr="00791997">
        <w:rPr>
          <w:sz w:val="24"/>
          <w:szCs w:val="24"/>
          <w:lang w:val="uk-UA"/>
        </w:rPr>
        <w:t>м. Житомир</w:t>
      </w:r>
    </w:p>
    <w:p w:rsidR="00F400E9" w:rsidRDefault="00F400E9" w:rsidP="00F23380">
      <w:pPr>
        <w:rPr>
          <w:lang w:val="uk-UA"/>
        </w:rPr>
      </w:pPr>
    </w:p>
    <w:p w:rsidR="00854CFA" w:rsidRDefault="00854CFA" w:rsidP="00F23380">
      <w:pPr>
        <w:rPr>
          <w:lang w:val="uk-UA"/>
        </w:rPr>
      </w:pPr>
    </w:p>
    <w:p w:rsidR="005D6959" w:rsidRDefault="003E1EF3" w:rsidP="005D6959">
      <w:pPr>
        <w:rPr>
          <w:lang w:val="uk-UA"/>
        </w:rPr>
      </w:pPr>
      <w:r w:rsidRPr="00087B06">
        <w:rPr>
          <w:lang w:val="uk-UA"/>
        </w:rPr>
        <w:t xml:space="preserve">Про </w:t>
      </w:r>
      <w:r w:rsidR="009A5E27">
        <w:rPr>
          <w:lang w:val="uk-UA"/>
        </w:rPr>
        <w:t xml:space="preserve"> </w:t>
      </w:r>
      <w:r w:rsidRPr="00087B06">
        <w:rPr>
          <w:lang w:val="uk-UA"/>
        </w:rPr>
        <w:t xml:space="preserve">затвердження </w:t>
      </w:r>
      <w:r w:rsidR="00735899">
        <w:rPr>
          <w:lang w:val="uk-UA"/>
        </w:rPr>
        <w:t xml:space="preserve">Планів </w:t>
      </w:r>
      <w:r w:rsidR="005D6959">
        <w:rPr>
          <w:lang w:val="uk-UA"/>
        </w:rPr>
        <w:t xml:space="preserve">заходів </w:t>
      </w:r>
    </w:p>
    <w:p w:rsidR="003E1EF3" w:rsidRDefault="005D6959" w:rsidP="005D6959">
      <w:pPr>
        <w:rPr>
          <w:lang w:val="uk-UA"/>
        </w:rPr>
      </w:pPr>
      <w:r>
        <w:rPr>
          <w:lang w:val="uk-UA"/>
        </w:rPr>
        <w:t>із створення безбар</w:t>
      </w:r>
      <w:r w:rsidRPr="00882D95">
        <w:t>’</w:t>
      </w:r>
      <w:r>
        <w:rPr>
          <w:lang w:val="uk-UA"/>
        </w:rPr>
        <w:t>єрного простору</w:t>
      </w:r>
    </w:p>
    <w:p w:rsidR="00735899" w:rsidRDefault="00735899" w:rsidP="005D6959">
      <w:pPr>
        <w:rPr>
          <w:lang w:val="uk-UA"/>
        </w:rPr>
      </w:pPr>
      <w:r>
        <w:rPr>
          <w:lang w:val="uk-UA"/>
        </w:rPr>
        <w:t>на території</w:t>
      </w:r>
      <w:r w:rsidR="005D6959">
        <w:rPr>
          <w:lang w:val="uk-UA"/>
        </w:rPr>
        <w:t xml:space="preserve"> Житомирськ</w:t>
      </w:r>
      <w:r>
        <w:rPr>
          <w:lang w:val="uk-UA"/>
        </w:rPr>
        <w:t>ої</w:t>
      </w:r>
      <w:r w:rsidR="005D6959">
        <w:rPr>
          <w:lang w:val="uk-UA"/>
        </w:rPr>
        <w:t xml:space="preserve"> міськ</w:t>
      </w:r>
      <w:r>
        <w:rPr>
          <w:lang w:val="uk-UA"/>
        </w:rPr>
        <w:t>ої</w:t>
      </w:r>
    </w:p>
    <w:p w:rsidR="005D6959" w:rsidRPr="003E1EF3" w:rsidRDefault="005D6959" w:rsidP="005D6959">
      <w:pPr>
        <w:rPr>
          <w:lang w:val="uk-UA"/>
        </w:rPr>
      </w:pPr>
      <w:r>
        <w:rPr>
          <w:lang w:val="uk-UA"/>
        </w:rPr>
        <w:t>територіальн</w:t>
      </w:r>
      <w:r w:rsidR="00735899">
        <w:rPr>
          <w:lang w:val="uk-UA"/>
        </w:rPr>
        <w:t xml:space="preserve">ої </w:t>
      </w:r>
      <w:r>
        <w:rPr>
          <w:lang w:val="uk-UA"/>
        </w:rPr>
        <w:t>громад</w:t>
      </w:r>
      <w:r w:rsidR="00735899">
        <w:rPr>
          <w:lang w:val="uk-UA"/>
        </w:rPr>
        <w:t>и</w:t>
      </w:r>
      <w:r>
        <w:rPr>
          <w:lang w:val="uk-UA"/>
        </w:rPr>
        <w:t xml:space="preserve"> </w:t>
      </w:r>
    </w:p>
    <w:p w:rsidR="002424EE" w:rsidRDefault="002424EE" w:rsidP="0026721B">
      <w:pPr>
        <w:rPr>
          <w:lang w:val="uk-UA"/>
        </w:rPr>
      </w:pPr>
    </w:p>
    <w:p w:rsidR="00854CFA" w:rsidRDefault="00854CFA" w:rsidP="0026721B">
      <w:pPr>
        <w:rPr>
          <w:lang w:val="uk-UA"/>
        </w:rPr>
      </w:pPr>
    </w:p>
    <w:p w:rsidR="0091133D" w:rsidRDefault="0091133D" w:rsidP="0091133D">
      <w:pPr>
        <w:ind w:firstLine="708"/>
        <w:jc w:val="both"/>
        <w:rPr>
          <w:lang w:val="uk-UA"/>
        </w:rPr>
      </w:pPr>
      <w:r>
        <w:rPr>
          <w:lang w:val="uk-UA"/>
        </w:rPr>
        <w:t>З метою реалізації Національної стратегії із створення безбар</w:t>
      </w:r>
      <w:r w:rsidRPr="000D2373">
        <w:rPr>
          <w:lang w:val="uk-UA"/>
        </w:rPr>
        <w:t>’</w:t>
      </w:r>
      <w:r>
        <w:rPr>
          <w:lang w:val="uk-UA"/>
        </w:rPr>
        <w:t>єрного простору в Україні на період до 2030 року, затвердженої розпорядженням Кабінету Міністрів України від 14 квітня 2021 року № 366-р.</w:t>
      </w:r>
      <w:r w:rsidR="00D62E10">
        <w:rPr>
          <w:lang w:val="uk-UA"/>
        </w:rPr>
        <w:t>,</w:t>
      </w:r>
      <w:r>
        <w:rPr>
          <w:lang w:val="uk-UA"/>
        </w:rPr>
        <w:t xml:space="preserve"> керуючись   Законом України «Про місцеве самоврядування в Україні» та з урахуванням результатів обговорення на засіданні Ради безбар</w:t>
      </w:r>
      <w:r w:rsidRPr="005D54CC">
        <w:rPr>
          <w:lang w:val="uk-UA"/>
        </w:rPr>
        <w:t>’</w:t>
      </w:r>
      <w:r>
        <w:rPr>
          <w:lang w:val="uk-UA"/>
        </w:rPr>
        <w:t>єрності</w:t>
      </w:r>
      <w:r w:rsidRPr="005D54CC">
        <w:rPr>
          <w:lang w:val="uk-UA"/>
        </w:rPr>
        <w:t xml:space="preserve"> </w:t>
      </w:r>
      <w:r>
        <w:rPr>
          <w:lang w:val="uk-UA"/>
        </w:rPr>
        <w:t>при виконавчому комітеті Житомирської міської ради 23 січня 2025 року</w:t>
      </w:r>
      <w:r w:rsidR="00D62E10">
        <w:rPr>
          <w:lang w:val="uk-UA"/>
        </w:rPr>
        <w:t>,</w:t>
      </w:r>
      <w:r>
        <w:rPr>
          <w:lang w:val="uk-UA"/>
        </w:rPr>
        <w:t xml:space="preserve"> виконавчий комітет </w:t>
      </w:r>
    </w:p>
    <w:p w:rsidR="00AA5092" w:rsidRDefault="00AA5092" w:rsidP="00F64405">
      <w:pPr>
        <w:jc w:val="both"/>
        <w:rPr>
          <w:lang w:val="uk-UA"/>
        </w:rPr>
      </w:pPr>
    </w:p>
    <w:p w:rsidR="00F64405" w:rsidRDefault="009C2007" w:rsidP="00F64405">
      <w:pPr>
        <w:jc w:val="both"/>
        <w:rPr>
          <w:lang w:val="uk-UA"/>
        </w:rPr>
      </w:pPr>
      <w:r>
        <w:rPr>
          <w:lang w:val="uk-UA"/>
        </w:rPr>
        <w:t>ВИРІШИВ</w:t>
      </w:r>
      <w:r w:rsidR="00F64405" w:rsidRPr="00F64405">
        <w:rPr>
          <w:lang w:val="uk-UA"/>
        </w:rPr>
        <w:t>:</w:t>
      </w:r>
    </w:p>
    <w:p w:rsidR="00E72436" w:rsidRDefault="00E72436" w:rsidP="00390EC6">
      <w:pPr>
        <w:jc w:val="both"/>
        <w:rPr>
          <w:lang w:val="uk-UA"/>
        </w:rPr>
      </w:pPr>
    </w:p>
    <w:p w:rsidR="00390EC6" w:rsidRPr="00964A74" w:rsidRDefault="008F6DCE" w:rsidP="00AA5092">
      <w:pPr>
        <w:ind w:firstLine="708"/>
        <w:jc w:val="both"/>
        <w:rPr>
          <w:lang w:val="uk-UA"/>
        </w:rPr>
      </w:pPr>
      <w:r w:rsidRPr="00390EC6">
        <w:rPr>
          <w:lang w:val="uk-UA"/>
        </w:rPr>
        <w:t>1</w:t>
      </w:r>
      <w:r w:rsidR="00E927C5" w:rsidRPr="00390EC6">
        <w:rPr>
          <w:lang w:val="uk-UA"/>
        </w:rPr>
        <w:t xml:space="preserve">. </w:t>
      </w:r>
      <w:r w:rsidR="00390EC6" w:rsidRPr="00390EC6">
        <w:rPr>
          <w:lang w:val="uk-UA"/>
        </w:rPr>
        <w:t>Затвердити План заходів з  реалізації Національної стратегії із створення безбар’єрного простору в Україні на період до 2030 року</w:t>
      </w:r>
      <w:r w:rsidR="00390EC6">
        <w:rPr>
          <w:lang w:val="uk-UA"/>
        </w:rPr>
        <w:t xml:space="preserve"> </w:t>
      </w:r>
      <w:r w:rsidR="00390EC6" w:rsidRPr="00390EC6">
        <w:rPr>
          <w:lang w:val="uk-UA"/>
        </w:rPr>
        <w:t xml:space="preserve">на території Житомирської міської територіальної громади на 2025-2027 роки </w:t>
      </w:r>
      <w:r w:rsidR="004618A6" w:rsidRPr="00390EC6">
        <w:rPr>
          <w:lang w:val="uk-UA"/>
        </w:rPr>
        <w:t>згідно з додатк</w:t>
      </w:r>
      <w:r w:rsidR="00390EC6" w:rsidRPr="00390EC6">
        <w:rPr>
          <w:lang w:val="uk-UA"/>
        </w:rPr>
        <w:t>ом</w:t>
      </w:r>
      <w:r w:rsidR="004618A6" w:rsidRPr="00390EC6">
        <w:rPr>
          <w:lang w:val="uk-UA"/>
        </w:rPr>
        <w:t xml:space="preserve"> 1</w:t>
      </w:r>
      <w:r w:rsidR="00F64405" w:rsidRPr="00390EC6">
        <w:rPr>
          <w:lang w:val="uk-UA"/>
        </w:rPr>
        <w:t>.</w:t>
      </w:r>
    </w:p>
    <w:p w:rsidR="008F6DCE" w:rsidRPr="00390EC6" w:rsidRDefault="00390EC6" w:rsidP="00AA5092">
      <w:pPr>
        <w:spacing w:after="120"/>
        <w:ind w:firstLine="708"/>
        <w:jc w:val="both"/>
        <w:rPr>
          <w:lang w:val="uk-UA"/>
        </w:rPr>
      </w:pPr>
      <w:r w:rsidRPr="00964A74">
        <w:rPr>
          <w:lang w:val="uk-UA"/>
        </w:rPr>
        <w:t xml:space="preserve">2.  Затвердити </w:t>
      </w:r>
      <w:r w:rsidR="00964A74" w:rsidRPr="00964A74">
        <w:rPr>
          <w:lang w:val="uk-UA"/>
        </w:rPr>
        <w:t xml:space="preserve">План оперативних першочергових заходів по забезпеченню фізичної безбар’єрності на території Житомирської міської територіальної громади на 2025 рік </w:t>
      </w:r>
      <w:r w:rsidR="00964A74" w:rsidRPr="00390EC6">
        <w:rPr>
          <w:lang w:val="uk-UA"/>
        </w:rPr>
        <w:t xml:space="preserve">згідно з додатком </w:t>
      </w:r>
      <w:r w:rsidR="00964A74">
        <w:rPr>
          <w:lang w:val="uk-UA"/>
        </w:rPr>
        <w:t>2.</w:t>
      </w:r>
    </w:p>
    <w:p w:rsidR="008F6DCE" w:rsidRPr="00F64405" w:rsidRDefault="00F43A99" w:rsidP="00AA5092">
      <w:pPr>
        <w:ind w:firstLine="567"/>
        <w:jc w:val="both"/>
        <w:rPr>
          <w:lang w:val="uk-UA"/>
        </w:rPr>
      </w:pPr>
      <w:r w:rsidRPr="00882D95">
        <w:rPr>
          <w:lang w:val="uk-UA"/>
        </w:rPr>
        <w:t xml:space="preserve"> </w:t>
      </w:r>
      <w:r w:rsidR="00964A74">
        <w:rPr>
          <w:lang w:val="uk-UA"/>
        </w:rPr>
        <w:t>3</w:t>
      </w:r>
      <w:r w:rsidR="008F6DCE" w:rsidRPr="001731B3">
        <w:rPr>
          <w:lang w:val="uk-UA"/>
        </w:rPr>
        <w:t>.</w:t>
      </w:r>
      <w:r w:rsidR="00964A74">
        <w:rPr>
          <w:lang w:val="uk-UA"/>
        </w:rPr>
        <w:t xml:space="preserve">  Про хід виконання даного рішення інформувати департамент соціальної політики міської ради </w:t>
      </w:r>
      <w:r>
        <w:rPr>
          <w:lang w:val="uk-UA"/>
        </w:rPr>
        <w:t xml:space="preserve">щоквартально </w:t>
      </w:r>
      <w:r w:rsidR="00964A74">
        <w:rPr>
          <w:lang w:val="uk-UA"/>
        </w:rPr>
        <w:t xml:space="preserve">до 10 </w:t>
      </w:r>
      <w:r>
        <w:rPr>
          <w:lang w:val="uk-UA"/>
        </w:rPr>
        <w:t>числа місяця</w:t>
      </w:r>
      <w:r w:rsidR="00D62E10">
        <w:rPr>
          <w:lang w:val="uk-UA"/>
        </w:rPr>
        <w:t>,</w:t>
      </w:r>
      <w:bookmarkStart w:id="0" w:name="_GoBack"/>
      <w:bookmarkEnd w:id="0"/>
      <w:r>
        <w:rPr>
          <w:lang w:val="uk-UA"/>
        </w:rPr>
        <w:t xml:space="preserve"> наступного за звітним. </w:t>
      </w:r>
      <w:r w:rsidR="008F6DCE" w:rsidRPr="001731B3">
        <w:rPr>
          <w:lang w:val="uk-UA"/>
        </w:rPr>
        <w:t xml:space="preserve"> </w:t>
      </w:r>
    </w:p>
    <w:p w:rsidR="00C53C8D" w:rsidRDefault="00AA5092" w:rsidP="00575FF8">
      <w:pPr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  <w:r w:rsidR="00ED70F6">
        <w:rPr>
          <w:lang w:val="uk-UA"/>
        </w:rPr>
        <w:t>4</w:t>
      </w:r>
      <w:r w:rsidR="00F27A46">
        <w:rPr>
          <w:lang w:val="uk-UA"/>
        </w:rPr>
        <w:t>.</w:t>
      </w:r>
      <w:r w:rsidR="00E927C5">
        <w:rPr>
          <w:lang w:val="uk-UA"/>
        </w:rPr>
        <w:t xml:space="preserve"> </w:t>
      </w:r>
      <w:r w:rsidR="00D10BF0" w:rsidRPr="002155BC">
        <w:rPr>
          <w:lang w:val="uk-UA"/>
        </w:rPr>
        <w:t>Контроль за виконанням цього рішення покласти на заступник</w:t>
      </w:r>
      <w:r w:rsidR="00F43A99">
        <w:rPr>
          <w:lang w:val="uk-UA"/>
        </w:rPr>
        <w:t>ів</w:t>
      </w:r>
      <w:r w:rsidR="00D10BF0" w:rsidRPr="002155BC">
        <w:rPr>
          <w:lang w:val="uk-UA"/>
        </w:rPr>
        <w:t xml:space="preserve"> міського голови з питань діяльності вико</w:t>
      </w:r>
      <w:r w:rsidR="00CF08D6">
        <w:rPr>
          <w:lang w:val="uk-UA"/>
        </w:rPr>
        <w:t>на</w:t>
      </w:r>
      <w:r w:rsidR="00A86E54">
        <w:rPr>
          <w:lang w:val="uk-UA"/>
        </w:rPr>
        <w:t>вчих органів ради</w:t>
      </w:r>
      <w:r w:rsidR="00F43A99">
        <w:rPr>
          <w:lang w:val="uk-UA"/>
        </w:rPr>
        <w:t xml:space="preserve"> згідно з розподілом обов</w:t>
      </w:r>
      <w:r w:rsidR="00F43A99" w:rsidRPr="00F43A99">
        <w:t>’</w:t>
      </w:r>
      <w:r w:rsidR="00F43A99">
        <w:rPr>
          <w:lang w:val="uk-UA"/>
        </w:rPr>
        <w:t>язків</w:t>
      </w:r>
      <w:r w:rsidR="00D10BF0" w:rsidRPr="002155BC">
        <w:rPr>
          <w:lang w:val="uk-UA"/>
        </w:rPr>
        <w:t>.</w:t>
      </w:r>
    </w:p>
    <w:p w:rsidR="00854CFA" w:rsidRDefault="00854CFA" w:rsidP="00D832EC">
      <w:pPr>
        <w:jc w:val="both"/>
        <w:rPr>
          <w:lang w:val="uk-UA"/>
        </w:rPr>
      </w:pPr>
    </w:p>
    <w:p w:rsidR="00854CFA" w:rsidRDefault="00854CFA" w:rsidP="00D832EC">
      <w:pPr>
        <w:jc w:val="both"/>
        <w:rPr>
          <w:lang w:val="uk-UA"/>
        </w:rPr>
      </w:pPr>
    </w:p>
    <w:p w:rsidR="00854CFA" w:rsidRPr="00F3491D" w:rsidRDefault="00854CFA" w:rsidP="00D832EC">
      <w:pPr>
        <w:jc w:val="both"/>
        <w:rPr>
          <w:lang w:val="uk-UA"/>
        </w:rPr>
      </w:pPr>
    </w:p>
    <w:p w:rsidR="009F3186" w:rsidRDefault="00E60C05" w:rsidP="00A250C8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5249C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sectPr w:rsidR="009F3186" w:rsidSect="004B07F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EEE" w:rsidRDefault="00E32EEE" w:rsidP="00BF6B94">
      <w:r>
        <w:separator/>
      </w:r>
    </w:p>
  </w:endnote>
  <w:endnote w:type="continuationSeparator" w:id="0">
    <w:p w:rsidR="00E32EEE" w:rsidRDefault="00E32EEE" w:rsidP="00B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EEE" w:rsidRDefault="00E32EEE" w:rsidP="00BF6B94">
      <w:r>
        <w:separator/>
      </w:r>
    </w:p>
  </w:footnote>
  <w:footnote w:type="continuationSeparator" w:id="0">
    <w:p w:rsidR="00E32EEE" w:rsidRDefault="00E32EEE" w:rsidP="00BF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8D" w:rsidRDefault="00C53C8D">
    <w:pPr>
      <w:pStyle w:val="a6"/>
      <w:jc w:val="center"/>
    </w:pPr>
  </w:p>
  <w:p w:rsidR="00C53C8D" w:rsidRDefault="00E57181">
    <w:pPr>
      <w:pStyle w:val="a6"/>
    </w:pPr>
    <w:r>
      <w:tab/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64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C7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0EC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80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90D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2E691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E1A4C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D640D7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2FC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BA2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C91D42"/>
    <w:multiLevelType w:val="hybridMultilevel"/>
    <w:tmpl w:val="C28A9B00"/>
    <w:lvl w:ilvl="0" w:tplc="24925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6A083C"/>
    <w:multiLevelType w:val="multilevel"/>
    <w:tmpl w:val="BD223B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 w15:restartNumberingAfterBreak="0">
    <w:nsid w:val="16B60184"/>
    <w:multiLevelType w:val="hybridMultilevel"/>
    <w:tmpl w:val="EEDC23F8"/>
    <w:lvl w:ilvl="0" w:tplc="3B102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CE5274A"/>
    <w:multiLevelType w:val="hybridMultilevel"/>
    <w:tmpl w:val="DE12E3FE"/>
    <w:lvl w:ilvl="0" w:tplc="44FCE28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0A2D11"/>
    <w:multiLevelType w:val="hybridMultilevel"/>
    <w:tmpl w:val="1C7AEB3E"/>
    <w:lvl w:ilvl="0" w:tplc="CC3A5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9B6CA9"/>
    <w:multiLevelType w:val="hybridMultilevel"/>
    <w:tmpl w:val="3730A918"/>
    <w:lvl w:ilvl="0" w:tplc="EDFA3D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85794E"/>
    <w:multiLevelType w:val="hybridMultilevel"/>
    <w:tmpl w:val="C7D6E8AC"/>
    <w:lvl w:ilvl="0" w:tplc="DFFECA06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D47C16"/>
    <w:multiLevelType w:val="hybridMultilevel"/>
    <w:tmpl w:val="524238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AB34B73"/>
    <w:multiLevelType w:val="hybridMultilevel"/>
    <w:tmpl w:val="A2562A5A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5D595803"/>
    <w:multiLevelType w:val="multilevel"/>
    <w:tmpl w:val="5DAE6740"/>
    <w:lvl w:ilvl="0">
      <w:start w:val="2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3" w15:restartNumberingAfterBreak="0">
    <w:nsid w:val="643E6694"/>
    <w:multiLevelType w:val="hybridMultilevel"/>
    <w:tmpl w:val="E50C96BC"/>
    <w:lvl w:ilvl="0" w:tplc="6AF8172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23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9"/>
  </w:num>
  <w:num w:numId="21">
    <w:abstractNumId w:val="22"/>
  </w:num>
  <w:num w:numId="22">
    <w:abstractNumId w:val="16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380"/>
    <w:rsid w:val="00001DB3"/>
    <w:rsid w:val="00003ECE"/>
    <w:rsid w:val="00004F91"/>
    <w:rsid w:val="00010845"/>
    <w:rsid w:val="00013501"/>
    <w:rsid w:val="000138E9"/>
    <w:rsid w:val="00013C18"/>
    <w:rsid w:val="00014D39"/>
    <w:rsid w:val="00026A91"/>
    <w:rsid w:val="000338F0"/>
    <w:rsid w:val="00033E91"/>
    <w:rsid w:val="000349D3"/>
    <w:rsid w:val="00037283"/>
    <w:rsid w:val="000436AE"/>
    <w:rsid w:val="00047329"/>
    <w:rsid w:val="00054059"/>
    <w:rsid w:val="00054C44"/>
    <w:rsid w:val="00057756"/>
    <w:rsid w:val="00060C34"/>
    <w:rsid w:val="00066D37"/>
    <w:rsid w:val="00070B7A"/>
    <w:rsid w:val="00073FB0"/>
    <w:rsid w:val="00075567"/>
    <w:rsid w:val="00075BFD"/>
    <w:rsid w:val="00087B06"/>
    <w:rsid w:val="00093EB0"/>
    <w:rsid w:val="000951C3"/>
    <w:rsid w:val="000A0654"/>
    <w:rsid w:val="000A06E2"/>
    <w:rsid w:val="000A1720"/>
    <w:rsid w:val="000B2B51"/>
    <w:rsid w:val="000B7EE4"/>
    <w:rsid w:val="000C2DDB"/>
    <w:rsid w:val="000D398C"/>
    <w:rsid w:val="000D3C1B"/>
    <w:rsid w:val="000D6B42"/>
    <w:rsid w:val="000D6CDA"/>
    <w:rsid w:val="000E0729"/>
    <w:rsid w:val="000E1B89"/>
    <w:rsid w:val="000E68C1"/>
    <w:rsid w:val="000E7938"/>
    <w:rsid w:val="000F0075"/>
    <w:rsid w:val="000F1869"/>
    <w:rsid w:val="000F1873"/>
    <w:rsid w:val="000F5ABC"/>
    <w:rsid w:val="000F6883"/>
    <w:rsid w:val="001000EE"/>
    <w:rsid w:val="001020D6"/>
    <w:rsid w:val="00103B34"/>
    <w:rsid w:val="00105361"/>
    <w:rsid w:val="00116D04"/>
    <w:rsid w:val="00117975"/>
    <w:rsid w:val="0012015F"/>
    <w:rsid w:val="001219A4"/>
    <w:rsid w:val="00123D93"/>
    <w:rsid w:val="001272C9"/>
    <w:rsid w:val="00135D1D"/>
    <w:rsid w:val="00135E8D"/>
    <w:rsid w:val="00145E1A"/>
    <w:rsid w:val="00150C79"/>
    <w:rsid w:val="001552A3"/>
    <w:rsid w:val="00155C5E"/>
    <w:rsid w:val="00155EE6"/>
    <w:rsid w:val="001569B2"/>
    <w:rsid w:val="001573D9"/>
    <w:rsid w:val="001607BA"/>
    <w:rsid w:val="00162ECE"/>
    <w:rsid w:val="00164CFE"/>
    <w:rsid w:val="00164EC8"/>
    <w:rsid w:val="001670E6"/>
    <w:rsid w:val="00172965"/>
    <w:rsid w:val="001731B3"/>
    <w:rsid w:val="0018099D"/>
    <w:rsid w:val="00180C40"/>
    <w:rsid w:val="001825DE"/>
    <w:rsid w:val="001829E3"/>
    <w:rsid w:val="00183D1C"/>
    <w:rsid w:val="00190EB0"/>
    <w:rsid w:val="001A423B"/>
    <w:rsid w:val="001B3AA9"/>
    <w:rsid w:val="001B646C"/>
    <w:rsid w:val="001B7636"/>
    <w:rsid w:val="001C359B"/>
    <w:rsid w:val="001D516B"/>
    <w:rsid w:val="001E394A"/>
    <w:rsid w:val="001E7D84"/>
    <w:rsid w:val="001F1645"/>
    <w:rsid w:val="002049DC"/>
    <w:rsid w:val="00204D11"/>
    <w:rsid w:val="00206470"/>
    <w:rsid w:val="00211106"/>
    <w:rsid w:val="00214238"/>
    <w:rsid w:val="00217C27"/>
    <w:rsid w:val="0022471F"/>
    <w:rsid w:val="00232A02"/>
    <w:rsid w:val="0024054C"/>
    <w:rsid w:val="00240AB9"/>
    <w:rsid w:val="0024148B"/>
    <w:rsid w:val="002424EE"/>
    <w:rsid w:val="00243175"/>
    <w:rsid w:val="002476FE"/>
    <w:rsid w:val="00252FD2"/>
    <w:rsid w:val="00254791"/>
    <w:rsid w:val="00257433"/>
    <w:rsid w:val="00257F85"/>
    <w:rsid w:val="00262653"/>
    <w:rsid w:val="00264AB9"/>
    <w:rsid w:val="0026721B"/>
    <w:rsid w:val="00267742"/>
    <w:rsid w:val="0027085F"/>
    <w:rsid w:val="00272517"/>
    <w:rsid w:val="00275C91"/>
    <w:rsid w:val="00280010"/>
    <w:rsid w:val="002834DF"/>
    <w:rsid w:val="00283D93"/>
    <w:rsid w:val="00285B84"/>
    <w:rsid w:val="00285D40"/>
    <w:rsid w:val="00291F40"/>
    <w:rsid w:val="002A6BAB"/>
    <w:rsid w:val="002B220B"/>
    <w:rsid w:val="002C1D43"/>
    <w:rsid w:val="002C249A"/>
    <w:rsid w:val="002C7500"/>
    <w:rsid w:val="002D3EA7"/>
    <w:rsid w:val="002E11D9"/>
    <w:rsid w:val="002E2163"/>
    <w:rsid w:val="002E34AC"/>
    <w:rsid w:val="002E61B8"/>
    <w:rsid w:val="002F51BB"/>
    <w:rsid w:val="003007D0"/>
    <w:rsid w:val="00301743"/>
    <w:rsid w:val="00303AB4"/>
    <w:rsid w:val="003062E6"/>
    <w:rsid w:val="003062F9"/>
    <w:rsid w:val="003102E5"/>
    <w:rsid w:val="00312DC9"/>
    <w:rsid w:val="003146FB"/>
    <w:rsid w:val="00317AD1"/>
    <w:rsid w:val="00320186"/>
    <w:rsid w:val="00321CBF"/>
    <w:rsid w:val="0032237A"/>
    <w:rsid w:val="0032364A"/>
    <w:rsid w:val="00323CFF"/>
    <w:rsid w:val="00324D81"/>
    <w:rsid w:val="003341FB"/>
    <w:rsid w:val="003367FA"/>
    <w:rsid w:val="00336950"/>
    <w:rsid w:val="003409AB"/>
    <w:rsid w:val="003420D4"/>
    <w:rsid w:val="00342F3A"/>
    <w:rsid w:val="00347467"/>
    <w:rsid w:val="00347700"/>
    <w:rsid w:val="003533C8"/>
    <w:rsid w:val="003536A7"/>
    <w:rsid w:val="003607BC"/>
    <w:rsid w:val="00361E0E"/>
    <w:rsid w:val="00363C72"/>
    <w:rsid w:val="00366771"/>
    <w:rsid w:val="00366DA1"/>
    <w:rsid w:val="00376730"/>
    <w:rsid w:val="00383D50"/>
    <w:rsid w:val="00386A26"/>
    <w:rsid w:val="00390EC6"/>
    <w:rsid w:val="003915FB"/>
    <w:rsid w:val="00393E01"/>
    <w:rsid w:val="00394CEA"/>
    <w:rsid w:val="003957D9"/>
    <w:rsid w:val="00395D2F"/>
    <w:rsid w:val="003A33F0"/>
    <w:rsid w:val="003A5A1F"/>
    <w:rsid w:val="003B184D"/>
    <w:rsid w:val="003B1D55"/>
    <w:rsid w:val="003C3955"/>
    <w:rsid w:val="003D46E9"/>
    <w:rsid w:val="003D5B21"/>
    <w:rsid w:val="003D79A5"/>
    <w:rsid w:val="003D7EC7"/>
    <w:rsid w:val="003E1EF3"/>
    <w:rsid w:val="003E5C98"/>
    <w:rsid w:val="003F73C8"/>
    <w:rsid w:val="00401864"/>
    <w:rsid w:val="004025CC"/>
    <w:rsid w:val="00402AE5"/>
    <w:rsid w:val="00403793"/>
    <w:rsid w:val="0040466B"/>
    <w:rsid w:val="00411C58"/>
    <w:rsid w:val="004136E0"/>
    <w:rsid w:val="00413D50"/>
    <w:rsid w:val="00415C1D"/>
    <w:rsid w:val="0041600A"/>
    <w:rsid w:val="004178E1"/>
    <w:rsid w:val="004200F4"/>
    <w:rsid w:val="00427D4A"/>
    <w:rsid w:val="00430E5F"/>
    <w:rsid w:val="004350DE"/>
    <w:rsid w:val="00435621"/>
    <w:rsid w:val="00436ECF"/>
    <w:rsid w:val="00442B6F"/>
    <w:rsid w:val="00445EB8"/>
    <w:rsid w:val="00447D26"/>
    <w:rsid w:val="004503A2"/>
    <w:rsid w:val="004530F2"/>
    <w:rsid w:val="00455A92"/>
    <w:rsid w:val="00460CB2"/>
    <w:rsid w:val="004618A6"/>
    <w:rsid w:val="00470B13"/>
    <w:rsid w:val="004712B7"/>
    <w:rsid w:val="00473D8C"/>
    <w:rsid w:val="00482BDC"/>
    <w:rsid w:val="004832A5"/>
    <w:rsid w:val="00484817"/>
    <w:rsid w:val="00484A8B"/>
    <w:rsid w:val="004905F4"/>
    <w:rsid w:val="0049295F"/>
    <w:rsid w:val="00495A03"/>
    <w:rsid w:val="004A05EB"/>
    <w:rsid w:val="004B07FE"/>
    <w:rsid w:val="004B2DF1"/>
    <w:rsid w:val="004B6341"/>
    <w:rsid w:val="004C3233"/>
    <w:rsid w:val="004C49F5"/>
    <w:rsid w:val="004C6DB1"/>
    <w:rsid w:val="004D1788"/>
    <w:rsid w:val="004D44E8"/>
    <w:rsid w:val="004E1D01"/>
    <w:rsid w:val="004E1F83"/>
    <w:rsid w:val="004E2949"/>
    <w:rsid w:val="004E40CF"/>
    <w:rsid w:val="004E5A52"/>
    <w:rsid w:val="004E6C60"/>
    <w:rsid w:val="004F42F3"/>
    <w:rsid w:val="004F649A"/>
    <w:rsid w:val="004F7197"/>
    <w:rsid w:val="00502C79"/>
    <w:rsid w:val="005073AA"/>
    <w:rsid w:val="00507A12"/>
    <w:rsid w:val="00513802"/>
    <w:rsid w:val="00521E86"/>
    <w:rsid w:val="00525F4A"/>
    <w:rsid w:val="00526747"/>
    <w:rsid w:val="0053160B"/>
    <w:rsid w:val="00536984"/>
    <w:rsid w:val="00552275"/>
    <w:rsid w:val="00560C35"/>
    <w:rsid w:val="00561D4C"/>
    <w:rsid w:val="0056332A"/>
    <w:rsid w:val="00575FF8"/>
    <w:rsid w:val="00577416"/>
    <w:rsid w:val="00577DF0"/>
    <w:rsid w:val="00581B31"/>
    <w:rsid w:val="00586CC4"/>
    <w:rsid w:val="00590BBF"/>
    <w:rsid w:val="00590D26"/>
    <w:rsid w:val="00597EAE"/>
    <w:rsid w:val="005A0926"/>
    <w:rsid w:val="005A3EBB"/>
    <w:rsid w:val="005A6584"/>
    <w:rsid w:val="005B23DE"/>
    <w:rsid w:val="005B6CA6"/>
    <w:rsid w:val="005B7117"/>
    <w:rsid w:val="005C3D67"/>
    <w:rsid w:val="005C5046"/>
    <w:rsid w:val="005C6498"/>
    <w:rsid w:val="005D6959"/>
    <w:rsid w:val="005E1FFE"/>
    <w:rsid w:val="005F27C5"/>
    <w:rsid w:val="005F71F3"/>
    <w:rsid w:val="00600D3F"/>
    <w:rsid w:val="00603115"/>
    <w:rsid w:val="00605B26"/>
    <w:rsid w:val="00606EEB"/>
    <w:rsid w:val="00614738"/>
    <w:rsid w:val="00621EB0"/>
    <w:rsid w:val="006252B6"/>
    <w:rsid w:val="0062660B"/>
    <w:rsid w:val="00626D0F"/>
    <w:rsid w:val="00634B9F"/>
    <w:rsid w:val="00635047"/>
    <w:rsid w:val="00642AE5"/>
    <w:rsid w:val="00643838"/>
    <w:rsid w:val="00643DD8"/>
    <w:rsid w:val="0064468B"/>
    <w:rsid w:val="006461FB"/>
    <w:rsid w:val="0064790A"/>
    <w:rsid w:val="006504EB"/>
    <w:rsid w:val="006536DB"/>
    <w:rsid w:val="00655973"/>
    <w:rsid w:val="00656848"/>
    <w:rsid w:val="00656E32"/>
    <w:rsid w:val="00660691"/>
    <w:rsid w:val="00661C36"/>
    <w:rsid w:val="006630D4"/>
    <w:rsid w:val="006652D4"/>
    <w:rsid w:val="00665C72"/>
    <w:rsid w:val="006674CA"/>
    <w:rsid w:val="00676404"/>
    <w:rsid w:val="0067648F"/>
    <w:rsid w:val="00677478"/>
    <w:rsid w:val="006824E1"/>
    <w:rsid w:val="00690781"/>
    <w:rsid w:val="00695949"/>
    <w:rsid w:val="006B055E"/>
    <w:rsid w:val="006B0EAF"/>
    <w:rsid w:val="006B3A7F"/>
    <w:rsid w:val="006B643C"/>
    <w:rsid w:val="006C1AA9"/>
    <w:rsid w:val="006C2561"/>
    <w:rsid w:val="006C32BC"/>
    <w:rsid w:val="006C5B67"/>
    <w:rsid w:val="006D1D90"/>
    <w:rsid w:val="006D3CF1"/>
    <w:rsid w:val="006D5B8F"/>
    <w:rsid w:val="006D6C3E"/>
    <w:rsid w:val="006D7B96"/>
    <w:rsid w:val="006E31D9"/>
    <w:rsid w:val="006E42FF"/>
    <w:rsid w:val="006E512D"/>
    <w:rsid w:val="006E5850"/>
    <w:rsid w:val="00700271"/>
    <w:rsid w:val="00700626"/>
    <w:rsid w:val="007062BA"/>
    <w:rsid w:val="00717569"/>
    <w:rsid w:val="00721ED8"/>
    <w:rsid w:val="0072510B"/>
    <w:rsid w:val="007301EB"/>
    <w:rsid w:val="007306CB"/>
    <w:rsid w:val="00734445"/>
    <w:rsid w:val="0073499D"/>
    <w:rsid w:val="00735899"/>
    <w:rsid w:val="007363E3"/>
    <w:rsid w:val="007404AF"/>
    <w:rsid w:val="00741068"/>
    <w:rsid w:val="007459A6"/>
    <w:rsid w:val="00746164"/>
    <w:rsid w:val="007463DA"/>
    <w:rsid w:val="0075073A"/>
    <w:rsid w:val="00754618"/>
    <w:rsid w:val="00755263"/>
    <w:rsid w:val="00761288"/>
    <w:rsid w:val="00773B30"/>
    <w:rsid w:val="00774706"/>
    <w:rsid w:val="00776691"/>
    <w:rsid w:val="00776E56"/>
    <w:rsid w:val="00777B3A"/>
    <w:rsid w:val="00782310"/>
    <w:rsid w:val="00782435"/>
    <w:rsid w:val="00787A82"/>
    <w:rsid w:val="00790496"/>
    <w:rsid w:val="0079050D"/>
    <w:rsid w:val="00791997"/>
    <w:rsid w:val="00793FCB"/>
    <w:rsid w:val="007A1AF8"/>
    <w:rsid w:val="007A2553"/>
    <w:rsid w:val="007A3AB6"/>
    <w:rsid w:val="007A3C9A"/>
    <w:rsid w:val="007B315A"/>
    <w:rsid w:val="007B5EA8"/>
    <w:rsid w:val="007B7991"/>
    <w:rsid w:val="007C5696"/>
    <w:rsid w:val="007D1150"/>
    <w:rsid w:val="007D2B2C"/>
    <w:rsid w:val="007D7957"/>
    <w:rsid w:val="007E001B"/>
    <w:rsid w:val="007E37B2"/>
    <w:rsid w:val="007F1E8D"/>
    <w:rsid w:val="007F22ED"/>
    <w:rsid w:val="007F3ED1"/>
    <w:rsid w:val="007F476C"/>
    <w:rsid w:val="007F641E"/>
    <w:rsid w:val="007F780D"/>
    <w:rsid w:val="008068FF"/>
    <w:rsid w:val="0081185B"/>
    <w:rsid w:val="008138EB"/>
    <w:rsid w:val="00814765"/>
    <w:rsid w:val="00816AB3"/>
    <w:rsid w:val="00824FB7"/>
    <w:rsid w:val="00830D68"/>
    <w:rsid w:val="00831C63"/>
    <w:rsid w:val="00837441"/>
    <w:rsid w:val="00845B11"/>
    <w:rsid w:val="00846012"/>
    <w:rsid w:val="00852C32"/>
    <w:rsid w:val="00853FDB"/>
    <w:rsid w:val="00854CFA"/>
    <w:rsid w:val="00857DDD"/>
    <w:rsid w:val="00861193"/>
    <w:rsid w:val="008652E0"/>
    <w:rsid w:val="008661D9"/>
    <w:rsid w:val="00866591"/>
    <w:rsid w:val="0087441B"/>
    <w:rsid w:val="00877456"/>
    <w:rsid w:val="008774F4"/>
    <w:rsid w:val="00882D95"/>
    <w:rsid w:val="008862FD"/>
    <w:rsid w:val="0088727F"/>
    <w:rsid w:val="00891A48"/>
    <w:rsid w:val="00894BEF"/>
    <w:rsid w:val="008B1CC2"/>
    <w:rsid w:val="008B1CE2"/>
    <w:rsid w:val="008B2A2C"/>
    <w:rsid w:val="008C0D41"/>
    <w:rsid w:val="008C48A1"/>
    <w:rsid w:val="008C787C"/>
    <w:rsid w:val="008D36C3"/>
    <w:rsid w:val="008D495B"/>
    <w:rsid w:val="008D4E53"/>
    <w:rsid w:val="008D5782"/>
    <w:rsid w:val="008D6165"/>
    <w:rsid w:val="008E4D67"/>
    <w:rsid w:val="008E5E95"/>
    <w:rsid w:val="008F0465"/>
    <w:rsid w:val="008F1B84"/>
    <w:rsid w:val="008F245B"/>
    <w:rsid w:val="008F4BA3"/>
    <w:rsid w:val="008F6DCE"/>
    <w:rsid w:val="00903338"/>
    <w:rsid w:val="00906020"/>
    <w:rsid w:val="00910C54"/>
    <w:rsid w:val="0091133D"/>
    <w:rsid w:val="009145AA"/>
    <w:rsid w:val="00923DFD"/>
    <w:rsid w:val="00932AD5"/>
    <w:rsid w:val="00937E19"/>
    <w:rsid w:val="00945624"/>
    <w:rsid w:val="00951943"/>
    <w:rsid w:val="0095595C"/>
    <w:rsid w:val="009562F8"/>
    <w:rsid w:val="0096184B"/>
    <w:rsid w:val="00964A74"/>
    <w:rsid w:val="009731D0"/>
    <w:rsid w:val="0097416B"/>
    <w:rsid w:val="0097516D"/>
    <w:rsid w:val="00981D56"/>
    <w:rsid w:val="00982175"/>
    <w:rsid w:val="00994B55"/>
    <w:rsid w:val="009A29E9"/>
    <w:rsid w:val="009A5220"/>
    <w:rsid w:val="009A5E27"/>
    <w:rsid w:val="009C2007"/>
    <w:rsid w:val="009C64E3"/>
    <w:rsid w:val="009C6BED"/>
    <w:rsid w:val="009D133D"/>
    <w:rsid w:val="009D7816"/>
    <w:rsid w:val="009F0338"/>
    <w:rsid w:val="009F0638"/>
    <w:rsid w:val="009F3186"/>
    <w:rsid w:val="009F5ED5"/>
    <w:rsid w:val="00A05FA5"/>
    <w:rsid w:val="00A06459"/>
    <w:rsid w:val="00A106D4"/>
    <w:rsid w:val="00A1250E"/>
    <w:rsid w:val="00A250C8"/>
    <w:rsid w:val="00A271DA"/>
    <w:rsid w:val="00A27FE0"/>
    <w:rsid w:val="00A34AB4"/>
    <w:rsid w:val="00A36E81"/>
    <w:rsid w:val="00A379C8"/>
    <w:rsid w:val="00A414D3"/>
    <w:rsid w:val="00A43E06"/>
    <w:rsid w:val="00A44248"/>
    <w:rsid w:val="00A4500C"/>
    <w:rsid w:val="00A47ECE"/>
    <w:rsid w:val="00A57013"/>
    <w:rsid w:val="00A61689"/>
    <w:rsid w:val="00A628A0"/>
    <w:rsid w:val="00A63060"/>
    <w:rsid w:val="00A67F99"/>
    <w:rsid w:val="00A70075"/>
    <w:rsid w:val="00A71BB9"/>
    <w:rsid w:val="00A742E3"/>
    <w:rsid w:val="00A75FDD"/>
    <w:rsid w:val="00A7604E"/>
    <w:rsid w:val="00A81196"/>
    <w:rsid w:val="00A81564"/>
    <w:rsid w:val="00A81DE0"/>
    <w:rsid w:val="00A86E54"/>
    <w:rsid w:val="00A9017D"/>
    <w:rsid w:val="00A92D4D"/>
    <w:rsid w:val="00A948D5"/>
    <w:rsid w:val="00AA0C56"/>
    <w:rsid w:val="00AA49C6"/>
    <w:rsid w:val="00AA5092"/>
    <w:rsid w:val="00AB62A9"/>
    <w:rsid w:val="00AC1D53"/>
    <w:rsid w:val="00AC71CE"/>
    <w:rsid w:val="00AD2A12"/>
    <w:rsid w:val="00AD2FD8"/>
    <w:rsid w:val="00AE3780"/>
    <w:rsid w:val="00AE3B06"/>
    <w:rsid w:val="00AE7539"/>
    <w:rsid w:val="00AF278B"/>
    <w:rsid w:val="00AF4010"/>
    <w:rsid w:val="00B011BD"/>
    <w:rsid w:val="00B0335D"/>
    <w:rsid w:val="00B125E3"/>
    <w:rsid w:val="00B130BE"/>
    <w:rsid w:val="00B14079"/>
    <w:rsid w:val="00B172C1"/>
    <w:rsid w:val="00B211B8"/>
    <w:rsid w:val="00B25364"/>
    <w:rsid w:val="00B34E01"/>
    <w:rsid w:val="00B41D8F"/>
    <w:rsid w:val="00B5249C"/>
    <w:rsid w:val="00B545E3"/>
    <w:rsid w:val="00B5640D"/>
    <w:rsid w:val="00B617D2"/>
    <w:rsid w:val="00B7040C"/>
    <w:rsid w:val="00B70A89"/>
    <w:rsid w:val="00B72454"/>
    <w:rsid w:val="00B762EB"/>
    <w:rsid w:val="00B77E80"/>
    <w:rsid w:val="00B8327D"/>
    <w:rsid w:val="00B92932"/>
    <w:rsid w:val="00B94D97"/>
    <w:rsid w:val="00B95402"/>
    <w:rsid w:val="00BA1584"/>
    <w:rsid w:val="00BA3A7C"/>
    <w:rsid w:val="00BA67E6"/>
    <w:rsid w:val="00BB23AC"/>
    <w:rsid w:val="00BB3F27"/>
    <w:rsid w:val="00BB67EF"/>
    <w:rsid w:val="00BC131F"/>
    <w:rsid w:val="00BC295B"/>
    <w:rsid w:val="00BD2003"/>
    <w:rsid w:val="00BD51B3"/>
    <w:rsid w:val="00BE2FBC"/>
    <w:rsid w:val="00BE3E90"/>
    <w:rsid w:val="00BE6A40"/>
    <w:rsid w:val="00BF1872"/>
    <w:rsid w:val="00BF34FD"/>
    <w:rsid w:val="00BF3942"/>
    <w:rsid w:val="00BF4D4C"/>
    <w:rsid w:val="00BF5CB8"/>
    <w:rsid w:val="00BF6B94"/>
    <w:rsid w:val="00C01B06"/>
    <w:rsid w:val="00C03D7A"/>
    <w:rsid w:val="00C10CD2"/>
    <w:rsid w:val="00C1151A"/>
    <w:rsid w:val="00C12745"/>
    <w:rsid w:val="00C15E7D"/>
    <w:rsid w:val="00C20718"/>
    <w:rsid w:val="00C208B9"/>
    <w:rsid w:val="00C23764"/>
    <w:rsid w:val="00C268B7"/>
    <w:rsid w:val="00C36782"/>
    <w:rsid w:val="00C419A2"/>
    <w:rsid w:val="00C47EF6"/>
    <w:rsid w:val="00C51F67"/>
    <w:rsid w:val="00C53C8D"/>
    <w:rsid w:val="00C67919"/>
    <w:rsid w:val="00C703C2"/>
    <w:rsid w:val="00C8031C"/>
    <w:rsid w:val="00C81861"/>
    <w:rsid w:val="00C81ED6"/>
    <w:rsid w:val="00C83AA5"/>
    <w:rsid w:val="00C840C1"/>
    <w:rsid w:val="00C846CF"/>
    <w:rsid w:val="00C84C08"/>
    <w:rsid w:val="00C902F0"/>
    <w:rsid w:val="00C94195"/>
    <w:rsid w:val="00C95413"/>
    <w:rsid w:val="00C967B9"/>
    <w:rsid w:val="00C97731"/>
    <w:rsid w:val="00CA38F7"/>
    <w:rsid w:val="00CA6141"/>
    <w:rsid w:val="00CB5B16"/>
    <w:rsid w:val="00CC3142"/>
    <w:rsid w:val="00CC68F9"/>
    <w:rsid w:val="00CC733C"/>
    <w:rsid w:val="00CD1A39"/>
    <w:rsid w:val="00CD76D4"/>
    <w:rsid w:val="00CE0829"/>
    <w:rsid w:val="00CE2242"/>
    <w:rsid w:val="00CF07D0"/>
    <w:rsid w:val="00CF08D6"/>
    <w:rsid w:val="00CF0DEC"/>
    <w:rsid w:val="00CF6891"/>
    <w:rsid w:val="00D05CD1"/>
    <w:rsid w:val="00D062DF"/>
    <w:rsid w:val="00D07931"/>
    <w:rsid w:val="00D10357"/>
    <w:rsid w:val="00D10BF0"/>
    <w:rsid w:val="00D11806"/>
    <w:rsid w:val="00D13CE3"/>
    <w:rsid w:val="00D14320"/>
    <w:rsid w:val="00D15982"/>
    <w:rsid w:val="00D2626E"/>
    <w:rsid w:val="00D31528"/>
    <w:rsid w:val="00D34C74"/>
    <w:rsid w:val="00D357A9"/>
    <w:rsid w:val="00D41856"/>
    <w:rsid w:val="00D41F80"/>
    <w:rsid w:val="00D420BF"/>
    <w:rsid w:val="00D43DF8"/>
    <w:rsid w:val="00D45C16"/>
    <w:rsid w:val="00D509A9"/>
    <w:rsid w:val="00D555D6"/>
    <w:rsid w:val="00D60C29"/>
    <w:rsid w:val="00D62E10"/>
    <w:rsid w:val="00D63FF9"/>
    <w:rsid w:val="00D64D38"/>
    <w:rsid w:val="00D64FCF"/>
    <w:rsid w:val="00D70024"/>
    <w:rsid w:val="00D73154"/>
    <w:rsid w:val="00D77D5E"/>
    <w:rsid w:val="00D832EC"/>
    <w:rsid w:val="00D851E6"/>
    <w:rsid w:val="00D865A7"/>
    <w:rsid w:val="00D9748B"/>
    <w:rsid w:val="00DA1352"/>
    <w:rsid w:val="00DA2739"/>
    <w:rsid w:val="00DA3EA4"/>
    <w:rsid w:val="00DA54D8"/>
    <w:rsid w:val="00DA75A0"/>
    <w:rsid w:val="00DB322F"/>
    <w:rsid w:val="00DB4A6B"/>
    <w:rsid w:val="00DB5C9C"/>
    <w:rsid w:val="00DB6704"/>
    <w:rsid w:val="00DB7E53"/>
    <w:rsid w:val="00DC4277"/>
    <w:rsid w:val="00DC6F36"/>
    <w:rsid w:val="00DD2137"/>
    <w:rsid w:val="00DD5982"/>
    <w:rsid w:val="00DD6992"/>
    <w:rsid w:val="00DD7C3E"/>
    <w:rsid w:val="00DD7D1A"/>
    <w:rsid w:val="00DF12B3"/>
    <w:rsid w:val="00DF315D"/>
    <w:rsid w:val="00E00104"/>
    <w:rsid w:val="00E0167F"/>
    <w:rsid w:val="00E024E9"/>
    <w:rsid w:val="00E0562C"/>
    <w:rsid w:val="00E079CF"/>
    <w:rsid w:val="00E1122B"/>
    <w:rsid w:val="00E11B9C"/>
    <w:rsid w:val="00E20C2E"/>
    <w:rsid w:val="00E21F57"/>
    <w:rsid w:val="00E2321A"/>
    <w:rsid w:val="00E241A1"/>
    <w:rsid w:val="00E32865"/>
    <w:rsid w:val="00E32B25"/>
    <w:rsid w:val="00E32EEE"/>
    <w:rsid w:val="00E44BB3"/>
    <w:rsid w:val="00E452EB"/>
    <w:rsid w:val="00E464DE"/>
    <w:rsid w:val="00E4792E"/>
    <w:rsid w:val="00E50B9B"/>
    <w:rsid w:val="00E50E65"/>
    <w:rsid w:val="00E521B5"/>
    <w:rsid w:val="00E52B7B"/>
    <w:rsid w:val="00E54069"/>
    <w:rsid w:val="00E57181"/>
    <w:rsid w:val="00E6030B"/>
    <w:rsid w:val="00E60C05"/>
    <w:rsid w:val="00E60C79"/>
    <w:rsid w:val="00E647D3"/>
    <w:rsid w:val="00E6700F"/>
    <w:rsid w:val="00E71DCF"/>
    <w:rsid w:val="00E72390"/>
    <w:rsid w:val="00E72436"/>
    <w:rsid w:val="00E726C3"/>
    <w:rsid w:val="00E74A52"/>
    <w:rsid w:val="00E74A6A"/>
    <w:rsid w:val="00E83C4A"/>
    <w:rsid w:val="00E87B61"/>
    <w:rsid w:val="00E90058"/>
    <w:rsid w:val="00E91ED8"/>
    <w:rsid w:val="00E925E6"/>
    <w:rsid w:val="00E927C5"/>
    <w:rsid w:val="00E92E43"/>
    <w:rsid w:val="00EA76E8"/>
    <w:rsid w:val="00EB00FA"/>
    <w:rsid w:val="00EB576B"/>
    <w:rsid w:val="00EC478F"/>
    <w:rsid w:val="00EC792A"/>
    <w:rsid w:val="00EC79A5"/>
    <w:rsid w:val="00ED1A85"/>
    <w:rsid w:val="00ED26FB"/>
    <w:rsid w:val="00ED3110"/>
    <w:rsid w:val="00ED70F6"/>
    <w:rsid w:val="00EE0E17"/>
    <w:rsid w:val="00EE2C42"/>
    <w:rsid w:val="00EE2CE9"/>
    <w:rsid w:val="00EE2EC7"/>
    <w:rsid w:val="00EE59A1"/>
    <w:rsid w:val="00EE69B8"/>
    <w:rsid w:val="00EF0DEC"/>
    <w:rsid w:val="00EF4B82"/>
    <w:rsid w:val="00EF7920"/>
    <w:rsid w:val="00EF7FC4"/>
    <w:rsid w:val="00F00D03"/>
    <w:rsid w:val="00F06687"/>
    <w:rsid w:val="00F07198"/>
    <w:rsid w:val="00F125C0"/>
    <w:rsid w:val="00F131E1"/>
    <w:rsid w:val="00F14A12"/>
    <w:rsid w:val="00F204E9"/>
    <w:rsid w:val="00F210BF"/>
    <w:rsid w:val="00F23380"/>
    <w:rsid w:val="00F27A46"/>
    <w:rsid w:val="00F3491D"/>
    <w:rsid w:val="00F3776C"/>
    <w:rsid w:val="00F400E9"/>
    <w:rsid w:val="00F42167"/>
    <w:rsid w:val="00F431FB"/>
    <w:rsid w:val="00F43A99"/>
    <w:rsid w:val="00F51500"/>
    <w:rsid w:val="00F54958"/>
    <w:rsid w:val="00F6090C"/>
    <w:rsid w:val="00F63442"/>
    <w:rsid w:val="00F63811"/>
    <w:rsid w:val="00F64405"/>
    <w:rsid w:val="00F66803"/>
    <w:rsid w:val="00F75B7E"/>
    <w:rsid w:val="00F76FA3"/>
    <w:rsid w:val="00F91E63"/>
    <w:rsid w:val="00F964B6"/>
    <w:rsid w:val="00FA0353"/>
    <w:rsid w:val="00FA167E"/>
    <w:rsid w:val="00FA2614"/>
    <w:rsid w:val="00FA2A8D"/>
    <w:rsid w:val="00FA31B1"/>
    <w:rsid w:val="00FA3816"/>
    <w:rsid w:val="00FA52EF"/>
    <w:rsid w:val="00FB1852"/>
    <w:rsid w:val="00FB2318"/>
    <w:rsid w:val="00FB55C3"/>
    <w:rsid w:val="00FC0AA3"/>
    <w:rsid w:val="00FC0D53"/>
    <w:rsid w:val="00FC22C3"/>
    <w:rsid w:val="00FC26BE"/>
    <w:rsid w:val="00FC4387"/>
    <w:rsid w:val="00FC6853"/>
    <w:rsid w:val="00FC690A"/>
    <w:rsid w:val="00FD5B22"/>
    <w:rsid w:val="00FD73D6"/>
    <w:rsid w:val="00FE69F0"/>
    <w:rsid w:val="00FF0AEA"/>
    <w:rsid w:val="00FF0EE5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73EDC"/>
  <w15:docId w15:val="{8484B42B-3006-4446-A94A-860CADEA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99"/>
    <w:locked/>
    <w:rsid w:val="007E001B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301EB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  <w:lang w:val="uk-UA" w:eastAsia="uk-UA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4929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9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Нормальний текст"/>
    <w:basedOn w:val="a"/>
    <w:rsid w:val="008652E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f"/>
    <w:rsid w:val="008652E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8652E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42">
    <w:name w:val="st42"/>
    <w:uiPriority w:val="99"/>
    <w:rsid w:val="008652E0"/>
    <w:rPr>
      <w:color w:val="000000"/>
    </w:rPr>
  </w:style>
  <w:style w:type="character" w:customStyle="1" w:styleId="st82">
    <w:name w:val="st82"/>
    <w:rsid w:val="008652E0"/>
    <w:rPr>
      <w:color w:val="000000"/>
      <w:sz w:val="20"/>
    </w:rPr>
  </w:style>
  <w:style w:type="character" w:styleId="af1">
    <w:name w:val="Strong"/>
    <w:basedOn w:val="a0"/>
    <w:uiPriority w:val="22"/>
    <w:qFormat/>
    <w:locked/>
    <w:rsid w:val="00634B9F"/>
    <w:rPr>
      <w:b/>
      <w:bCs/>
    </w:rPr>
  </w:style>
  <w:style w:type="character" w:styleId="af2">
    <w:name w:val="Hyperlink"/>
    <w:basedOn w:val="a0"/>
    <w:uiPriority w:val="99"/>
    <w:semiHidden/>
    <w:unhideWhenUsed/>
    <w:rsid w:val="0062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2025-01-29T14:24:00Z</cp:lastPrinted>
  <dcterms:created xsi:type="dcterms:W3CDTF">2025-01-29T14:25:00Z</dcterms:created>
  <dcterms:modified xsi:type="dcterms:W3CDTF">2025-02-04T06:54:00Z</dcterms:modified>
</cp:coreProperties>
</file>